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7B" w:rsidRPr="00D217F8" w:rsidRDefault="00A81E7B" w:rsidP="00A81E7B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A81E7B" w:rsidRDefault="00A81E7B" w:rsidP="00A81E7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F154A6">
        <w:rPr>
          <w:rFonts w:ascii="TimesNewRoman" w:hAnsi="TimesNewRoman" w:cs="TimesNewRoman"/>
          <w:sz w:val="32"/>
          <w:szCs w:val="32"/>
          <w:lang w:val="en-US"/>
        </w:rPr>
        <w:t>14</w:t>
      </w:r>
      <w:r>
        <w:rPr>
          <w:rFonts w:ascii="TimesNewRoman" w:hAnsi="TimesNewRoman" w:cs="TimesNewRoman"/>
          <w:sz w:val="32"/>
          <w:szCs w:val="32"/>
        </w:rPr>
        <w:t>.05.2018 г. (</w:t>
      </w:r>
      <w:r w:rsidR="00F154A6">
        <w:rPr>
          <w:rFonts w:ascii="TimesNewRoman" w:hAnsi="TimesNewRoman" w:cs="TimesNewRoman"/>
          <w:sz w:val="32"/>
          <w:szCs w:val="32"/>
        </w:rPr>
        <w:t>понеделник</w:t>
      </w:r>
      <w:r>
        <w:rPr>
          <w:rFonts w:ascii="TimesNewRoman" w:hAnsi="TimesNewRoman" w:cs="TimesNewRoman"/>
          <w:sz w:val="32"/>
          <w:szCs w:val="32"/>
        </w:rPr>
        <w:t>) от 16.00 ч.</w:t>
      </w:r>
    </w:p>
    <w:p w:rsidR="00A81E7B" w:rsidRDefault="00A81E7B" w:rsidP="00A81E7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A81E7B" w:rsidRDefault="00A81E7B" w:rsidP="00A81E7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A81E7B" w:rsidRDefault="00A81E7B" w:rsidP="00A81E7B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A81E7B" w:rsidRPr="00920917" w:rsidRDefault="00A81E7B" w:rsidP="00A81E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A81E7B" w:rsidRDefault="00A81E7B" w:rsidP="00A81E7B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A81E7B" w:rsidRDefault="00A81E7B" w:rsidP="00A81E7B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A81E7B" w:rsidRDefault="00A81E7B" w:rsidP="00A81E7B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A81E7B" w:rsidRPr="00920917" w:rsidRDefault="00A81E7B" w:rsidP="00A81E7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A81E7B" w:rsidRPr="00920917" w:rsidRDefault="00A81E7B" w:rsidP="00A81E7B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 xml:space="preserve">Надя Илиева </w:t>
      </w:r>
      <w:proofErr w:type="spellStart"/>
      <w:r>
        <w:rPr>
          <w:rFonts w:ascii="TimesNewRoman" w:hAnsi="TimesNewRoman" w:cs="TimesNewRoman"/>
          <w:b/>
          <w:sz w:val="36"/>
          <w:szCs w:val="36"/>
        </w:rPr>
        <w:t>Политова-Бринкова</w:t>
      </w:r>
      <w:proofErr w:type="spellEnd"/>
    </w:p>
    <w:p w:rsidR="00A81E7B" w:rsidRDefault="00A81E7B" w:rsidP="00A81E7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„Инженерна химия и фармацевтично инженерство”, Факултет по химия и фармация, </w:t>
      </w:r>
    </w:p>
    <w:p w:rsidR="00A81E7B" w:rsidRDefault="00A81E7B" w:rsidP="00A81E7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A81E7B" w:rsidRDefault="00A81E7B" w:rsidP="00A81E7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A81E7B" w:rsidRPr="00F66D9F" w:rsidRDefault="00A81E7B" w:rsidP="00A81E7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proofErr w:type="spellStart"/>
      <w:r>
        <w:rPr>
          <w:b/>
          <w:i/>
          <w:iCs/>
          <w:color w:val="000000"/>
          <w:sz w:val="28"/>
          <w:szCs w:val="28"/>
        </w:rPr>
        <w:t>Коалесценция</w:t>
      </w:r>
      <w:proofErr w:type="spellEnd"/>
      <w:r>
        <w:rPr>
          <w:b/>
          <w:i/>
          <w:iCs/>
          <w:color w:val="000000"/>
          <w:sz w:val="28"/>
          <w:szCs w:val="28"/>
        </w:rPr>
        <w:t xml:space="preserve"> на водни капки в маслена среда: фактори за контрол и приложение за получаване на </w:t>
      </w:r>
      <w:proofErr w:type="spellStart"/>
      <w:r>
        <w:rPr>
          <w:b/>
          <w:i/>
          <w:iCs/>
          <w:color w:val="000000"/>
          <w:sz w:val="28"/>
          <w:szCs w:val="28"/>
        </w:rPr>
        <w:t>нано</w:t>
      </w:r>
      <w:proofErr w:type="spellEnd"/>
      <w:r>
        <w:rPr>
          <w:b/>
          <w:i/>
          <w:iCs/>
          <w:color w:val="000000"/>
          <w:sz w:val="28"/>
          <w:szCs w:val="28"/>
        </w:rPr>
        <w:t>-структурирани материали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A81E7B" w:rsidRDefault="00A81E7B" w:rsidP="00A81E7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A81E7B" w:rsidRDefault="00A81E7B" w:rsidP="00A81E7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A81E7B" w:rsidRDefault="00A81E7B" w:rsidP="00A81E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81E7B" w:rsidRDefault="00A81E7B" w:rsidP="00A81E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81E7B" w:rsidRDefault="00A81E7B" w:rsidP="00A81E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81E7B" w:rsidRDefault="00A81E7B" w:rsidP="00A81E7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</w:t>
      </w:r>
      <w:r w:rsidRPr="00D217F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 xml:space="preserve"> ръководител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д-р Славка Стоянова Чолакова и проф. дхн Николай Денков </w:t>
      </w:r>
      <w:proofErr w:type="spellStart"/>
      <w:r>
        <w:rPr>
          <w:rFonts w:ascii="TimesNewRoman" w:hAnsi="TimesNewRoman" w:cs="TimesNewRoman"/>
          <w:sz w:val="28"/>
          <w:szCs w:val="28"/>
        </w:rPr>
        <w:t>Денков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; </w:t>
      </w:r>
    </w:p>
    <w:p w:rsidR="00A81E7B" w:rsidRDefault="00A81E7B" w:rsidP="00A81E7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дхн Емил Деянов Манев и </w:t>
      </w:r>
      <w:r w:rsidR="00F154A6">
        <w:rPr>
          <w:rFonts w:ascii="TimesNewRoman" w:hAnsi="TimesNewRoman" w:cs="TimesNewRoman"/>
          <w:sz w:val="28"/>
          <w:szCs w:val="28"/>
        </w:rPr>
        <w:t>проф. дхн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F154A6">
        <w:rPr>
          <w:rFonts w:ascii="TimesNewRoman" w:hAnsi="TimesNewRoman" w:cs="TimesNewRoman"/>
          <w:sz w:val="28"/>
          <w:szCs w:val="28"/>
        </w:rPr>
        <w:t>Борян Пенков Радоев</w:t>
      </w:r>
      <w:bookmarkStart w:id="0" w:name="_GoBack"/>
      <w:bookmarkEnd w:id="0"/>
    </w:p>
    <w:p w:rsidR="00A81E7B" w:rsidRDefault="00A81E7B" w:rsidP="00A81E7B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A81E7B" w:rsidRDefault="00A81E7B" w:rsidP="00A81E7B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190A55" w:rsidRDefault="00A81E7B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sectPr w:rsidR="00190A55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7B"/>
    <w:rsid w:val="00190A55"/>
    <w:rsid w:val="00A81E7B"/>
    <w:rsid w:val="00F1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A0AF7-A64C-4001-A601-110FCECE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2</cp:revision>
  <dcterms:created xsi:type="dcterms:W3CDTF">2018-01-22T09:08:00Z</dcterms:created>
  <dcterms:modified xsi:type="dcterms:W3CDTF">2018-02-14T09:03:00Z</dcterms:modified>
</cp:coreProperties>
</file>