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C39D" w14:textId="77777777" w:rsidR="00426498" w:rsidRDefault="00426498" w:rsidP="0042649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14:paraId="61691371" w14:textId="25995D55" w:rsidR="00426498" w:rsidRPr="000848C5" w:rsidRDefault="00426498" w:rsidP="000848C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СЕСИЯ,</w:t>
      </w:r>
      <w:r>
        <w:rPr>
          <w:rFonts w:ascii="Times New Roman" w:hAnsi="Times New Roman"/>
          <w:b/>
          <w:sz w:val="24"/>
          <w:szCs w:val="24"/>
          <w:lang w:val="en-US" w:bidi="fa-IR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fa-IR"/>
        </w:rPr>
        <w:t>ЗИМЕН СЕМЕСТЪР, 202</w:t>
      </w:r>
      <w:r w:rsidR="00EB373F">
        <w:rPr>
          <w:rFonts w:ascii="Times New Roman" w:hAnsi="Times New Roman"/>
          <w:b/>
          <w:sz w:val="24"/>
          <w:szCs w:val="24"/>
          <w:lang w:bidi="fa-IR"/>
        </w:rPr>
        <w:t>2</w:t>
      </w:r>
      <w:r>
        <w:rPr>
          <w:rFonts w:ascii="Times New Roman" w:hAnsi="Times New Roman"/>
          <w:b/>
          <w:sz w:val="24"/>
          <w:szCs w:val="24"/>
          <w:lang w:bidi="fa-IR"/>
        </w:rPr>
        <w:t>/202</w:t>
      </w:r>
      <w:r w:rsidR="00EB373F">
        <w:rPr>
          <w:rFonts w:ascii="Times New Roman" w:hAnsi="Times New Roman"/>
          <w:b/>
          <w:sz w:val="24"/>
          <w:szCs w:val="24"/>
          <w:lang w:bidi="fa-IR"/>
        </w:rPr>
        <w:t>3</w:t>
      </w:r>
      <w:r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171BB6C9" w14:textId="77777777" w:rsidR="00426498" w:rsidRPr="00890B12" w:rsidRDefault="00426498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180"/>
        <w:gridCol w:w="3267"/>
        <w:gridCol w:w="1143"/>
        <w:gridCol w:w="990"/>
        <w:gridCol w:w="1215"/>
      </w:tblGrid>
      <w:tr w:rsidR="00426498" w:rsidRPr="004651B6" w14:paraId="3A1F1C09" w14:textId="77777777" w:rsidTr="002E68C5">
        <w:trPr>
          <w:trHeight w:val="360"/>
        </w:trPr>
        <w:tc>
          <w:tcPr>
            <w:tcW w:w="675" w:type="dxa"/>
          </w:tcPr>
          <w:p w14:paraId="1D40039B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14:paraId="3BD708D5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267" w:type="dxa"/>
          </w:tcPr>
          <w:p w14:paraId="437A9DB5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реподавател</w:t>
            </w:r>
          </w:p>
        </w:tc>
        <w:tc>
          <w:tcPr>
            <w:tcW w:w="1143" w:type="dxa"/>
          </w:tcPr>
          <w:p w14:paraId="520109C9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990" w:type="dxa"/>
          </w:tcPr>
          <w:p w14:paraId="0CE1467B" w14:textId="77777777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15" w:type="dxa"/>
          </w:tcPr>
          <w:p w14:paraId="395983B9" w14:textId="018B539C" w:rsidR="00426498" w:rsidRPr="004651B6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426498" w:rsidRPr="00890B12" w14:paraId="71F8E4C1" w14:textId="77777777" w:rsidTr="002E68C5">
        <w:trPr>
          <w:trHeight w:val="360"/>
        </w:trPr>
        <w:tc>
          <w:tcPr>
            <w:tcW w:w="675" w:type="dxa"/>
          </w:tcPr>
          <w:p w14:paraId="56835837" w14:textId="77777777" w:rsidR="00426498" w:rsidRPr="0012486D" w:rsidRDefault="00426498" w:rsidP="003E15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7DC12BF" w14:textId="77777777" w:rsidR="00426498" w:rsidRPr="0012486D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14:paraId="20C7D7EB" w14:textId="5366B2E8" w:rsidR="00426498" w:rsidRPr="00890B12" w:rsidRDefault="00426498" w:rsidP="003E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ийски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267" w:type="dxa"/>
          </w:tcPr>
          <w:p w14:paraId="2DB3247E" w14:textId="34FBABD1" w:rsidR="00426498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  <w:p w14:paraId="0A8C5743" w14:textId="079E5468" w:rsidR="00426498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6018DB0B" w14:textId="65294EFF" w:rsidR="00EB373F" w:rsidRDefault="00EB373F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796B331B" w14:textId="77777777" w:rsidR="00426498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5A0503C5" w14:textId="2659B651" w:rsidR="00426498" w:rsidRPr="00890B12" w:rsidRDefault="00426498" w:rsidP="004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43" w:type="dxa"/>
          </w:tcPr>
          <w:p w14:paraId="1D42BDB8" w14:textId="76CAA65C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02.02</w:t>
            </w:r>
          </w:p>
          <w:p w14:paraId="2474F10B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35500B7D" w14:textId="57582037" w:rsidR="00F13D7D" w:rsidRP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03.02</w:t>
            </w:r>
          </w:p>
          <w:p w14:paraId="0D6E79C8" w14:textId="5AD581BE" w:rsidR="00F13D7D" w:rsidRPr="00400AC7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устен</w:t>
            </w:r>
          </w:p>
        </w:tc>
        <w:tc>
          <w:tcPr>
            <w:tcW w:w="990" w:type="dxa"/>
          </w:tcPr>
          <w:p w14:paraId="37807E4C" w14:textId="3B5B2473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14:paraId="577A0146" w14:textId="2A6BEB78" w:rsidR="00095503" w:rsidRPr="00F13D7D" w:rsidRDefault="00F13D7D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08:30</w:t>
            </w:r>
          </w:p>
          <w:p w14:paraId="7E8FC832" w14:textId="545CF221" w:rsidR="00095503" w:rsidRDefault="00095503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2429FA2" w14:textId="7792EA99" w:rsidR="00426498" w:rsidRPr="00F13D7D" w:rsidRDefault="00F13D7D" w:rsidP="000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215" w:type="dxa"/>
          </w:tcPr>
          <w:p w14:paraId="3888061D" w14:textId="77777777" w:rsidR="00426498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  <w:p w14:paraId="30F2E99C" w14:textId="45F5C093" w:rsidR="00F13D7D" w:rsidRPr="00F13D7D" w:rsidRDefault="00F13D7D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 w:rsidRPr="00F1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</w:tr>
      <w:tr w:rsidR="00426498" w:rsidRPr="00890B12" w14:paraId="1B7DF691" w14:textId="77777777" w:rsidTr="002E68C5">
        <w:trPr>
          <w:trHeight w:val="360"/>
        </w:trPr>
        <w:tc>
          <w:tcPr>
            <w:tcW w:w="675" w:type="dxa"/>
          </w:tcPr>
          <w:p w14:paraId="746CAD35" w14:textId="77777777" w:rsidR="00426498" w:rsidRPr="0012486D" w:rsidRDefault="00426498" w:rsidP="003E15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83DB614" w14:textId="77777777" w:rsidR="00426498" w:rsidRPr="0012486D" w:rsidRDefault="0042649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14:paraId="427EDF6D" w14:textId="77777777" w:rsidR="00426498" w:rsidRPr="00890B12" w:rsidRDefault="00426498" w:rsidP="003E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3267" w:type="dxa"/>
          </w:tcPr>
          <w:p w14:paraId="184E415A" w14:textId="53BDAA52" w:rsidR="00426498" w:rsidRPr="00890B12" w:rsidRDefault="001F1BDF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42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1143" w:type="dxa"/>
          </w:tcPr>
          <w:p w14:paraId="0D2DCAA0" w14:textId="6069153F" w:rsidR="00426498" w:rsidRPr="002E60A8" w:rsidRDefault="002E60A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06.02</w:t>
            </w:r>
          </w:p>
        </w:tc>
        <w:tc>
          <w:tcPr>
            <w:tcW w:w="990" w:type="dxa"/>
          </w:tcPr>
          <w:p w14:paraId="30C3270E" w14:textId="581A9D05" w:rsidR="00426498" w:rsidRPr="002E60A8" w:rsidRDefault="002E60A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13:00</w:t>
            </w:r>
          </w:p>
        </w:tc>
        <w:tc>
          <w:tcPr>
            <w:tcW w:w="1215" w:type="dxa"/>
          </w:tcPr>
          <w:p w14:paraId="49BE1023" w14:textId="2CD7AFEA" w:rsidR="00426498" w:rsidRPr="002E60A8" w:rsidRDefault="002E60A8" w:rsidP="003E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Авицена</w:t>
            </w:r>
          </w:p>
        </w:tc>
      </w:tr>
      <w:tr w:rsidR="001130B8" w:rsidRPr="00890B12" w14:paraId="52445254" w14:textId="77777777" w:rsidTr="002E68C5">
        <w:trPr>
          <w:trHeight w:val="360"/>
        </w:trPr>
        <w:tc>
          <w:tcPr>
            <w:tcW w:w="675" w:type="dxa"/>
          </w:tcPr>
          <w:p w14:paraId="4A68E913" w14:textId="77777777" w:rsidR="001130B8" w:rsidRPr="0012486D" w:rsidRDefault="001130B8" w:rsidP="001130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35C253EC" w14:textId="77777777" w:rsidR="001130B8" w:rsidRPr="0012486D" w:rsidRDefault="001130B8" w:rsidP="0011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7B1A4C4A" w14:textId="77777777" w:rsidR="001130B8" w:rsidRPr="00805366" w:rsidRDefault="001130B8" w:rsidP="0011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3267" w:type="dxa"/>
          </w:tcPr>
          <w:p w14:paraId="3AED9EA1" w14:textId="4A60E81E" w:rsidR="001130B8" w:rsidRPr="00890B12" w:rsidRDefault="001130B8" w:rsidP="0011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дфн Амелия Личева</w:t>
            </w:r>
          </w:p>
        </w:tc>
        <w:tc>
          <w:tcPr>
            <w:tcW w:w="1143" w:type="dxa"/>
            <w:shd w:val="clear" w:color="auto" w:fill="auto"/>
          </w:tcPr>
          <w:p w14:paraId="0171EAEF" w14:textId="77777777" w:rsidR="001130B8" w:rsidRPr="001130B8" w:rsidRDefault="001130B8" w:rsidP="001130B8">
            <w:pPr>
              <w:jc w:val="center"/>
              <w:rPr>
                <w:rFonts w:ascii="Times New Roman" w:hAnsi="Times New Roman" w:cs="Times New Roman"/>
              </w:rPr>
            </w:pPr>
            <w:r w:rsidRPr="001130B8">
              <w:rPr>
                <w:rFonts w:ascii="Times New Roman" w:hAnsi="Times New Roman" w:cs="Times New Roman"/>
              </w:rPr>
              <w:t>18.02.2023</w:t>
            </w:r>
          </w:p>
          <w:p w14:paraId="48EB681F" w14:textId="783DA0AF" w:rsidR="001130B8" w:rsidRPr="001130B8" w:rsidRDefault="001130B8" w:rsidP="0011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063ABE" w14:textId="346094EA" w:rsidR="001130B8" w:rsidRPr="001130B8" w:rsidRDefault="001130B8" w:rsidP="0011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Pr="0011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r w:rsidRPr="0011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215" w:type="dxa"/>
            <w:shd w:val="clear" w:color="auto" w:fill="auto"/>
          </w:tcPr>
          <w:p w14:paraId="2C083775" w14:textId="165815DD" w:rsidR="001130B8" w:rsidRPr="001130B8" w:rsidRDefault="001130B8" w:rsidP="0011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0B8">
              <w:rPr>
                <w:rFonts w:ascii="Times New Roman" w:hAnsi="Times New Roman" w:cs="Times New Roman"/>
                <w:color w:val="000000"/>
              </w:rPr>
              <w:t>Ректорат, 155</w:t>
            </w:r>
            <w:r w:rsidR="002E68C5">
              <w:rPr>
                <w:rFonts w:ascii="Times New Roman" w:hAnsi="Times New Roman" w:cs="Times New Roman"/>
                <w:color w:val="000000"/>
              </w:rPr>
              <w:t xml:space="preserve"> каб.</w:t>
            </w:r>
          </w:p>
        </w:tc>
      </w:tr>
      <w:tr w:rsidR="00E70CD2" w:rsidRPr="00890B12" w14:paraId="7EAF7BB9" w14:textId="77777777" w:rsidTr="002E68C5">
        <w:trPr>
          <w:trHeight w:val="360"/>
        </w:trPr>
        <w:tc>
          <w:tcPr>
            <w:tcW w:w="675" w:type="dxa"/>
          </w:tcPr>
          <w:p w14:paraId="22173DA7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70A5010A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525C084" w14:textId="64CD5028" w:rsidR="00E70CD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3267" w:type="dxa"/>
          </w:tcPr>
          <w:p w14:paraId="14574061" w14:textId="02489F03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Е. Търпоманова</w:t>
            </w:r>
          </w:p>
        </w:tc>
        <w:tc>
          <w:tcPr>
            <w:tcW w:w="1143" w:type="dxa"/>
          </w:tcPr>
          <w:p w14:paraId="724D7418" w14:textId="1AC03BBB" w:rsidR="00E70CD2" w:rsidRPr="00174C59" w:rsidRDefault="00174C59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09.02</w:t>
            </w:r>
          </w:p>
        </w:tc>
        <w:tc>
          <w:tcPr>
            <w:tcW w:w="990" w:type="dxa"/>
          </w:tcPr>
          <w:p w14:paraId="206BB907" w14:textId="17829D23" w:rsidR="00E70CD2" w:rsidRPr="00890B12" w:rsidRDefault="00174C59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10:00</w:t>
            </w:r>
          </w:p>
        </w:tc>
        <w:tc>
          <w:tcPr>
            <w:tcW w:w="1215" w:type="dxa"/>
          </w:tcPr>
          <w:p w14:paraId="5FA60234" w14:textId="7B1E990B" w:rsidR="00E70CD2" w:rsidRPr="00890B12" w:rsidRDefault="00174C59" w:rsidP="002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134 </w:t>
            </w:r>
            <w:r w:rsidR="002E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каб., Ректорат</w:t>
            </w:r>
          </w:p>
        </w:tc>
      </w:tr>
    </w:tbl>
    <w:p w14:paraId="2D2A6B8F" w14:textId="77777777" w:rsidR="00426498" w:rsidRPr="00890B12" w:rsidRDefault="00426498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03"/>
        <w:gridCol w:w="3267"/>
        <w:gridCol w:w="1143"/>
        <w:gridCol w:w="990"/>
        <w:gridCol w:w="1197"/>
      </w:tblGrid>
      <w:tr w:rsidR="00F13D7D" w:rsidRPr="00890B12" w14:paraId="1083F9A9" w14:textId="3EEFC17A" w:rsidTr="002E68C5">
        <w:trPr>
          <w:trHeight w:val="360"/>
        </w:trPr>
        <w:tc>
          <w:tcPr>
            <w:tcW w:w="562" w:type="dxa"/>
          </w:tcPr>
          <w:p w14:paraId="4F6D1076" w14:textId="77777777" w:rsidR="00F13D7D" w:rsidRPr="001F4C51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14:paraId="261D4B98" w14:textId="0EE5DCD9" w:rsidR="00F13D7D" w:rsidRPr="00890B12" w:rsidRDefault="00F13D7D" w:rsidP="00F1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267" w:type="dxa"/>
            <w:shd w:val="clear" w:color="auto" w:fill="auto"/>
            <w:hideMark/>
          </w:tcPr>
          <w:p w14:paraId="7DD4B057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61F5BD77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2B42E3A6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5A118BA6" w14:textId="1BB331A3" w:rsidR="00F13D7D" w:rsidRPr="00890B12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43" w:type="dxa"/>
          </w:tcPr>
          <w:p w14:paraId="4261590A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02.02</w:t>
            </w:r>
          </w:p>
          <w:p w14:paraId="2BA1997E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718A4DD6" w14:textId="77777777" w:rsidR="00F13D7D" w:rsidRP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03.02</w:t>
            </w:r>
          </w:p>
          <w:p w14:paraId="243475A5" w14:textId="61D90D7E" w:rsidR="00F13D7D" w:rsidRPr="00ED3DD1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устен</w:t>
            </w:r>
          </w:p>
        </w:tc>
        <w:tc>
          <w:tcPr>
            <w:tcW w:w="990" w:type="dxa"/>
          </w:tcPr>
          <w:p w14:paraId="703DBF08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14:paraId="0BD6931D" w14:textId="77777777" w:rsidR="00F13D7D" w:rsidRP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08:30</w:t>
            </w:r>
          </w:p>
          <w:p w14:paraId="41D68718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1A4A214" w14:textId="5E09691A" w:rsidR="00F13D7D" w:rsidRPr="00522891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197" w:type="dxa"/>
          </w:tcPr>
          <w:p w14:paraId="2A11EBEE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  <w:p w14:paraId="0EDE3C8A" w14:textId="0C94C901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</w:tr>
      <w:tr w:rsidR="00E70CD2" w:rsidRPr="00890B12" w14:paraId="300F2BF4" w14:textId="7EC53E17" w:rsidTr="002E68C5">
        <w:trPr>
          <w:trHeight w:val="360"/>
        </w:trPr>
        <w:tc>
          <w:tcPr>
            <w:tcW w:w="562" w:type="dxa"/>
          </w:tcPr>
          <w:p w14:paraId="320D7979" w14:textId="77777777" w:rsidR="00E70CD2" w:rsidRPr="007C54C5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C5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9F9EFD2" w14:textId="77777777" w:rsidR="00E70CD2" w:rsidRPr="007C54C5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5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3267" w:type="dxa"/>
            <w:shd w:val="clear" w:color="auto" w:fill="auto"/>
          </w:tcPr>
          <w:p w14:paraId="14723577" w14:textId="3F99F3C6" w:rsidR="00E70CD2" w:rsidRPr="007C54C5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143" w:type="dxa"/>
          </w:tcPr>
          <w:p w14:paraId="7962E5CE" w14:textId="69EC4BA7" w:rsidR="00E70CD2" w:rsidRPr="002E60A8" w:rsidRDefault="002E60A8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25.01</w:t>
            </w:r>
          </w:p>
        </w:tc>
        <w:tc>
          <w:tcPr>
            <w:tcW w:w="990" w:type="dxa"/>
          </w:tcPr>
          <w:p w14:paraId="2BACBE17" w14:textId="3952E141" w:rsidR="00E70CD2" w:rsidRPr="002E60A8" w:rsidRDefault="002E60A8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10:00</w:t>
            </w:r>
          </w:p>
        </w:tc>
        <w:tc>
          <w:tcPr>
            <w:tcW w:w="1197" w:type="dxa"/>
          </w:tcPr>
          <w:p w14:paraId="6FEBEEE4" w14:textId="07FE6BC6" w:rsidR="00E70CD2" w:rsidRDefault="002E60A8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E70CD2" w:rsidRPr="00890B12" w14:paraId="6E663914" w14:textId="49388874" w:rsidTr="002E68C5">
        <w:trPr>
          <w:trHeight w:val="360"/>
        </w:trPr>
        <w:tc>
          <w:tcPr>
            <w:tcW w:w="562" w:type="dxa"/>
          </w:tcPr>
          <w:p w14:paraId="5115F40D" w14:textId="77777777" w:rsidR="00E70CD2" w:rsidRPr="00761D75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2406A58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</w:tc>
        <w:tc>
          <w:tcPr>
            <w:tcW w:w="3267" w:type="dxa"/>
            <w:shd w:val="clear" w:color="auto" w:fill="auto"/>
          </w:tcPr>
          <w:p w14:paraId="0C3C80B9" w14:textId="15145FBE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143" w:type="dxa"/>
          </w:tcPr>
          <w:p w14:paraId="2A397C85" w14:textId="0DFC3180" w:rsidR="00E70CD2" w:rsidRPr="003258E3" w:rsidRDefault="003258E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13.02</w:t>
            </w:r>
          </w:p>
        </w:tc>
        <w:tc>
          <w:tcPr>
            <w:tcW w:w="990" w:type="dxa"/>
          </w:tcPr>
          <w:p w14:paraId="6BEACAFA" w14:textId="1C25CA06" w:rsidR="00E70CD2" w:rsidRPr="003258E3" w:rsidRDefault="003258E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197" w:type="dxa"/>
          </w:tcPr>
          <w:p w14:paraId="18D7AC13" w14:textId="2DEFBBC9" w:rsidR="00E70CD2" w:rsidRDefault="003258E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E70CD2" w:rsidRPr="00890B12" w14:paraId="11199889" w14:textId="24F117E4" w:rsidTr="002E68C5">
        <w:trPr>
          <w:trHeight w:val="360"/>
        </w:trPr>
        <w:tc>
          <w:tcPr>
            <w:tcW w:w="562" w:type="dxa"/>
          </w:tcPr>
          <w:p w14:paraId="62A8B97D" w14:textId="77777777" w:rsidR="00E70CD2" w:rsidRPr="001F4C51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14:paraId="7DE0C8BF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фонетика</w:t>
            </w:r>
          </w:p>
        </w:tc>
        <w:tc>
          <w:tcPr>
            <w:tcW w:w="3267" w:type="dxa"/>
            <w:shd w:val="clear" w:color="auto" w:fill="auto"/>
            <w:hideMark/>
          </w:tcPr>
          <w:p w14:paraId="33824D82" w14:textId="2BA5D408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143" w:type="dxa"/>
          </w:tcPr>
          <w:p w14:paraId="6F6DF34C" w14:textId="75105785" w:rsidR="00E70CD2" w:rsidRPr="00AA122A" w:rsidRDefault="00AA122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14.02</w:t>
            </w:r>
          </w:p>
        </w:tc>
        <w:tc>
          <w:tcPr>
            <w:tcW w:w="990" w:type="dxa"/>
          </w:tcPr>
          <w:p w14:paraId="416DD99A" w14:textId="7B95289C" w:rsidR="00E70CD2" w:rsidRPr="00AA122A" w:rsidRDefault="00AA122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197" w:type="dxa"/>
          </w:tcPr>
          <w:p w14:paraId="502E4824" w14:textId="5C554188" w:rsidR="00E70CD2" w:rsidRDefault="00AA122A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E70CD2" w:rsidRPr="00890B12" w14:paraId="5FEA7B40" w14:textId="1A925D67" w:rsidTr="002E68C5">
        <w:trPr>
          <w:trHeight w:val="360"/>
        </w:trPr>
        <w:tc>
          <w:tcPr>
            <w:tcW w:w="562" w:type="dxa"/>
          </w:tcPr>
          <w:p w14:paraId="1DFD7426" w14:textId="77777777" w:rsidR="00E70CD2" w:rsidRPr="001F4C51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14:paraId="1F5D8802" w14:textId="77777777" w:rsidR="00E70CD2" w:rsidRPr="00805366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3267" w:type="dxa"/>
            <w:shd w:val="clear" w:color="auto" w:fill="auto"/>
            <w:hideMark/>
          </w:tcPr>
          <w:p w14:paraId="62378306" w14:textId="2A15624F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1143" w:type="dxa"/>
          </w:tcPr>
          <w:p w14:paraId="0413B1C0" w14:textId="72070E3D" w:rsidR="00E70CD2" w:rsidRPr="004F6AFE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24.01</w:t>
            </w:r>
          </w:p>
        </w:tc>
        <w:tc>
          <w:tcPr>
            <w:tcW w:w="990" w:type="dxa"/>
          </w:tcPr>
          <w:p w14:paraId="2A1CDEBD" w14:textId="38DD7DFC" w:rsidR="00E70CD2" w:rsidRPr="004F6AFE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10:00</w:t>
            </w:r>
          </w:p>
        </w:tc>
        <w:tc>
          <w:tcPr>
            <w:tcW w:w="1197" w:type="dxa"/>
          </w:tcPr>
          <w:p w14:paraId="7C160777" w14:textId="6CC6639A" w:rsidR="00E70CD2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831A96" w:rsidRPr="00890B12" w14:paraId="6017C6CE" w14:textId="74295245" w:rsidTr="002E68C5">
        <w:trPr>
          <w:trHeight w:val="360"/>
        </w:trPr>
        <w:tc>
          <w:tcPr>
            <w:tcW w:w="562" w:type="dxa"/>
          </w:tcPr>
          <w:p w14:paraId="41872DBA" w14:textId="77777777" w:rsidR="00831A96" w:rsidRPr="00761D75" w:rsidRDefault="00831A96" w:rsidP="00831A9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9F20C7D" w14:textId="7E8A3912" w:rsidR="00831A96" w:rsidRDefault="00831A96" w:rsidP="008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 и занаяти на Изтока</w:t>
            </w:r>
          </w:p>
        </w:tc>
        <w:tc>
          <w:tcPr>
            <w:tcW w:w="3267" w:type="dxa"/>
            <w:shd w:val="clear" w:color="auto" w:fill="auto"/>
          </w:tcPr>
          <w:p w14:paraId="55D60208" w14:textId="21F960AF" w:rsidR="00831A96" w:rsidRDefault="00831A96" w:rsidP="0083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43" w:type="dxa"/>
          </w:tcPr>
          <w:p w14:paraId="6D9E4C79" w14:textId="7603DE38" w:rsidR="00831A96" w:rsidRPr="00B74AE0" w:rsidRDefault="00831A96" w:rsidP="0083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27.01</w:t>
            </w:r>
          </w:p>
        </w:tc>
        <w:tc>
          <w:tcPr>
            <w:tcW w:w="990" w:type="dxa"/>
          </w:tcPr>
          <w:p w14:paraId="1619821A" w14:textId="0D70FEA3" w:rsidR="00831A96" w:rsidRPr="00B74AE0" w:rsidRDefault="00831A96" w:rsidP="0083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197" w:type="dxa"/>
          </w:tcPr>
          <w:p w14:paraId="70460C96" w14:textId="42E56318" w:rsidR="00831A96" w:rsidRDefault="00831A96" w:rsidP="0083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  <w:tr w:rsidR="00E70CD2" w:rsidRPr="00890B12" w14:paraId="10CCF1AE" w14:textId="4A5DC982" w:rsidTr="002E68C5">
        <w:trPr>
          <w:trHeight w:val="360"/>
        </w:trPr>
        <w:tc>
          <w:tcPr>
            <w:tcW w:w="562" w:type="dxa"/>
          </w:tcPr>
          <w:p w14:paraId="0B32AFAB" w14:textId="77777777" w:rsidR="00E70CD2" w:rsidRPr="001F4C51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289FD00" w14:textId="2AC88648" w:rsidR="00E70CD2" w:rsidRPr="006A020E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Религията чрез танца</w:t>
            </w:r>
          </w:p>
        </w:tc>
        <w:tc>
          <w:tcPr>
            <w:tcW w:w="3267" w:type="dxa"/>
            <w:shd w:val="clear" w:color="auto" w:fill="auto"/>
          </w:tcPr>
          <w:p w14:paraId="72BBC695" w14:textId="493EAE54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1143" w:type="dxa"/>
          </w:tcPr>
          <w:p w14:paraId="34A0D881" w14:textId="66889481" w:rsidR="00E70CD2" w:rsidRDefault="00095544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07.02</w:t>
            </w:r>
          </w:p>
        </w:tc>
        <w:tc>
          <w:tcPr>
            <w:tcW w:w="990" w:type="dxa"/>
          </w:tcPr>
          <w:p w14:paraId="12FC6297" w14:textId="1AA8297D" w:rsidR="00E70CD2" w:rsidRDefault="00095544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E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:30</w:t>
            </w:r>
          </w:p>
        </w:tc>
        <w:tc>
          <w:tcPr>
            <w:tcW w:w="1197" w:type="dxa"/>
          </w:tcPr>
          <w:p w14:paraId="0B08532D" w14:textId="50F4BD9C" w:rsidR="00E70CD2" w:rsidRDefault="00EE4CD7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</w:tbl>
    <w:p w14:paraId="1013E2B3" w14:textId="77777777" w:rsidR="000848C5" w:rsidRPr="00890B12" w:rsidRDefault="000848C5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30"/>
        <w:gridCol w:w="3240"/>
        <w:gridCol w:w="1170"/>
        <w:gridCol w:w="990"/>
        <w:gridCol w:w="1197"/>
      </w:tblGrid>
      <w:tr w:rsidR="00F13D7D" w:rsidRPr="00890B12" w14:paraId="7FAFF991" w14:textId="77777777" w:rsidTr="002E68C5">
        <w:trPr>
          <w:trHeight w:val="360"/>
        </w:trPr>
        <w:tc>
          <w:tcPr>
            <w:tcW w:w="540" w:type="dxa"/>
          </w:tcPr>
          <w:p w14:paraId="063846F8" w14:textId="77777777" w:rsidR="00F13D7D" w:rsidRPr="0012486D" w:rsidRDefault="00F13D7D" w:rsidP="00F13D7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8074833" w14:textId="77777777" w:rsidR="00F13D7D" w:rsidRPr="0012486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0A699789" w14:textId="6A6DF501" w:rsidR="00F13D7D" w:rsidRPr="00890B12" w:rsidRDefault="00F13D7D" w:rsidP="00F1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240" w:type="dxa"/>
            <w:shd w:val="clear" w:color="auto" w:fill="auto"/>
            <w:hideMark/>
          </w:tcPr>
          <w:p w14:paraId="07E86BCE" w14:textId="13EB6886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4915A5F6" w14:textId="2698E29D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7A7C60F9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4CDE6061" w14:textId="10A137EE" w:rsidR="00F13D7D" w:rsidRPr="00890B12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70" w:type="dxa"/>
            <w:shd w:val="clear" w:color="auto" w:fill="auto"/>
            <w:hideMark/>
          </w:tcPr>
          <w:p w14:paraId="213F3322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02.02</w:t>
            </w:r>
          </w:p>
          <w:p w14:paraId="109954A1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65505D95" w14:textId="77777777" w:rsidR="00F13D7D" w:rsidRP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03.02</w:t>
            </w:r>
          </w:p>
          <w:p w14:paraId="0A24428E" w14:textId="572306B4" w:rsidR="00F13D7D" w:rsidRPr="00F521AB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устен</w:t>
            </w:r>
          </w:p>
        </w:tc>
        <w:tc>
          <w:tcPr>
            <w:tcW w:w="990" w:type="dxa"/>
          </w:tcPr>
          <w:p w14:paraId="21686AA2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14:paraId="3DCF991A" w14:textId="77777777" w:rsidR="00F13D7D" w:rsidRP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08:30</w:t>
            </w:r>
          </w:p>
          <w:p w14:paraId="60314286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C1A08D8" w14:textId="5CD204D7" w:rsidR="00F13D7D" w:rsidRPr="00F521AB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197" w:type="dxa"/>
            <w:shd w:val="clear" w:color="auto" w:fill="auto"/>
            <w:hideMark/>
          </w:tcPr>
          <w:p w14:paraId="0010971B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  <w:p w14:paraId="7DD21657" w14:textId="70DEB56A" w:rsidR="00F13D7D" w:rsidRPr="0044292C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F1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A</w:t>
            </w:r>
          </w:p>
        </w:tc>
      </w:tr>
      <w:tr w:rsidR="00E70CD2" w:rsidRPr="00890B12" w14:paraId="423DA1A0" w14:textId="77777777" w:rsidTr="002E68C5">
        <w:trPr>
          <w:trHeight w:val="360"/>
        </w:trPr>
        <w:tc>
          <w:tcPr>
            <w:tcW w:w="540" w:type="dxa"/>
          </w:tcPr>
          <w:p w14:paraId="1D063A85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12FFCA20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9F9DDE0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3240" w:type="dxa"/>
            <w:shd w:val="clear" w:color="auto" w:fill="auto"/>
          </w:tcPr>
          <w:p w14:paraId="7EFB9A49" w14:textId="77777777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01C1D9AF" w14:textId="1DC5C2D8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170" w:type="dxa"/>
            <w:shd w:val="clear" w:color="auto" w:fill="auto"/>
          </w:tcPr>
          <w:p w14:paraId="04C8B311" w14:textId="0A5A3703" w:rsidR="00E70CD2" w:rsidRPr="002E60A8" w:rsidRDefault="002E60A8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06.02</w:t>
            </w:r>
          </w:p>
        </w:tc>
        <w:tc>
          <w:tcPr>
            <w:tcW w:w="990" w:type="dxa"/>
          </w:tcPr>
          <w:p w14:paraId="228A5844" w14:textId="0A323DF0" w:rsidR="00E70CD2" w:rsidRPr="002E60A8" w:rsidRDefault="002E60A8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10:00</w:t>
            </w:r>
          </w:p>
        </w:tc>
        <w:tc>
          <w:tcPr>
            <w:tcW w:w="1197" w:type="dxa"/>
            <w:shd w:val="clear" w:color="auto" w:fill="auto"/>
          </w:tcPr>
          <w:p w14:paraId="3068DEF1" w14:textId="405369F7" w:rsidR="00E70CD2" w:rsidRPr="00890B12" w:rsidRDefault="002E60A8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E70CD2" w:rsidRPr="00890B12" w14:paraId="73ACA1DB" w14:textId="77777777" w:rsidTr="002E68C5">
        <w:trPr>
          <w:trHeight w:val="360"/>
        </w:trPr>
        <w:tc>
          <w:tcPr>
            <w:tcW w:w="540" w:type="dxa"/>
          </w:tcPr>
          <w:p w14:paraId="516E3FB1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D8E5341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281C91F2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морфология</w:t>
            </w:r>
          </w:p>
        </w:tc>
        <w:tc>
          <w:tcPr>
            <w:tcW w:w="3240" w:type="dxa"/>
            <w:shd w:val="clear" w:color="auto" w:fill="auto"/>
            <w:hideMark/>
          </w:tcPr>
          <w:p w14:paraId="6B17C6A1" w14:textId="27FC1001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170" w:type="dxa"/>
            <w:shd w:val="clear" w:color="auto" w:fill="auto"/>
            <w:hideMark/>
          </w:tcPr>
          <w:p w14:paraId="0A2C06E7" w14:textId="297F1CBC" w:rsidR="00E70CD2" w:rsidRPr="003258E3" w:rsidRDefault="003258E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13.02</w:t>
            </w:r>
          </w:p>
        </w:tc>
        <w:tc>
          <w:tcPr>
            <w:tcW w:w="990" w:type="dxa"/>
          </w:tcPr>
          <w:p w14:paraId="56117B7F" w14:textId="4D34E660" w:rsidR="00E70CD2" w:rsidRPr="003258E3" w:rsidRDefault="003258E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E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:30</w:t>
            </w:r>
          </w:p>
        </w:tc>
        <w:tc>
          <w:tcPr>
            <w:tcW w:w="1197" w:type="dxa"/>
            <w:shd w:val="clear" w:color="auto" w:fill="auto"/>
            <w:hideMark/>
          </w:tcPr>
          <w:p w14:paraId="77BB9E16" w14:textId="51ED8A99" w:rsidR="00E70CD2" w:rsidRPr="00890B12" w:rsidRDefault="003258E3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  <w:tr w:rsidR="00E70CD2" w:rsidRPr="00890B12" w14:paraId="1539FB69" w14:textId="77777777" w:rsidTr="002E68C5">
        <w:trPr>
          <w:trHeight w:val="360"/>
        </w:trPr>
        <w:tc>
          <w:tcPr>
            <w:tcW w:w="540" w:type="dxa"/>
          </w:tcPr>
          <w:p w14:paraId="40CA561B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D5613EA" w14:textId="77777777" w:rsidR="00E70CD2" w:rsidRPr="00890B12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3240" w:type="dxa"/>
            <w:shd w:val="clear" w:color="auto" w:fill="auto"/>
          </w:tcPr>
          <w:p w14:paraId="5A46C422" w14:textId="56B81F4B" w:rsidR="00E70CD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170" w:type="dxa"/>
            <w:shd w:val="clear" w:color="auto" w:fill="auto"/>
          </w:tcPr>
          <w:p w14:paraId="67DF3B2B" w14:textId="5140114B" w:rsidR="00E70CD2" w:rsidRPr="004A2410" w:rsidRDefault="004A241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10.02</w:t>
            </w:r>
          </w:p>
        </w:tc>
        <w:tc>
          <w:tcPr>
            <w:tcW w:w="990" w:type="dxa"/>
          </w:tcPr>
          <w:p w14:paraId="79EDD342" w14:textId="168EE30F" w:rsidR="00E70CD2" w:rsidRPr="004A2410" w:rsidRDefault="004A241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197" w:type="dxa"/>
            <w:shd w:val="clear" w:color="auto" w:fill="auto"/>
          </w:tcPr>
          <w:p w14:paraId="33CE87BC" w14:textId="3737C772" w:rsidR="00E70CD2" w:rsidRDefault="004A2410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E70CD2" w:rsidRPr="00890B12" w14:paraId="2DFADC58" w14:textId="77777777" w:rsidTr="002E68C5">
        <w:trPr>
          <w:trHeight w:val="360"/>
        </w:trPr>
        <w:tc>
          <w:tcPr>
            <w:tcW w:w="540" w:type="dxa"/>
          </w:tcPr>
          <w:p w14:paraId="6C6EA2E4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B6BE40F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25190E8F" w14:textId="77777777" w:rsidR="00E70CD2" w:rsidRPr="00805366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3240" w:type="dxa"/>
            <w:shd w:val="clear" w:color="auto" w:fill="auto"/>
            <w:hideMark/>
          </w:tcPr>
          <w:p w14:paraId="4D504835" w14:textId="77777777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70" w:type="dxa"/>
            <w:shd w:val="clear" w:color="auto" w:fill="auto"/>
            <w:hideMark/>
          </w:tcPr>
          <w:p w14:paraId="1BEF054E" w14:textId="778918A8" w:rsidR="00E70CD2" w:rsidRPr="00AA2693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08.02</w:t>
            </w:r>
          </w:p>
        </w:tc>
        <w:tc>
          <w:tcPr>
            <w:tcW w:w="990" w:type="dxa"/>
          </w:tcPr>
          <w:p w14:paraId="3BAB31F7" w14:textId="486B9FAD" w:rsidR="00E70CD2" w:rsidRPr="00AA2693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14:30</w:t>
            </w:r>
          </w:p>
        </w:tc>
        <w:tc>
          <w:tcPr>
            <w:tcW w:w="1197" w:type="dxa"/>
            <w:shd w:val="clear" w:color="auto" w:fill="auto"/>
            <w:hideMark/>
          </w:tcPr>
          <w:p w14:paraId="31A8A626" w14:textId="2BE2DDCF" w:rsidR="00E70CD2" w:rsidRPr="004F6AFE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</w:tr>
      <w:tr w:rsidR="00E70CD2" w:rsidRPr="00890B12" w14:paraId="12DE2DEB" w14:textId="77777777" w:rsidTr="002E68C5">
        <w:trPr>
          <w:trHeight w:val="360"/>
        </w:trPr>
        <w:tc>
          <w:tcPr>
            <w:tcW w:w="540" w:type="dxa"/>
          </w:tcPr>
          <w:p w14:paraId="0BE3DBF6" w14:textId="77777777" w:rsidR="00E70CD2" w:rsidRPr="0012486D" w:rsidRDefault="00E70CD2" w:rsidP="00E70CD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F7A247D" w14:textId="77777777" w:rsidR="00E70CD2" w:rsidRPr="0012486D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BD6AB1F" w14:textId="77777777" w:rsidR="00E70CD2" w:rsidRPr="00E53BB5" w:rsidRDefault="00E70CD2" w:rsidP="00E7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3240" w:type="dxa"/>
            <w:shd w:val="clear" w:color="auto" w:fill="auto"/>
          </w:tcPr>
          <w:p w14:paraId="056FAAB1" w14:textId="77777777" w:rsidR="00E70CD2" w:rsidRPr="00890B12" w:rsidRDefault="00E70CD2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70" w:type="dxa"/>
            <w:shd w:val="clear" w:color="auto" w:fill="auto"/>
          </w:tcPr>
          <w:p w14:paraId="27F40764" w14:textId="172B3C38" w:rsidR="00E70CD2" w:rsidRPr="00AA2693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08.02</w:t>
            </w:r>
          </w:p>
        </w:tc>
        <w:tc>
          <w:tcPr>
            <w:tcW w:w="990" w:type="dxa"/>
          </w:tcPr>
          <w:p w14:paraId="57CC5EEB" w14:textId="2B7200F6" w:rsidR="00E70CD2" w:rsidRPr="00AA2693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16:30</w:t>
            </w:r>
          </w:p>
        </w:tc>
        <w:tc>
          <w:tcPr>
            <w:tcW w:w="1197" w:type="dxa"/>
            <w:shd w:val="clear" w:color="auto" w:fill="auto"/>
          </w:tcPr>
          <w:p w14:paraId="5662442C" w14:textId="21075E00" w:rsidR="00E70CD2" w:rsidRPr="004F6AFE" w:rsidRDefault="004F6AFE" w:rsidP="00E7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</w:tr>
      <w:tr w:rsidR="00697107" w:rsidRPr="00890B12" w14:paraId="7E9CCB31" w14:textId="77777777" w:rsidTr="002E68C5">
        <w:trPr>
          <w:trHeight w:val="360"/>
        </w:trPr>
        <w:tc>
          <w:tcPr>
            <w:tcW w:w="540" w:type="dxa"/>
          </w:tcPr>
          <w:p w14:paraId="7094535B" w14:textId="77777777" w:rsidR="00697107" w:rsidRPr="0012486D" w:rsidRDefault="00697107" w:rsidP="0069710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54EB2BD" w14:textId="77777777" w:rsidR="00697107" w:rsidRPr="0012486D" w:rsidRDefault="00697107" w:rsidP="006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72BA6B2" w14:textId="0FA69C16" w:rsidR="00697107" w:rsidRPr="0048260B" w:rsidRDefault="00697107" w:rsidP="0069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 и занаяти на Изтока</w:t>
            </w:r>
          </w:p>
        </w:tc>
        <w:tc>
          <w:tcPr>
            <w:tcW w:w="3240" w:type="dxa"/>
            <w:shd w:val="clear" w:color="auto" w:fill="auto"/>
          </w:tcPr>
          <w:p w14:paraId="20A6D0AF" w14:textId="7D3DFDDA" w:rsidR="00697107" w:rsidRDefault="00697107" w:rsidP="006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70" w:type="dxa"/>
            <w:shd w:val="clear" w:color="auto" w:fill="auto"/>
          </w:tcPr>
          <w:p w14:paraId="3AA09122" w14:textId="689C2A26" w:rsidR="00697107" w:rsidRPr="00831A96" w:rsidRDefault="00831A96" w:rsidP="006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27.01</w:t>
            </w:r>
          </w:p>
        </w:tc>
        <w:tc>
          <w:tcPr>
            <w:tcW w:w="990" w:type="dxa"/>
          </w:tcPr>
          <w:p w14:paraId="3CEC8ABC" w14:textId="39FF5DD6" w:rsidR="00697107" w:rsidRPr="00831A96" w:rsidRDefault="00831A96" w:rsidP="006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197" w:type="dxa"/>
            <w:shd w:val="clear" w:color="auto" w:fill="auto"/>
          </w:tcPr>
          <w:p w14:paraId="59932FC7" w14:textId="1806EBDC" w:rsidR="00697107" w:rsidRDefault="00831A96" w:rsidP="006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</w:tbl>
    <w:p w14:paraId="602C1833" w14:textId="77777777" w:rsidR="00426498" w:rsidRPr="00890B12" w:rsidRDefault="00426498" w:rsidP="00426498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30"/>
        <w:gridCol w:w="3222"/>
        <w:gridCol w:w="1161"/>
        <w:gridCol w:w="1017"/>
        <w:gridCol w:w="1197"/>
      </w:tblGrid>
      <w:tr w:rsidR="00F13D7D" w:rsidRPr="00890B12" w14:paraId="0EED4481" w14:textId="77777777" w:rsidTr="002E68C5">
        <w:trPr>
          <w:trHeight w:val="360"/>
        </w:trPr>
        <w:tc>
          <w:tcPr>
            <w:tcW w:w="540" w:type="dxa"/>
          </w:tcPr>
          <w:p w14:paraId="16A9510B" w14:textId="77777777" w:rsidR="00F13D7D" w:rsidRPr="009B1798" w:rsidRDefault="00F13D7D" w:rsidP="00F13D7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7896D7C7" w14:textId="5B8AE043" w:rsidR="00F13D7D" w:rsidRPr="00890B12" w:rsidRDefault="00F13D7D" w:rsidP="00F1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222" w:type="dxa"/>
            <w:shd w:val="clear" w:color="auto" w:fill="auto"/>
            <w:hideMark/>
          </w:tcPr>
          <w:p w14:paraId="45DFE748" w14:textId="43B016C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749A48B2" w14:textId="01A22E89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5DE3C0DC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  <w:p w14:paraId="0A4FC69E" w14:textId="6610245F" w:rsidR="00F13D7D" w:rsidRPr="00890B12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161" w:type="dxa"/>
            <w:shd w:val="clear" w:color="auto" w:fill="auto"/>
            <w:hideMark/>
          </w:tcPr>
          <w:p w14:paraId="201FFD63" w14:textId="30C4B0F8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16.02</w:t>
            </w:r>
          </w:p>
          <w:p w14:paraId="06487529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14:paraId="24C35E05" w14:textId="4507EF1A" w:rsidR="00F13D7D" w:rsidRP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17.02</w:t>
            </w:r>
          </w:p>
          <w:p w14:paraId="31833E9E" w14:textId="75FA9B2A" w:rsidR="00F13D7D" w:rsidRPr="00E70CD2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устен</w:t>
            </w:r>
          </w:p>
        </w:tc>
        <w:tc>
          <w:tcPr>
            <w:tcW w:w="1017" w:type="dxa"/>
          </w:tcPr>
          <w:p w14:paraId="15989F1B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14:paraId="1B1C8702" w14:textId="77777777" w:rsidR="00F13D7D" w:rsidRP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08:30</w:t>
            </w:r>
          </w:p>
          <w:p w14:paraId="3074140C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6991879" w14:textId="7031CC4D" w:rsidR="00F13D7D" w:rsidRPr="00615BB7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10:00</w:t>
            </w:r>
          </w:p>
        </w:tc>
        <w:tc>
          <w:tcPr>
            <w:tcW w:w="1197" w:type="dxa"/>
            <w:shd w:val="clear" w:color="auto" w:fill="auto"/>
            <w:hideMark/>
          </w:tcPr>
          <w:p w14:paraId="41778BCD" w14:textId="77777777" w:rsidR="00F13D7D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  <w:p w14:paraId="1A4CC9FA" w14:textId="7B111FCC" w:rsidR="00F13D7D" w:rsidRPr="0044292C" w:rsidRDefault="00F13D7D" w:rsidP="00F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F1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F521AB" w:rsidRPr="00890B12" w14:paraId="053BAC03" w14:textId="77777777" w:rsidTr="002E68C5">
        <w:trPr>
          <w:trHeight w:val="360"/>
        </w:trPr>
        <w:tc>
          <w:tcPr>
            <w:tcW w:w="540" w:type="dxa"/>
          </w:tcPr>
          <w:p w14:paraId="3F69C3AF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lastRenderedPageBreak/>
              <w:t>IV</w:t>
            </w:r>
          </w:p>
          <w:p w14:paraId="5784DA9A" w14:textId="77777777" w:rsidR="00F521AB" w:rsidRPr="0012486D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EC33178" w14:textId="77777777" w:rsidR="00F521AB" w:rsidRPr="00890B12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3222" w:type="dxa"/>
            <w:shd w:val="clear" w:color="auto" w:fill="auto"/>
          </w:tcPr>
          <w:p w14:paraId="6EF05C4B" w14:textId="7777777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414D952C" w14:textId="05502415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1161" w:type="dxa"/>
            <w:shd w:val="clear" w:color="auto" w:fill="auto"/>
          </w:tcPr>
          <w:p w14:paraId="586084E3" w14:textId="7C1FA3A8" w:rsidR="00F521AB" w:rsidRPr="00890B12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25.01</w:t>
            </w:r>
          </w:p>
        </w:tc>
        <w:tc>
          <w:tcPr>
            <w:tcW w:w="1017" w:type="dxa"/>
          </w:tcPr>
          <w:p w14:paraId="09D6D262" w14:textId="35A135DB" w:rsidR="00F521AB" w:rsidRPr="00890B12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12:00</w:t>
            </w:r>
          </w:p>
        </w:tc>
        <w:tc>
          <w:tcPr>
            <w:tcW w:w="1197" w:type="dxa"/>
            <w:shd w:val="clear" w:color="auto" w:fill="auto"/>
          </w:tcPr>
          <w:p w14:paraId="1151ABE2" w14:textId="5D86E267" w:rsidR="00F521AB" w:rsidRPr="00890B12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4F6AFE" w:rsidRPr="00890B12" w14:paraId="16E2EFD6" w14:textId="77777777" w:rsidTr="002E68C5">
        <w:trPr>
          <w:trHeight w:val="360"/>
        </w:trPr>
        <w:tc>
          <w:tcPr>
            <w:tcW w:w="540" w:type="dxa"/>
          </w:tcPr>
          <w:p w14:paraId="5D429753" w14:textId="77777777" w:rsidR="004F6AFE" w:rsidRPr="0012486D" w:rsidRDefault="004F6AFE" w:rsidP="004F6AF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5EB439BF" w14:textId="77777777" w:rsidR="004F6AFE" w:rsidRPr="0012486D" w:rsidRDefault="004F6AFE" w:rsidP="004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4318321F" w14:textId="6FE18293" w:rsidR="004F6AFE" w:rsidRPr="00890B12" w:rsidRDefault="004F6AFE" w:rsidP="004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историческа граматика на персийския език</w:t>
            </w:r>
          </w:p>
        </w:tc>
        <w:tc>
          <w:tcPr>
            <w:tcW w:w="3222" w:type="dxa"/>
            <w:shd w:val="clear" w:color="auto" w:fill="auto"/>
            <w:hideMark/>
          </w:tcPr>
          <w:p w14:paraId="1247B205" w14:textId="6519973F" w:rsidR="004F6AFE" w:rsidRPr="00890B12" w:rsidRDefault="004F6AFE" w:rsidP="004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1161" w:type="dxa"/>
            <w:shd w:val="clear" w:color="auto" w:fill="auto"/>
            <w:hideMark/>
          </w:tcPr>
          <w:p w14:paraId="63852CBA" w14:textId="2E3B8058" w:rsidR="004F6AFE" w:rsidRPr="00ED3DD1" w:rsidRDefault="004F6AFE" w:rsidP="004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24.01</w:t>
            </w:r>
          </w:p>
        </w:tc>
        <w:tc>
          <w:tcPr>
            <w:tcW w:w="1017" w:type="dxa"/>
          </w:tcPr>
          <w:p w14:paraId="0711BD48" w14:textId="2D94A566" w:rsidR="004F6AFE" w:rsidRPr="00ED3DD1" w:rsidRDefault="004F6AFE" w:rsidP="004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12:00</w:t>
            </w:r>
          </w:p>
        </w:tc>
        <w:tc>
          <w:tcPr>
            <w:tcW w:w="1197" w:type="dxa"/>
            <w:shd w:val="clear" w:color="auto" w:fill="auto"/>
            <w:hideMark/>
          </w:tcPr>
          <w:p w14:paraId="4E97213D" w14:textId="0890DA02" w:rsidR="004F6AFE" w:rsidRPr="00890B12" w:rsidRDefault="004F6AFE" w:rsidP="004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521AB" w:rsidRPr="00890B12" w14:paraId="7221B6EA" w14:textId="77777777" w:rsidTr="002E68C5">
        <w:trPr>
          <w:trHeight w:val="360"/>
        </w:trPr>
        <w:tc>
          <w:tcPr>
            <w:tcW w:w="540" w:type="dxa"/>
          </w:tcPr>
          <w:p w14:paraId="1B17B3F2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775EFE29" w14:textId="77777777" w:rsidR="00F521AB" w:rsidRPr="0012486D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12497464" w14:textId="77777777" w:rsidR="00F521AB" w:rsidRPr="00805366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3222" w:type="dxa"/>
            <w:shd w:val="clear" w:color="auto" w:fill="auto"/>
            <w:hideMark/>
          </w:tcPr>
          <w:p w14:paraId="2702DFCB" w14:textId="77777777" w:rsidR="00F521AB" w:rsidRPr="00890B12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61" w:type="dxa"/>
            <w:shd w:val="clear" w:color="auto" w:fill="auto"/>
            <w:hideMark/>
          </w:tcPr>
          <w:p w14:paraId="345042D1" w14:textId="2551D61E" w:rsidR="00F521AB" w:rsidRPr="00AA2693" w:rsidRDefault="004F6AFE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07.02</w:t>
            </w:r>
          </w:p>
        </w:tc>
        <w:tc>
          <w:tcPr>
            <w:tcW w:w="1017" w:type="dxa"/>
          </w:tcPr>
          <w:p w14:paraId="06201E20" w14:textId="5E572654" w:rsidR="00F521AB" w:rsidRPr="00AA2693" w:rsidRDefault="004F6AFE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14:30</w:t>
            </w:r>
          </w:p>
        </w:tc>
        <w:tc>
          <w:tcPr>
            <w:tcW w:w="1197" w:type="dxa"/>
            <w:shd w:val="clear" w:color="auto" w:fill="auto"/>
            <w:hideMark/>
          </w:tcPr>
          <w:p w14:paraId="19306F12" w14:textId="7DAC8F25" w:rsidR="00F521AB" w:rsidRPr="004F6AFE" w:rsidRDefault="004F6AFE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</w:tr>
      <w:tr w:rsidR="00F521AB" w:rsidRPr="00890B12" w14:paraId="1FE232B4" w14:textId="77777777" w:rsidTr="002E68C5">
        <w:trPr>
          <w:trHeight w:val="70"/>
        </w:trPr>
        <w:tc>
          <w:tcPr>
            <w:tcW w:w="540" w:type="dxa"/>
          </w:tcPr>
          <w:p w14:paraId="127323C0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62F3039" w14:textId="77777777" w:rsidR="00F521AB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3222" w:type="dxa"/>
            <w:shd w:val="clear" w:color="auto" w:fill="auto"/>
          </w:tcPr>
          <w:p w14:paraId="3B59F2BE" w14:textId="5E0F112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161" w:type="dxa"/>
            <w:shd w:val="clear" w:color="auto" w:fill="auto"/>
          </w:tcPr>
          <w:p w14:paraId="04C23C6B" w14:textId="5E808AE4" w:rsidR="00F521AB" w:rsidRPr="004F6AFE" w:rsidRDefault="00AA122A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="004F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7" w:type="dxa"/>
          </w:tcPr>
          <w:p w14:paraId="2A947CBC" w14:textId="5EDAD67D" w:rsidR="00F521AB" w:rsidRPr="003258E3" w:rsidRDefault="003258E3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4A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r w:rsidR="004A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14:paraId="1D82040D" w14:textId="51853EA9" w:rsidR="00F521AB" w:rsidRDefault="003258E3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521AB" w:rsidRPr="00890B12" w14:paraId="28BCCE77" w14:textId="77777777" w:rsidTr="002E68C5">
        <w:trPr>
          <w:trHeight w:val="552"/>
        </w:trPr>
        <w:tc>
          <w:tcPr>
            <w:tcW w:w="540" w:type="dxa"/>
          </w:tcPr>
          <w:p w14:paraId="43BFDDE9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32B1082A" w14:textId="77777777" w:rsidR="00F521AB" w:rsidRPr="0012486D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C9308E7" w14:textId="77777777" w:rsidR="00F521AB" w:rsidRPr="00FC46D0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Иранска дипломатика</w:t>
            </w:r>
          </w:p>
        </w:tc>
        <w:tc>
          <w:tcPr>
            <w:tcW w:w="3222" w:type="dxa"/>
            <w:shd w:val="clear" w:color="auto" w:fill="auto"/>
          </w:tcPr>
          <w:p w14:paraId="3FC950FF" w14:textId="77777777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161" w:type="dxa"/>
            <w:shd w:val="clear" w:color="auto" w:fill="auto"/>
          </w:tcPr>
          <w:p w14:paraId="293520A1" w14:textId="34EB030F" w:rsidR="00F521AB" w:rsidRPr="00890B12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</w:t>
            </w:r>
          </w:p>
        </w:tc>
        <w:tc>
          <w:tcPr>
            <w:tcW w:w="1017" w:type="dxa"/>
          </w:tcPr>
          <w:p w14:paraId="763179BB" w14:textId="2C7E85DC" w:rsidR="00F521AB" w:rsidRPr="00890B12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197" w:type="dxa"/>
            <w:shd w:val="clear" w:color="auto" w:fill="auto"/>
          </w:tcPr>
          <w:p w14:paraId="6317F271" w14:textId="5DE88845" w:rsidR="00F521AB" w:rsidRPr="00890B12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F521AB" w:rsidRPr="00890B12" w14:paraId="4FC8A12E" w14:textId="77777777" w:rsidTr="002E68C5">
        <w:trPr>
          <w:trHeight w:val="360"/>
        </w:trPr>
        <w:tc>
          <w:tcPr>
            <w:tcW w:w="540" w:type="dxa"/>
          </w:tcPr>
          <w:p w14:paraId="6E4976E8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3638DA8" w14:textId="0B6D7417" w:rsidR="00F521AB" w:rsidRPr="00FC46D0" w:rsidRDefault="00D51DA9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Ирански мистицизъм и ерфан</w:t>
            </w:r>
          </w:p>
        </w:tc>
        <w:tc>
          <w:tcPr>
            <w:tcW w:w="3222" w:type="dxa"/>
            <w:shd w:val="clear" w:color="auto" w:fill="auto"/>
          </w:tcPr>
          <w:p w14:paraId="6D3E24BE" w14:textId="40373461" w:rsidR="00F521AB" w:rsidRDefault="00D51DA9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161" w:type="dxa"/>
            <w:shd w:val="clear" w:color="auto" w:fill="auto"/>
          </w:tcPr>
          <w:p w14:paraId="04148E81" w14:textId="3500A69A" w:rsidR="00F521AB" w:rsidRPr="00095544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03.02</w:t>
            </w:r>
          </w:p>
        </w:tc>
        <w:tc>
          <w:tcPr>
            <w:tcW w:w="1017" w:type="dxa"/>
          </w:tcPr>
          <w:p w14:paraId="23AB998C" w14:textId="055A2CA2" w:rsidR="00F521AB" w:rsidRPr="00095544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1197" w:type="dxa"/>
            <w:shd w:val="clear" w:color="auto" w:fill="auto"/>
          </w:tcPr>
          <w:p w14:paraId="092E498F" w14:textId="46C78AA6" w:rsidR="00F521AB" w:rsidRDefault="00095544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F521AB" w:rsidRPr="00890B12" w14:paraId="75F82EBA" w14:textId="77777777" w:rsidTr="002E68C5">
        <w:trPr>
          <w:trHeight w:val="360"/>
        </w:trPr>
        <w:tc>
          <w:tcPr>
            <w:tcW w:w="540" w:type="dxa"/>
          </w:tcPr>
          <w:p w14:paraId="5EDC3E52" w14:textId="77777777" w:rsidR="00F521AB" w:rsidRPr="0012486D" w:rsidRDefault="00F521AB" w:rsidP="00F521A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24FBD1C" w14:textId="77777777" w:rsidR="00F521AB" w:rsidRPr="00B5452C" w:rsidRDefault="00F521AB" w:rsidP="00F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222" w:type="dxa"/>
            <w:shd w:val="clear" w:color="auto" w:fill="auto"/>
          </w:tcPr>
          <w:p w14:paraId="0816B58A" w14:textId="2AE84448" w:rsidR="00F521AB" w:rsidRDefault="00F521AB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161" w:type="dxa"/>
            <w:shd w:val="clear" w:color="auto" w:fill="auto"/>
          </w:tcPr>
          <w:p w14:paraId="6A3F24DB" w14:textId="3D68F965" w:rsidR="00F521AB" w:rsidRPr="004A2410" w:rsidRDefault="004A2410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10.02</w:t>
            </w:r>
          </w:p>
        </w:tc>
        <w:tc>
          <w:tcPr>
            <w:tcW w:w="1017" w:type="dxa"/>
          </w:tcPr>
          <w:p w14:paraId="1375C878" w14:textId="4BD234AB" w:rsidR="00F521AB" w:rsidRPr="004A2410" w:rsidRDefault="004A2410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14:00</w:t>
            </w:r>
          </w:p>
        </w:tc>
        <w:tc>
          <w:tcPr>
            <w:tcW w:w="1197" w:type="dxa"/>
            <w:shd w:val="clear" w:color="auto" w:fill="auto"/>
          </w:tcPr>
          <w:p w14:paraId="28984E14" w14:textId="34090719" w:rsidR="00F521AB" w:rsidRPr="004A2410" w:rsidRDefault="004A2410" w:rsidP="00F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</w:tbl>
    <w:p w14:paraId="3A5CA906" w14:textId="40973D96" w:rsidR="002E68C5" w:rsidRDefault="002E68C5" w:rsidP="000848C5"/>
    <w:p w14:paraId="0522734B" w14:textId="7220D377" w:rsidR="002E68C5" w:rsidRDefault="002E68C5"/>
    <w:p w14:paraId="5DA38F3E" w14:textId="77777777" w:rsidR="002E68C5" w:rsidRDefault="002E68C5"/>
    <w:p w14:paraId="66BB2FDD" w14:textId="77777777" w:rsidR="002E68C5" w:rsidRDefault="002E68C5"/>
    <w:p w14:paraId="705D6F65" w14:textId="77777777" w:rsidR="002E68C5" w:rsidRDefault="002E68C5"/>
    <w:p w14:paraId="15ADC8E2" w14:textId="77777777" w:rsidR="002E68C5" w:rsidRDefault="002E68C5" w:rsidP="002E68C5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>
        <w:rPr>
          <w:rFonts w:ascii="Times New Roman" w:hAnsi="Times New Roman" w:cs="Times New Roman"/>
          <w:b/>
          <w:smallCaps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учебна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83B3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</w:t>
      </w:r>
      <w:r w:rsidRPr="002C7237">
        <w:rPr>
          <w:rFonts w:ascii="Times New Roman" w:hAnsi="Times New Roman" w:cs="Times New Roman"/>
          <w:b/>
          <w:caps/>
          <w:sz w:val="28"/>
          <w:szCs w:val="28"/>
        </w:rPr>
        <w:t>Иранистика</w:t>
      </w:r>
    </w:p>
    <w:p w14:paraId="47004843" w14:textId="77777777" w:rsidR="002E68C5" w:rsidRPr="00383B3D" w:rsidRDefault="002E68C5" w:rsidP="002E68C5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3D">
        <w:rPr>
          <w:rFonts w:ascii="Times New Roman" w:hAnsi="Times New Roman" w:cs="Times New Roman"/>
          <w:b/>
          <w:sz w:val="24"/>
          <w:szCs w:val="24"/>
        </w:rPr>
        <w:t>МП „</w:t>
      </w:r>
      <w:r w:rsidRPr="00383B3D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 w:rsidRPr="00383B3D">
        <w:rPr>
          <w:rFonts w:ascii="Times New Roman" w:hAnsi="Times New Roman" w:cs="Times New Roman"/>
          <w:b/>
          <w:sz w:val="24"/>
          <w:szCs w:val="24"/>
        </w:rPr>
        <w:t>” (ИИКО)</w:t>
      </w:r>
    </w:p>
    <w:p w14:paraId="70E11B16" w14:textId="77777777" w:rsidR="002E68C5" w:rsidRPr="00383B3D" w:rsidRDefault="002E68C5" w:rsidP="002E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103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99"/>
        <w:gridCol w:w="2806"/>
        <w:gridCol w:w="2605"/>
        <w:gridCol w:w="1350"/>
        <w:gridCol w:w="1350"/>
        <w:gridCol w:w="1440"/>
      </w:tblGrid>
      <w:tr w:rsidR="002E68C5" w:rsidRPr="00383B3D" w14:paraId="25BE0DC9" w14:textId="77777777" w:rsidTr="00777E9F">
        <w:tc>
          <w:tcPr>
            <w:tcW w:w="799" w:type="dxa"/>
          </w:tcPr>
          <w:p w14:paraId="06D918A7" w14:textId="77777777" w:rsidR="002E68C5" w:rsidRPr="00383B3D" w:rsidRDefault="002E68C5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6" w:type="dxa"/>
          </w:tcPr>
          <w:p w14:paraId="5193634F" w14:textId="77777777" w:rsidR="002E68C5" w:rsidRPr="006C3955" w:rsidRDefault="002E68C5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605" w:type="dxa"/>
          </w:tcPr>
          <w:p w14:paraId="1E55A0B9" w14:textId="77777777" w:rsidR="002E68C5" w:rsidRPr="006C3955" w:rsidRDefault="002E68C5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Преподавател/и</w:t>
            </w:r>
          </w:p>
        </w:tc>
        <w:tc>
          <w:tcPr>
            <w:tcW w:w="1350" w:type="dxa"/>
          </w:tcPr>
          <w:p w14:paraId="56039693" w14:textId="77777777" w:rsidR="002E68C5" w:rsidRPr="006C3955" w:rsidRDefault="002E68C5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0" w:type="dxa"/>
          </w:tcPr>
          <w:p w14:paraId="62B4562C" w14:textId="77777777" w:rsidR="002E68C5" w:rsidRPr="006C3955" w:rsidRDefault="002E68C5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440" w:type="dxa"/>
          </w:tcPr>
          <w:p w14:paraId="3B5ACED8" w14:textId="77777777" w:rsidR="002E68C5" w:rsidRPr="006C3955" w:rsidRDefault="002E68C5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2E68C5" w:rsidRPr="00383B3D" w14:paraId="7CA236AA" w14:textId="77777777" w:rsidTr="00777E9F">
        <w:tc>
          <w:tcPr>
            <w:tcW w:w="10350" w:type="dxa"/>
            <w:gridSpan w:val="6"/>
          </w:tcPr>
          <w:p w14:paraId="07239F48" w14:textId="77777777" w:rsidR="002E68C5" w:rsidRPr="006C3955" w:rsidRDefault="002E68C5" w:rsidP="00B90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BA">
              <w:rPr>
                <w:rFonts w:ascii="Times New Roman" w:hAnsi="Times New Roman"/>
                <w:b/>
                <w:sz w:val="24"/>
                <w:szCs w:val="24"/>
              </w:rPr>
              <w:t>ИИКО (за завършили Иранистика)</w:t>
            </w:r>
          </w:p>
        </w:tc>
      </w:tr>
      <w:tr w:rsidR="002E68C5" w:rsidRPr="00383B3D" w14:paraId="6B884E79" w14:textId="77777777" w:rsidTr="00777E9F">
        <w:tc>
          <w:tcPr>
            <w:tcW w:w="799" w:type="dxa"/>
            <w:vMerge w:val="restart"/>
            <w:shd w:val="clear" w:color="auto" w:fill="FFFFFF" w:themeFill="background1"/>
          </w:tcPr>
          <w:p w14:paraId="761809B9" w14:textId="77777777" w:rsidR="002E68C5" w:rsidRDefault="002E68C5" w:rsidP="00B90F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  <w:p w14:paraId="1339E2B0" w14:textId="77777777" w:rsidR="002E68C5" w:rsidRDefault="002E68C5" w:rsidP="00B90F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EBA43BE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B96BA85" w14:textId="393B981F" w:rsidR="002E68C5" w:rsidRPr="000E4E51" w:rsidRDefault="002E68C5" w:rsidP="00777E9F">
            <w:pPr>
              <w:ind w:right="60"/>
              <w:rPr>
                <w:rFonts w:ascii="Times New Roman" w:hAnsi="Times New Roman"/>
              </w:rPr>
            </w:pPr>
            <w:r w:rsidRPr="000E4E51">
              <w:rPr>
                <w:rFonts w:ascii="Times New Roman" w:eastAsia="Times New Roman" w:hAnsi="Times New Roman"/>
              </w:rPr>
              <w:t>История на културата на Персия и Иран</w:t>
            </w:r>
          </w:p>
        </w:tc>
        <w:tc>
          <w:tcPr>
            <w:tcW w:w="2605" w:type="dxa"/>
          </w:tcPr>
          <w:p w14:paraId="707E4B18" w14:textId="77777777" w:rsidR="002E68C5" w:rsidRDefault="002E68C5" w:rsidP="00B90F14">
            <w:pPr>
              <w:rPr>
                <w:rFonts w:ascii="Times New Roman" w:hAnsi="Times New Roman"/>
              </w:rPr>
            </w:pPr>
            <w:r w:rsidRPr="000E4E51">
              <w:rPr>
                <w:rFonts w:ascii="Times New Roman" w:hAnsi="Times New Roman"/>
              </w:rPr>
              <w:t>проф. д-р Иво Панов</w:t>
            </w:r>
          </w:p>
          <w:p w14:paraId="3813BC33" w14:textId="77777777" w:rsidR="002E68C5" w:rsidRPr="000E4E51" w:rsidRDefault="002E68C5" w:rsidP="00B90F1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724257F" w14:textId="2C0AE68E" w:rsidR="002E68C5" w:rsidRPr="00777E9F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F4B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F4B80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14:paraId="20BF5214" w14:textId="77777777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1840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40" w:type="dxa"/>
          </w:tcPr>
          <w:p w14:paraId="66BC940B" w14:textId="1B66830B" w:rsidR="002E68C5" w:rsidRPr="002E68C5" w:rsidRDefault="002E68C5" w:rsidP="00B90F14">
            <w:pPr>
              <w:pStyle w:val="NoSpacing"/>
              <w:ind w:right="-108"/>
              <w:rPr>
                <w:rFonts w:ascii="Times New Roman" w:hAnsi="Times New Roman"/>
                <w:color w:val="C00000"/>
              </w:rPr>
            </w:pPr>
            <w:r w:rsidRPr="002E68C5">
              <w:rPr>
                <w:rFonts w:ascii="Times New Roman" w:eastAsia="Times New Roman" w:hAnsi="Times New Roman"/>
                <w:color w:val="000000"/>
                <w:lang w:eastAsia="bg-BG" w:bidi="fa-IR"/>
              </w:rPr>
              <w:t>Авицена</w:t>
            </w:r>
          </w:p>
        </w:tc>
      </w:tr>
      <w:tr w:rsidR="002E68C5" w:rsidRPr="00383B3D" w14:paraId="2C037244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6737680C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9F8A5F" w14:textId="77777777" w:rsidR="002E68C5" w:rsidRPr="000E4E51" w:rsidRDefault="002E68C5" w:rsidP="00B90F14">
            <w:pPr>
              <w:ind w:right="60"/>
              <w:rPr>
                <w:rFonts w:ascii="Times New Roman" w:eastAsia="Times New Roman" w:hAnsi="Times New Roman"/>
              </w:rPr>
            </w:pPr>
            <w:r w:rsidRPr="000E4E51">
              <w:rPr>
                <w:rFonts w:ascii="Times New Roman" w:eastAsia="Times New Roman" w:hAnsi="Times New Roman"/>
              </w:rPr>
              <w:t>Индия и Пакистан</w:t>
            </w:r>
          </w:p>
          <w:p w14:paraId="2A8C3B93" w14:textId="77777777" w:rsidR="002E68C5" w:rsidRPr="000E4E51" w:rsidRDefault="002E68C5" w:rsidP="00B90F14">
            <w:pPr>
              <w:ind w:right="60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14:paraId="168106D7" w14:textId="481A51CF" w:rsidR="002E68C5" w:rsidRPr="000E4E51" w:rsidRDefault="002E68C5" w:rsidP="002E68C5">
            <w:pPr>
              <w:rPr>
                <w:rFonts w:ascii="Times New Roman" w:hAnsi="Times New Roman"/>
              </w:rPr>
            </w:pPr>
            <w:r w:rsidRPr="000E4E51">
              <w:rPr>
                <w:rFonts w:ascii="Times New Roman" w:hAnsi="Times New Roman"/>
              </w:rPr>
              <w:t>проф. дфн Татяна Евтимова</w:t>
            </w:r>
          </w:p>
        </w:tc>
        <w:tc>
          <w:tcPr>
            <w:tcW w:w="1350" w:type="dxa"/>
          </w:tcPr>
          <w:p w14:paraId="0CBEB30B" w14:textId="61FD1E75" w:rsidR="002E68C5" w:rsidRPr="007777DB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77DB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</w:t>
            </w:r>
            <w:r w:rsidRPr="007777DB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14:paraId="0AE77575" w14:textId="77777777" w:rsidR="002E68C5" w:rsidRPr="007777DB" w:rsidRDefault="002E68C5" w:rsidP="00B90F14">
            <w:pPr>
              <w:rPr>
                <w:rFonts w:ascii="Times New Roman" w:hAnsi="Times New Roman" w:cs="Times New Roman"/>
              </w:rPr>
            </w:pPr>
            <w:r w:rsidRPr="007777DB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440" w:type="dxa"/>
          </w:tcPr>
          <w:p w14:paraId="6C91AF6A" w14:textId="0801A40F" w:rsidR="002E68C5" w:rsidRPr="002E68C5" w:rsidRDefault="002E68C5" w:rsidP="00B90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C5">
              <w:rPr>
                <w:rFonts w:ascii="Times New Roman" w:hAnsi="Times New Roman" w:cs="Times New Roman"/>
                <w:color w:val="000000" w:themeColor="text1"/>
              </w:rPr>
              <w:t>Китаистика</w:t>
            </w:r>
          </w:p>
        </w:tc>
      </w:tr>
      <w:tr w:rsidR="002E68C5" w:rsidRPr="00383B3D" w14:paraId="542DA47C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1B435ED1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9C6B8B8" w14:textId="34C13EED" w:rsidR="002E68C5" w:rsidRPr="00DD517E" w:rsidRDefault="002E68C5" w:rsidP="002E68C5">
            <w:pPr>
              <w:ind w:right="60"/>
              <w:rPr>
                <w:rFonts w:ascii="Times New Roman" w:hAnsi="Times New Roman" w:cs="Times New Roman"/>
                <w:color w:val="C00000"/>
              </w:rPr>
            </w:pPr>
            <w:r w:rsidRPr="002E4B6D">
              <w:rPr>
                <w:rFonts w:ascii="Times New Roman" w:hAnsi="Times New Roman" w:cs="Times New Roman"/>
              </w:rPr>
              <w:t>Езиков курс –  І част, фарси</w:t>
            </w:r>
          </w:p>
        </w:tc>
        <w:tc>
          <w:tcPr>
            <w:tcW w:w="2605" w:type="dxa"/>
          </w:tcPr>
          <w:p w14:paraId="67A93F83" w14:textId="77777777" w:rsidR="002E68C5" w:rsidRPr="002E4B6D" w:rsidRDefault="002E68C5" w:rsidP="00B90F14">
            <w:pPr>
              <w:pStyle w:val="NoSpacing"/>
              <w:ind w:left="34" w:right="-109"/>
              <w:rPr>
                <w:rFonts w:ascii="Times New Roman" w:hAnsi="Times New Roman"/>
              </w:rPr>
            </w:pPr>
            <w:r w:rsidRPr="002E4B6D">
              <w:rPr>
                <w:rFonts w:ascii="Times New Roman" w:hAnsi="Times New Roman"/>
              </w:rPr>
              <w:t>комисия</w:t>
            </w:r>
          </w:p>
          <w:p w14:paraId="62F67F2C" w14:textId="77777777" w:rsidR="002E68C5" w:rsidRPr="00DD517E" w:rsidRDefault="002E68C5" w:rsidP="00B90F14">
            <w:pPr>
              <w:pStyle w:val="NoSpacing"/>
              <w:ind w:left="34" w:right="-109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350" w:type="dxa"/>
          </w:tcPr>
          <w:p w14:paraId="4540A976" w14:textId="56DB0991" w:rsidR="002E68C5" w:rsidRPr="00DF4B80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F4B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F4B80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14:paraId="5CB1EC5B" w14:textId="77777777" w:rsidR="002E68C5" w:rsidRPr="00DF4B80" w:rsidRDefault="002E68C5" w:rsidP="00B90F14">
            <w:pPr>
              <w:rPr>
                <w:rFonts w:ascii="Times New Roman" w:hAnsi="Times New Roman" w:cs="Times New Roman"/>
              </w:rPr>
            </w:pPr>
            <w:r w:rsidRPr="00DF4B8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440" w:type="dxa"/>
          </w:tcPr>
          <w:p w14:paraId="30C54CC1" w14:textId="41FF7A0A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  <w:r w:rsidRPr="002E68C5">
              <w:rPr>
                <w:rFonts w:ascii="Times New Roman" w:hAnsi="Times New Roman" w:cs="Times New Roman"/>
              </w:rPr>
              <w:t>23</w:t>
            </w:r>
          </w:p>
          <w:p w14:paraId="1C1E5EF5" w14:textId="77777777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</w:p>
        </w:tc>
      </w:tr>
      <w:tr w:rsidR="002E68C5" w:rsidRPr="00383B3D" w14:paraId="42AEFA4B" w14:textId="77777777" w:rsidTr="00777E9F">
        <w:tc>
          <w:tcPr>
            <w:tcW w:w="799" w:type="dxa"/>
            <w:vMerge/>
          </w:tcPr>
          <w:p w14:paraId="760C0DD3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477B3D41" w14:textId="77777777" w:rsidR="002E68C5" w:rsidRPr="002E4B6D" w:rsidRDefault="002E68C5" w:rsidP="00B90F14">
            <w:pPr>
              <w:rPr>
                <w:rFonts w:ascii="Times New Roman" w:hAnsi="Times New Roman"/>
                <w:lang w:bidi="hi-IN"/>
              </w:rPr>
            </w:pPr>
            <w:r w:rsidRPr="002E4B6D">
              <w:rPr>
                <w:rFonts w:ascii="Times New Roman" w:hAnsi="Times New Roman"/>
                <w:lang w:bidi="hi-IN"/>
              </w:rPr>
              <w:t>Канон на персийската класическа литература</w:t>
            </w:r>
          </w:p>
        </w:tc>
        <w:tc>
          <w:tcPr>
            <w:tcW w:w="2605" w:type="dxa"/>
            <w:shd w:val="clear" w:color="auto" w:fill="auto"/>
          </w:tcPr>
          <w:p w14:paraId="6D495FA3" w14:textId="7497E3EF" w:rsidR="002E68C5" w:rsidRDefault="002E68C5" w:rsidP="002E68C5">
            <w:pPr>
              <w:rPr>
                <w:rFonts w:ascii="Times New Roman" w:hAnsi="Times New Roman" w:cs="Times New Roman"/>
                <w:color w:val="C00000"/>
              </w:rPr>
            </w:pPr>
            <w:r w:rsidRPr="000E4E51">
              <w:rPr>
                <w:rFonts w:ascii="Times New Roman" w:hAnsi="Times New Roman"/>
              </w:rPr>
              <w:t>проф. д-р Иво Панов</w:t>
            </w:r>
          </w:p>
          <w:p w14:paraId="32E6D2E6" w14:textId="77777777" w:rsidR="002E68C5" w:rsidRPr="00DD517E" w:rsidRDefault="002E68C5" w:rsidP="00B90F14">
            <w:pPr>
              <w:ind w:left="34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50" w:type="dxa"/>
            <w:shd w:val="clear" w:color="auto" w:fill="auto"/>
          </w:tcPr>
          <w:p w14:paraId="0B1F36D7" w14:textId="3E47C27E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622A9F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0</w:t>
            </w:r>
            <w:r w:rsidRPr="00622A9F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350" w:type="dxa"/>
            <w:shd w:val="clear" w:color="auto" w:fill="auto"/>
          </w:tcPr>
          <w:p w14:paraId="47877FB1" w14:textId="77777777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1840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40" w:type="dxa"/>
            <w:shd w:val="clear" w:color="auto" w:fill="auto"/>
          </w:tcPr>
          <w:p w14:paraId="343A7BDF" w14:textId="044F8CE0" w:rsidR="002E68C5" w:rsidRPr="002E68C5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2E68C5">
              <w:rPr>
                <w:rFonts w:ascii="Times New Roman" w:eastAsia="Times New Roman" w:hAnsi="Times New Roman" w:cs="Times New Roman"/>
                <w:color w:val="000000"/>
                <w:lang w:eastAsia="bg-BG" w:bidi="fa-IR"/>
              </w:rPr>
              <w:t>Авицена</w:t>
            </w:r>
          </w:p>
        </w:tc>
      </w:tr>
      <w:tr w:rsidR="002E68C5" w:rsidRPr="00383B3D" w14:paraId="004FF0E7" w14:textId="77777777" w:rsidTr="00777E9F">
        <w:tc>
          <w:tcPr>
            <w:tcW w:w="799" w:type="dxa"/>
            <w:vMerge/>
          </w:tcPr>
          <w:p w14:paraId="4DC4F8BF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188787A3" w14:textId="77777777" w:rsidR="002E68C5" w:rsidRPr="002E4B6D" w:rsidRDefault="002E68C5" w:rsidP="00B90F14">
            <w:pPr>
              <w:rPr>
                <w:rFonts w:ascii="Times New Roman" w:hAnsi="Times New Roman" w:cs="Times New Roman"/>
              </w:rPr>
            </w:pPr>
            <w:r w:rsidRPr="002E4B6D">
              <w:rPr>
                <w:rFonts w:ascii="Times New Roman" w:hAnsi="Times New Roman"/>
              </w:rPr>
              <w:t>Иранска митология</w:t>
            </w:r>
          </w:p>
        </w:tc>
        <w:tc>
          <w:tcPr>
            <w:tcW w:w="2605" w:type="dxa"/>
            <w:shd w:val="clear" w:color="auto" w:fill="auto"/>
          </w:tcPr>
          <w:p w14:paraId="078E7369" w14:textId="02103FDD" w:rsidR="002E68C5" w:rsidRPr="002E4B6D" w:rsidRDefault="002E68C5" w:rsidP="002E68C5">
            <w:pPr>
              <w:rPr>
                <w:rFonts w:ascii="Times New Roman" w:hAnsi="Times New Roman" w:cs="Times New Roman"/>
              </w:rPr>
            </w:pPr>
            <w:r w:rsidRPr="002E4B6D">
              <w:rPr>
                <w:rFonts w:ascii="Times New Roman" w:hAnsi="Times New Roman" w:cs="Times New Roman"/>
              </w:rPr>
              <w:t>Яшар Абдулселямоглу</w:t>
            </w:r>
          </w:p>
        </w:tc>
        <w:tc>
          <w:tcPr>
            <w:tcW w:w="1350" w:type="dxa"/>
            <w:shd w:val="clear" w:color="auto" w:fill="auto"/>
          </w:tcPr>
          <w:p w14:paraId="164485D2" w14:textId="60D54D0B" w:rsidR="002E68C5" w:rsidRPr="00DF4B80" w:rsidRDefault="002E68C5" w:rsidP="00B90F14">
            <w:pPr>
              <w:rPr>
                <w:rFonts w:ascii="Times New Roman" w:hAnsi="Times New Roman" w:cs="Times New Roman"/>
              </w:rPr>
            </w:pPr>
            <w:r w:rsidRPr="00DF4B80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 w:rsidRPr="00DF4B80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  <w:shd w:val="clear" w:color="auto" w:fill="auto"/>
          </w:tcPr>
          <w:p w14:paraId="5DCE8BC0" w14:textId="77777777" w:rsidR="002E68C5" w:rsidRPr="00DF4B80" w:rsidRDefault="002E68C5" w:rsidP="00B90F14">
            <w:pPr>
              <w:rPr>
                <w:rFonts w:ascii="Times New Roman" w:hAnsi="Times New Roman" w:cs="Times New Roman"/>
              </w:rPr>
            </w:pPr>
            <w:r w:rsidRPr="00DF4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40" w:type="dxa"/>
            <w:shd w:val="clear" w:color="auto" w:fill="auto"/>
          </w:tcPr>
          <w:p w14:paraId="57D42302" w14:textId="7ADC31A2" w:rsidR="002E68C5" w:rsidRPr="002E68C5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2E68C5">
              <w:rPr>
                <w:rFonts w:ascii="Times New Roman" w:hAnsi="Times New Roman" w:cs="Times New Roman"/>
              </w:rPr>
              <w:t>14</w:t>
            </w:r>
          </w:p>
        </w:tc>
      </w:tr>
      <w:tr w:rsidR="002E68C5" w:rsidRPr="00383B3D" w14:paraId="52434883" w14:textId="77777777" w:rsidTr="00777E9F">
        <w:tc>
          <w:tcPr>
            <w:tcW w:w="10350" w:type="dxa"/>
            <w:gridSpan w:val="6"/>
          </w:tcPr>
          <w:p w14:paraId="15D973FC" w14:textId="77777777" w:rsidR="002E68C5" w:rsidRPr="002E68C5" w:rsidRDefault="002E68C5" w:rsidP="00B90F1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8C5">
              <w:rPr>
                <w:rFonts w:ascii="Times New Roman" w:hAnsi="Times New Roman"/>
                <w:b/>
                <w:sz w:val="24"/>
                <w:szCs w:val="24"/>
              </w:rPr>
              <w:t xml:space="preserve">ИИКО (за незавършили Иранистика) </w:t>
            </w:r>
          </w:p>
        </w:tc>
      </w:tr>
      <w:tr w:rsidR="002E68C5" w:rsidRPr="00383B3D" w14:paraId="0D37D210" w14:textId="77777777" w:rsidTr="00777E9F">
        <w:tc>
          <w:tcPr>
            <w:tcW w:w="799" w:type="dxa"/>
            <w:vMerge w:val="restart"/>
            <w:shd w:val="clear" w:color="auto" w:fill="FFFFFF" w:themeFill="background1"/>
          </w:tcPr>
          <w:p w14:paraId="7A41BA1C" w14:textId="77777777" w:rsidR="002E68C5" w:rsidRDefault="002E68C5" w:rsidP="00B90F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  <w:p w14:paraId="468DC57F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3EE4905A" w14:textId="0EC7EB70" w:rsidR="002E68C5" w:rsidRPr="00445B87" w:rsidRDefault="002E68C5" w:rsidP="00777E9F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445B87">
              <w:rPr>
                <w:rFonts w:ascii="Times New Roman" w:eastAsia="Times New Roman" w:hAnsi="Times New Roman" w:cs="Times New Roman"/>
              </w:rPr>
              <w:t>Персийска цивилизация – предислямска и ислямска</w:t>
            </w:r>
          </w:p>
        </w:tc>
        <w:tc>
          <w:tcPr>
            <w:tcW w:w="2605" w:type="dxa"/>
            <w:shd w:val="clear" w:color="auto" w:fill="auto"/>
          </w:tcPr>
          <w:p w14:paraId="6182984C" w14:textId="77777777" w:rsidR="002E68C5" w:rsidRPr="00371A0E" w:rsidRDefault="002E68C5" w:rsidP="00B90F14">
            <w:pPr>
              <w:ind w:left="34"/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eastAsia="Times New Roman" w:hAnsi="Times New Roman" w:cs="Times New Roman"/>
              </w:rPr>
              <w:t>гл. ас. д-р Сирма Костадинова</w:t>
            </w:r>
          </w:p>
        </w:tc>
        <w:tc>
          <w:tcPr>
            <w:tcW w:w="1350" w:type="dxa"/>
            <w:shd w:val="clear" w:color="auto" w:fill="auto"/>
          </w:tcPr>
          <w:p w14:paraId="6F50DC36" w14:textId="71F994A1" w:rsidR="002E68C5" w:rsidRPr="00371A0E" w:rsidRDefault="002E68C5" w:rsidP="00B90F14">
            <w:pPr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</w:t>
            </w:r>
            <w:r w:rsidRPr="00371A0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  <w:shd w:val="clear" w:color="auto" w:fill="auto"/>
          </w:tcPr>
          <w:p w14:paraId="0C1CFDC1" w14:textId="77777777" w:rsidR="002E68C5" w:rsidRPr="00371A0E" w:rsidRDefault="002E68C5" w:rsidP="00B90F14">
            <w:pPr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440" w:type="dxa"/>
            <w:shd w:val="clear" w:color="auto" w:fill="auto"/>
          </w:tcPr>
          <w:p w14:paraId="4F3F8B96" w14:textId="6C690B65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  <w:r w:rsidRPr="002E68C5">
              <w:rPr>
                <w:rFonts w:ascii="Times New Roman" w:hAnsi="Times New Roman" w:cs="Times New Roman"/>
              </w:rPr>
              <w:t>23</w:t>
            </w:r>
          </w:p>
          <w:p w14:paraId="53DAD55A" w14:textId="77777777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</w:p>
        </w:tc>
      </w:tr>
      <w:tr w:rsidR="002E68C5" w:rsidRPr="00383B3D" w14:paraId="595BD27C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318266A9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2A939BB" w14:textId="77777777" w:rsidR="002E68C5" w:rsidRPr="00445B87" w:rsidRDefault="002E68C5" w:rsidP="00B90F14">
            <w:pPr>
              <w:ind w:right="60"/>
              <w:rPr>
                <w:rFonts w:ascii="Times New Roman" w:hAnsi="Times New Roman" w:cs="Times New Roman"/>
              </w:rPr>
            </w:pPr>
            <w:r w:rsidRPr="00445B87">
              <w:rPr>
                <w:rFonts w:ascii="Times New Roman" w:hAnsi="Times New Roman" w:cs="Times New Roman"/>
              </w:rPr>
              <w:t>Персийски език – I част</w:t>
            </w:r>
          </w:p>
        </w:tc>
        <w:tc>
          <w:tcPr>
            <w:tcW w:w="2605" w:type="dxa"/>
          </w:tcPr>
          <w:p w14:paraId="0DB31553" w14:textId="3F97E06C" w:rsidR="002E68C5" w:rsidRPr="00445B87" w:rsidRDefault="002E68C5" w:rsidP="002E68C5">
            <w:pPr>
              <w:pStyle w:val="NoSpacing"/>
              <w:ind w:left="34" w:right="-109"/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комисия</w:t>
            </w:r>
          </w:p>
        </w:tc>
        <w:tc>
          <w:tcPr>
            <w:tcW w:w="1350" w:type="dxa"/>
          </w:tcPr>
          <w:p w14:paraId="2A45BF76" w14:textId="4820FA67" w:rsidR="002E68C5" w:rsidRPr="00371A0E" w:rsidRDefault="002E68C5" w:rsidP="00B90F14">
            <w:pPr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0</w:t>
            </w:r>
            <w:r w:rsidRPr="00371A0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</w:t>
            </w:r>
            <w:r w:rsidRPr="00371A0E">
              <w:rPr>
                <w:rFonts w:ascii="Times New Roman" w:hAnsi="Times New Roman" w:cs="Times New Roman"/>
              </w:rPr>
              <w:t>2.23</w:t>
            </w:r>
          </w:p>
          <w:p w14:paraId="28EB41D4" w14:textId="446EB476" w:rsidR="002E68C5" w:rsidRPr="00371A0E" w:rsidRDefault="002E68C5" w:rsidP="002E68C5">
            <w:pPr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0</w:t>
            </w:r>
            <w:r w:rsidRPr="00371A0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</w:t>
            </w:r>
            <w:r w:rsidRPr="00371A0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14:paraId="64493CC0" w14:textId="4078B767" w:rsidR="002E68C5" w:rsidRPr="00371A0E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71A0E">
              <w:rPr>
                <w:rFonts w:ascii="Times New Roman" w:hAnsi="Times New Roman" w:cs="Times New Roman"/>
              </w:rPr>
              <w:t>8:30</w:t>
            </w:r>
          </w:p>
          <w:p w14:paraId="3F373183" w14:textId="660DEF08" w:rsidR="002E68C5" w:rsidRPr="00371A0E" w:rsidRDefault="002E68C5" w:rsidP="002E68C5">
            <w:pPr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40" w:type="dxa"/>
          </w:tcPr>
          <w:p w14:paraId="379D61EB" w14:textId="408952E5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  <w:r w:rsidRPr="002E68C5">
              <w:rPr>
                <w:rFonts w:ascii="Times New Roman" w:hAnsi="Times New Roman" w:cs="Times New Roman"/>
              </w:rPr>
              <w:t>23</w:t>
            </w:r>
          </w:p>
          <w:p w14:paraId="2BC255A1" w14:textId="77777777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</w:p>
        </w:tc>
      </w:tr>
      <w:tr w:rsidR="002E68C5" w:rsidRPr="00383B3D" w14:paraId="68B5F590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32A6C673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9612C51" w14:textId="6F3DF5DA" w:rsidR="002E68C5" w:rsidRPr="00445B87" w:rsidRDefault="002E68C5" w:rsidP="002E68C5">
            <w:pPr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История на културата на Персия и Иран</w:t>
            </w:r>
          </w:p>
        </w:tc>
        <w:tc>
          <w:tcPr>
            <w:tcW w:w="2605" w:type="dxa"/>
          </w:tcPr>
          <w:p w14:paraId="6FEDE4BB" w14:textId="77777777" w:rsidR="002E68C5" w:rsidRPr="00445B87" w:rsidRDefault="002E68C5" w:rsidP="00B90F14">
            <w:pPr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проф. д-р Иво Панов</w:t>
            </w:r>
          </w:p>
          <w:p w14:paraId="146CDAD0" w14:textId="77777777" w:rsidR="002E68C5" w:rsidRPr="00445B87" w:rsidRDefault="002E68C5" w:rsidP="00B9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EE6260" w14:textId="269FE069" w:rsidR="002E68C5" w:rsidRPr="00777E9F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F4B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F4B80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14:paraId="5340A81C" w14:textId="77777777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1840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40" w:type="dxa"/>
          </w:tcPr>
          <w:p w14:paraId="727E0C97" w14:textId="0B9C8D57" w:rsidR="002E68C5" w:rsidRPr="002E68C5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2E68C5">
              <w:rPr>
                <w:rFonts w:ascii="Times New Roman" w:eastAsia="Times New Roman" w:hAnsi="Times New Roman" w:cs="Times New Roman"/>
                <w:color w:val="000000"/>
                <w:lang w:eastAsia="bg-BG" w:bidi="fa-IR"/>
              </w:rPr>
              <w:t>Авицена</w:t>
            </w:r>
          </w:p>
        </w:tc>
      </w:tr>
      <w:tr w:rsidR="002E68C5" w:rsidRPr="00383B3D" w14:paraId="07C2A756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279A8721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B42FA81" w14:textId="370DA428" w:rsidR="002E68C5" w:rsidRPr="00445B87" w:rsidRDefault="002E68C5" w:rsidP="002E68C5">
            <w:pPr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История на Персия и Иран - І част</w:t>
            </w:r>
          </w:p>
        </w:tc>
        <w:tc>
          <w:tcPr>
            <w:tcW w:w="2605" w:type="dxa"/>
          </w:tcPr>
          <w:p w14:paraId="53912052" w14:textId="77777777" w:rsidR="002E68C5" w:rsidRPr="00445B87" w:rsidRDefault="002E68C5" w:rsidP="00B90F14">
            <w:pPr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проф. д-р Иво Панов</w:t>
            </w:r>
          </w:p>
          <w:p w14:paraId="0191D491" w14:textId="77777777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50" w:type="dxa"/>
          </w:tcPr>
          <w:p w14:paraId="22FD7E94" w14:textId="5E70E2E0" w:rsidR="002E68C5" w:rsidRPr="00DF4B80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F4B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F4B80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14:paraId="71EDAF08" w14:textId="77777777" w:rsidR="002E68C5" w:rsidRPr="00DF4B80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F4B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40" w:type="dxa"/>
          </w:tcPr>
          <w:p w14:paraId="4660B9BF" w14:textId="5DFA702D" w:rsidR="002E68C5" w:rsidRPr="002E68C5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2E68C5">
              <w:rPr>
                <w:rFonts w:ascii="Times New Roman" w:eastAsia="Times New Roman" w:hAnsi="Times New Roman" w:cs="Times New Roman"/>
                <w:color w:val="000000"/>
                <w:lang w:eastAsia="bg-BG" w:bidi="fa-IR"/>
              </w:rPr>
              <w:t>Авицена</w:t>
            </w:r>
          </w:p>
        </w:tc>
      </w:tr>
      <w:tr w:rsidR="002E68C5" w:rsidRPr="00383B3D" w14:paraId="28DCB1EF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519A44A4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7792014" w14:textId="215F6508" w:rsidR="002E68C5" w:rsidRPr="00445B87" w:rsidRDefault="002E68C5" w:rsidP="002E68C5">
            <w:pPr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Увод в иранското литературознание</w:t>
            </w:r>
          </w:p>
        </w:tc>
        <w:tc>
          <w:tcPr>
            <w:tcW w:w="2605" w:type="dxa"/>
          </w:tcPr>
          <w:p w14:paraId="3CD07C1A" w14:textId="77777777" w:rsidR="002E68C5" w:rsidRPr="00445B87" w:rsidRDefault="002E68C5" w:rsidP="00B90F14">
            <w:pPr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проф. д-р Иво Панов</w:t>
            </w:r>
          </w:p>
          <w:p w14:paraId="2535CD4F" w14:textId="77777777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50" w:type="dxa"/>
          </w:tcPr>
          <w:p w14:paraId="1C121DB4" w14:textId="6496A6BF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622A9F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0</w:t>
            </w:r>
            <w:r w:rsidRPr="00622A9F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350" w:type="dxa"/>
          </w:tcPr>
          <w:p w14:paraId="7E0A393C" w14:textId="77777777" w:rsidR="002E68C5" w:rsidRPr="00371A0E" w:rsidRDefault="002E68C5" w:rsidP="00B90F14">
            <w:pPr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hAnsi="Times New Roman" w:cs="Times New Roman"/>
              </w:rPr>
              <w:t>10:00</w:t>
            </w:r>
          </w:p>
          <w:p w14:paraId="6942B180" w14:textId="77777777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0" w:type="dxa"/>
          </w:tcPr>
          <w:p w14:paraId="3EA05B55" w14:textId="7A833401" w:rsidR="002E68C5" w:rsidRPr="002E68C5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2E68C5">
              <w:rPr>
                <w:rFonts w:ascii="Times New Roman" w:eastAsia="Times New Roman" w:hAnsi="Times New Roman" w:cs="Times New Roman"/>
                <w:color w:val="000000"/>
                <w:lang w:eastAsia="bg-BG" w:bidi="fa-IR"/>
              </w:rPr>
              <w:t>Авицена</w:t>
            </w:r>
          </w:p>
        </w:tc>
      </w:tr>
      <w:tr w:rsidR="002E68C5" w:rsidRPr="00383B3D" w14:paraId="285375A9" w14:textId="77777777" w:rsidTr="00777E9F">
        <w:tc>
          <w:tcPr>
            <w:tcW w:w="799" w:type="dxa"/>
            <w:vMerge w:val="restart"/>
            <w:shd w:val="clear" w:color="auto" w:fill="FFFFFF" w:themeFill="background1"/>
          </w:tcPr>
          <w:p w14:paraId="35A2E070" w14:textId="77777777" w:rsidR="002E68C5" w:rsidRDefault="002E68C5" w:rsidP="00B90F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4488EE85" w14:textId="77777777" w:rsidR="002E68C5" w:rsidRDefault="002E68C5" w:rsidP="00B90F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433493E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F811A19" w14:textId="63B396DB" w:rsidR="002E68C5" w:rsidRPr="00DD517E" w:rsidRDefault="002E68C5" w:rsidP="002E68C5">
            <w:pPr>
              <w:ind w:right="-60"/>
              <w:rPr>
                <w:rFonts w:ascii="Times New Roman" w:eastAsia="Times New Roman" w:hAnsi="Times New Roman" w:cs="Times New Roman"/>
                <w:color w:val="C00000"/>
              </w:rPr>
            </w:pPr>
            <w:r w:rsidRPr="00471ABE">
              <w:rPr>
                <w:rFonts w:ascii="Times New Roman" w:eastAsia="Times New Roman" w:hAnsi="Times New Roman" w:cs="Times New Roman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605" w:type="dxa"/>
          </w:tcPr>
          <w:p w14:paraId="06D31065" w14:textId="77777777" w:rsidR="002E68C5" w:rsidRPr="00445B87" w:rsidRDefault="002E68C5" w:rsidP="00B90F14">
            <w:pPr>
              <w:rPr>
                <w:rFonts w:ascii="Times New Roman" w:hAnsi="Times New Roman"/>
              </w:rPr>
            </w:pPr>
            <w:r w:rsidRPr="00445B87">
              <w:rPr>
                <w:rFonts w:ascii="Times New Roman" w:hAnsi="Times New Roman"/>
              </w:rPr>
              <w:t>проф. д-р Иво Панов</w:t>
            </w:r>
          </w:p>
          <w:p w14:paraId="6A28A7F7" w14:textId="77777777" w:rsidR="002E68C5" w:rsidRPr="00DD517E" w:rsidRDefault="002E68C5" w:rsidP="00B90F14">
            <w:pPr>
              <w:ind w:left="34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50" w:type="dxa"/>
          </w:tcPr>
          <w:p w14:paraId="34C08E31" w14:textId="0287E919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622A9F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0</w:t>
            </w:r>
            <w:r w:rsidRPr="00622A9F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350" w:type="dxa"/>
          </w:tcPr>
          <w:p w14:paraId="5A1BB103" w14:textId="77777777" w:rsidR="002E68C5" w:rsidRPr="00DD517E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1840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40" w:type="dxa"/>
          </w:tcPr>
          <w:p w14:paraId="7362974E" w14:textId="311B011B" w:rsidR="002E68C5" w:rsidRPr="002E68C5" w:rsidRDefault="002E68C5" w:rsidP="00B90F14">
            <w:pPr>
              <w:rPr>
                <w:rFonts w:ascii="Times New Roman" w:hAnsi="Times New Roman" w:cs="Times New Roman"/>
                <w:color w:val="C00000"/>
              </w:rPr>
            </w:pPr>
            <w:r w:rsidRPr="002E68C5">
              <w:rPr>
                <w:rFonts w:ascii="Times New Roman" w:eastAsia="Times New Roman" w:hAnsi="Times New Roman" w:cs="Times New Roman"/>
                <w:color w:val="000000"/>
                <w:lang w:eastAsia="bg-BG" w:bidi="fa-IR"/>
              </w:rPr>
              <w:t>Авицена</w:t>
            </w:r>
          </w:p>
        </w:tc>
      </w:tr>
      <w:tr w:rsidR="002E68C5" w:rsidRPr="00383B3D" w14:paraId="2195CB20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24D5A4A5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31A1606" w14:textId="77777777" w:rsidR="002E68C5" w:rsidRPr="000E4E51" w:rsidRDefault="002E68C5" w:rsidP="00B90F14">
            <w:pPr>
              <w:ind w:right="60"/>
              <w:rPr>
                <w:rFonts w:ascii="Times New Roman" w:eastAsia="Times New Roman" w:hAnsi="Times New Roman"/>
              </w:rPr>
            </w:pPr>
            <w:r w:rsidRPr="000E4E51">
              <w:rPr>
                <w:rFonts w:ascii="Times New Roman" w:eastAsia="Times New Roman" w:hAnsi="Times New Roman"/>
              </w:rPr>
              <w:t>Индия и Пакистан</w:t>
            </w:r>
          </w:p>
          <w:p w14:paraId="0ACBB3FB" w14:textId="77777777" w:rsidR="002E68C5" w:rsidRPr="000E4E51" w:rsidRDefault="002E68C5" w:rsidP="00B90F14">
            <w:pPr>
              <w:ind w:right="60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14:paraId="60F60273" w14:textId="7BAF3D2D" w:rsidR="002E68C5" w:rsidRPr="000E4E51" w:rsidRDefault="002E68C5" w:rsidP="002E68C5">
            <w:pPr>
              <w:rPr>
                <w:rFonts w:ascii="Times New Roman" w:hAnsi="Times New Roman"/>
              </w:rPr>
            </w:pPr>
            <w:r w:rsidRPr="000E4E51">
              <w:rPr>
                <w:rFonts w:ascii="Times New Roman" w:hAnsi="Times New Roman"/>
              </w:rPr>
              <w:t>проф. дфн Татяна Евтимова</w:t>
            </w:r>
          </w:p>
        </w:tc>
        <w:tc>
          <w:tcPr>
            <w:tcW w:w="1350" w:type="dxa"/>
          </w:tcPr>
          <w:p w14:paraId="2D0DB856" w14:textId="2BBC9733" w:rsidR="002E68C5" w:rsidRPr="007777DB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77DB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</w:t>
            </w:r>
            <w:r w:rsidRPr="007777DB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14:paraId="0265862D" w14:textId="77777777" w:rsidR="002E68C5" w:rsidRPr="007777DB" w:rsidRDefault="002E68C5" w:rsidP="00B90F14">
            <w:pPr>
              <w:rPr>
                <w:rFonts w:ascii="Times New Roman" w:hAnsi="Times New Roman" w:cs="Times New Roman"/>
              </w:rPr>
            </w:pPr>
            <w:r w:rsidRPr="007777DB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440" w:type="dxa"/>
          </w:tcPr>
          <w:p w14:paraId="0BD9120A" w14:textId="194B8A8D" w:rsidR="002E68C5" w:rsidRPr="002E68C5" w:rsidRDefault="002E68C5" w:rsidP="00B90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C5">
              <w:rPr>
                <w:rFonts w:ascii="Times New Roman" w:hAnsi="Times New Roman" w:cs="Times New Roman"/>
                <w:color w:val="000000" w:themeColor="text1"/>
              </w:rPr>
              <w:t>Китаистика</w:t>
            </w:r>
          </w:p>
        </w:tc>
      </w:tr>
      <w:tr w:rsidR="002E68C5" w:rsidRPr="00383B3D" w14:paraId="1C76ECD2" w14:textId="77777777" w:rsidTr="00777E9F">
        <w:tc>
          <w:tcPr>
            <w:tcW w:w="799" w:type="dxa"/>
            <w:vMerge/>
            <w:shd w:val="clear" w:color="auto" w:fill="FFFFFF" w:themeFill="background1"/>
          </w:tcPr>
          <w:p w14:paraId="0A9E4BA8" w14:textId="77777777" w:rsidR="002E68C5" w:rsidRPr="00383B3D" w:rsidRDefault="002E68C5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5C929BB" w14:textId="77777777" w:rsidR="002E68C5" w:rsidRPr="00471ABE" w:rsidRDefault="002E68C5" w:rsidP="00B90F14">
            <w:pPr>
              <w:rPr>
                <w:rFonts w:ascii="Times New Roman" w:hAnsi="Times New Roman"/>
              </w:rPr>
            </w:pPr>
            <w:r w:rsidRPr="00471ABE">
              <w:rPr>
                <w:rFonts w:ascii="Times New Roman" w:hAnsi="Times New Roman"/>
              </w:rPr>
              <w:t>Теоретичен персийски език – морфология</w:t>
            </w:r>
          </w:p>
        </w:tc>
        <w:tc>
          <w:tcPr>
            <w:tcW w:w="2605" w:type="dxa"/>
          </w:tcPr>
          <w:p w14:paraId="258ABA22" w14:textId="0CCADD97" w:rsidR="002E68C5" w:rsidRPr="00471ABE" w:rsidRDefault="002E68C5" w:rsidP="002E68C5">
            <w:pPr>
              <w:rPr>
                <w:rFonts w:ascii="Times New Roman" w:hAnsi="Times New Roman" w:cs="Times New Roman"/>
              </w:rPr>
            </w:pPr>
            <w:r w:rsidRPr="00471ABE">
              <w:rPr>
                <w:rFonts w:ascii="Times New Roman" w:eastAsia="Times New Roman" w:hAnsi="Times New Roman" w:cs="Times New Roman"/>
              </w:rPr>
              <w:t>гл. ас. д-р Сирма Костадинова</w:t>
            </w:r>
          </w:p>
        </w:tc>
        <w:tc>
          <w:tcPr>
            <w:tcW w:w="1350" w:type="dxa"/>
          </w:tcPr>
          <w:p w14:paraId="44A0CA89" w14:textId="7D01419C" w:rsidR="002E68C5" w:rsidRPr="00371A0E" w:rsidRDefault="002E68C5" w:rsidP="00B90F14">
            <w:pPr>
              <w:rPr>
                <w:rFonts w:ascii="Times New Roman" w:hAnsi="Times New Roman" w:cs="Times New Roman"/>
              </w:rPr>
            </w:pPr>
            <w:r w:rsidRPr="00371A0E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</w:t>
            </w:r>
            <w:r w:rsidRPr="00371A0E">
              <w:rPr>
                <w:rFonts w:ascii="Times New Roman" w:hAnsi="Times New Roman" w:cs="Times New Roman"/>
              </w:rPr>
              <w:t>2.23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6786BD63" w14:textId="77777777" w:rsidR="002E68C5" w:rsidRPr="00371A0E" w:rsidRDefault="002E68C5" w:rsidP="00B9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71A0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440" w:type="dxa"/>
          </w:tcPr>
          <w:p w14:paraId="371C7414" w14:textId="4566F180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  <w:r w:rsidRPr="002E68C5">
              <w:rPr>
                <w:rFonts w:ascii="Times New Roman" w:hAnsi="Times New Roman" w:cs="Times New Roman"/>
              </w:rPr>
              <w:t>23А</w:t>
            </w:r>
          </w:p>
          <w:p w14:paraId="599DF96F" w14:textId="77777777" w:rsidR="002E68C5" w:rsidRPr="002E68C5" w:rsidRDefault="002E68C5" w:rsidP="00B90F14">
            <w:pPr>
              <w:rPr>
                <w:rFonts w:ascii="Times New Roman" w:hAnsi="Times New Roman" w:cs="Times New Roman"/>
              </w:rPr>
            </w:pPr>
          </w:p>
        </w:tc>
      </w:tr>
    </w:tbl>
    <w:p w14:paraId="6B29E085" w14:textId="77777777" w:rsidR="00D0499C" w:rsidRDefault="00777E9F" w:rsidP="000848C5"/>
    <w:sectPr w:rsidR="00D0499C" w:rsidSect="002E68C5">
      <w:pgSz w:w="11906" w:h="16838"/>
      <w:pgMar w:top="630" w:right="810" w:bottom="8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8"/>
    <w:rsid w:val="00035D06"/>
    <w:rsid w:val="000848C5"/>
    <w:rsid w:val="00095503"/>
    <w:rsid w:val="00095544"/>
    <w:rsid w:val="000F77C0"/>
    <w:rsid w:val="001130B8"/>
    <w:rsid w:val="00142A8E"/>
    <w:rsid w:val="00174C59"/>
    <w:rsid w:val="001A1BD3"/>
    <w:rsid w:val="001F1BDF"/>
    <w:rsid w:val="002E60A8"/>
    <w:rsid w:val="002E68C5"/>
    <w:rsid w:val="003258E3"/>
    <w:rsid w:val="003B49BC"/>
    <w:rsid w:val="00400AC7"/>
    <w:rsid w:val="0040221A"/>
    <w:rsid w:val="00403E41"/>
    <w:rsid w:val="00421A8E"/>
    <w:rsid w:val="00426498"/>
    <w:rsid w:val="004340D6"/>
    <w:rsid w:val="0048260B"/>
    <w:rsid w:val="004A2410"/>
    <w:rsid w:val="004F6AFE"/>
    <w:rsid w:val="00516F03"/>
    <w:rsid w:val="00522891"/>
    <w:rsid w:val="0056139C"/>
    <w:rsid w:val="005B692B"/>
    <w:rsid w:val="005C591B"/>
    <w:rsid w:val="00635661"/>
    <w:rsid w:val="0067481A"/>
    <w:rsid w:val="00697107"/>
    <w:rsid w:val="00777E9F"/>
    <w:rsid w:val="007A323F"/>
    <w:rsid w:val="007C2632"/>
    <w:rsid w:val="007C54C5"/>
    <w:rsid w:val="00831A96"/>
    <w:rsid w:val="008A1B63"/>
    <w:rsid w:val="008D183A"/>
    <w:rsid w:val="009865EF"/>
    <w:rsid w:val="00997225"/>
    <w:rsid w:val="009D6B00"/>
    <w:rsid w:val="00A8507B"/>
    <w:rsid w:val="00A95609"/>
    <w:rsid w:val="00AA122A"/>
    <w:rsid w:val="00AA2693"/>
    <w:rsid w:val="00AD2430"/>
    <w:rsid w:val="00B74AE0"/>
    <w:rsid w:val="00C5309E"/>
    <w:rsid w:val="00D51DA9"/>
    <w:rsid w:val="00DD09D7"/>
    <w:rsid w:val="00DD67C8"/>
    <w:rsid w:val="00DF2F0A"/>
    <w:rsid w:val="00E70CD2"/>
    <w:rsid w:val="00E86FB2"/>
    <w:rsid w:val="00EB373F"/>
    <w:rsid w:val="00ED3DD1"/>
    <w:rsid w:val="00EE4CD7"/>
    <w:rsid w:val="00F13D7D"/>
    <w:rsid w:val="00F521AB"/>
    <w:rsid w:val="00FC1297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C44C"/>
  <w15:chartTrackingRefBased/>
  <w15:docId w15:val="{4D8729BB-64AA-466B-898E-F8FE6211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49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8</cp:revision>
  <dcterms:created xsi:type="dcterms:W3CDTF">2023-01-05T12:51:00Z</dcterms:created>
  <dcterms:modified xsi:type="dcterms:W3CDTF">2023-01-12T12:45:00Z</dcterms:modified>
</cp:coreProperties>
</file>