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96" w:rsidRPr="00C21C3F" w:rsidRDefault="00097A30" w:rsidP="00FA7C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bookmarkStart w:id="0" w:name="_GoBack"/>
      <w:bookmarkEnd w:id="0"/>
      <w:r w:rsidRPr="00C21C3F">
        <w:rPr>
          <w:rFonts w:ascii="Times New Roman" w:hAnsi="Times New Roman" w:cs="Times New Roman"/>
          <w:sz w:val="20"/>
          <w:szCs w:val="20"/>
          <w:lang w:val="bg-BG"/>
        </w:rPr>
        <w:t xml:space="preserve">ГРАФИК </w:t>
      </w:r>
      <w:r w:rsidR="00B35596" w:rsidRPr="00C21C3F">
        <w:rPr>
          <w:rFonts w:ascii="Times New Roman" w:hAnsi="Times New Roman" w:cs="Times New Roman"/>
          <w:sz w:val="20"/>
          <w:szCs w:val="20"/>
          <w:lang w:val="bg-BG"/>
        </w:rPr>
        <w:t xml:space="preserve">НА ИЗПИТИТЕ ОТ </w:t>
      </w:r>
      <w:r w:rsidR="00081B97" w:rsidRPr="008E1530">
        <w:rPr>
          <w:rFonts w:ascii="Times New Roman" w:hAnsi="Times New Roman" w:cs="Times New Roman"/>
          <w:sz w:val="20"/>
          <w:szCs w:val="20"/>
          <w:lang w:val="bg-BG"/>
        </w:rPr>
        <w:t>ЮНСКАТА</w:t>
      </w:r>
      <w:r w:rsidR="00C00EFC" w:rsidRPr="008E153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8E1530">
        <w:rPr>
          <w:rFonts w:ascii="Times New Roman" w:hAnsi="Times New Roman" w:cs="Times New Roman"/>
          <w:sz w:val="20"/>
          <w:szCs w:val="20"/>
          <w:lang w:val="bg-BG"/>
        </w:rPr>
        <w:t>СЕСИ</w:t>
      </w:r>
      <w:r w:rsidR="008E1530" w:rsidRPr="008E1530">
        <w:rPr>
          <w:rFonts w:ascii="Times New Roman" w:hAnsi="Times New Roman" w:cs="Times New Roman"/>
          <w:sz w:val="20"/>
          <w:szCs w:val="20"/>
          <w:lang w:val="bg-BG"/>
        </w:rPr>
        <w:t>Я</w:t>
      </w:r>
      <w:r w:rsidRPr="008E153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B35596" w:rsidRPr="00C21C3F">
        <w:rPr>
          <w:rFonts w:ascii="Times New Roman" w:hAnsi="Times New Roman" w:cs="Times New Roman"/>
          <w:sz w:val="20"/>
          <w:szCs w:val="20"/>
          <w:lang w:val="bg-BG"/>
        </w:rPr>
        <w:t>НА УЧ. 20</w:t>
      </w:r>
      <w:r w:rsidRPr="00C21C3F">
        <w:rPr>
          <w:rFonts w:ascii="Times New Roman" w:hAnsi="Times New Roman" w:cs="Times New Roman"/>
          <w:sz w:val="20"/>
          <w:szCs w:val="20"/>
          <w:lang w:val="bg-BG"/>
        </w:rPr>
        <w:t>16/</w:t>
      </w:r>
      <w:r w:rsidR="00B35596" w:rsidRPr="00C21C3F">
        <w:rPr>
          <w:rFonts w:ascii="Times New Roman" w:hAnsi="Times New Roman" w:cs="Times New Roman"/>
          <w:sz w:val="20"/>
          <w:szCs w:val="20"/>
          <w:lang w:val="bg-BG"/>
        </w:rPr>
        <w:t xml:space="preserve"> 20</w:t>
      </w:r>
      <w:r w:rsidRPr="00C21C3F">
        <w:rPr>
          <w:rFonts w:ascii="Times New Roman" w:hAnsi="Times New Roman" w:cs="Times New Roman"/>
          <w:sz w:val="20"/>
          <w:szCs w:val="20"/>
          <w:lang w:val="bg-BG"/>
        </w:rPr>
        <w:t>17</w:t>
      </w:r>
      <w:r w:rsidR="00B35596" w:rsidRPr="00C21C3F">
        <w:rPr>
          <w:rFonts w:ascii="Times New Roman" w:hAnsi="Times New Roman" w:cs="Times New Roman"/>
          <w:sz w:val="20"/>
          <w:szCs w:val="20"/>
          <w:lang w:val="bg-BG"/>
        </w:rPr>
        <w:t xml:space="preserve"> г.</w:t>
      </w:r>
    </w:p>
    <w:p w:rsidR="00097A30" w:rsidRPr="00C21C3F" w:rsidRDefault="00BD6027" w:rsidP="00FA7C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C21C3F">
        <w:rPr>
          <w:rFonts w:ascii="Times New Roman" w:hAnsi="Times New Roman" w:cs="Times New Roman"/>
          <w:b/>
          <w:sz w:val="20"/>
          <w:szCs w:val="20"/>
          <w:lang w:val="bg-BG"/>
        </w:rPr>
        <w:t>МП „ТРУДОВИ ПАЗАРИ И Р</w:t>
      </w:r>
      <w:r w:rsidR="00AB2970" w:rsidRPr="00C21C3F">
        <w:rPr>
          <w:rFonts w:ascii="Times New Roman" w:hAnsi="Times New Roman" w:cs="Times New Roman"/>
          <w:b/>
          <w:sz w:val="20"/>
          <w:szCs w:val="20"/>
          <w:lang w:val="bg-BG"/>
        </w:rPr>
        <w:t>АЗВИТИЕ НА ЧОВЕШКИТЕ РЕСУРСИ</w:t>
      </w:r>
      <w:r w:rsidR="00097A30" w:rsidRPr="00C21C3F">
        <w:rPr>
          <w:rFonts w:ascii="Times New Roman" w:hAnsi="Times New Roman" w:cs="Times New Roman"/>
          <w:sz w:val="20"/>
          <w:szCs w:val="20"/>
          <w:lang w:val="bg-BG"/>
        </w:rPr>
        <w:t xml:space="preserve">“ </w:t>
      </w:r>
    </w:p>
    <w:p w:rsidR="00EF7A8D" w:rsidRPr="00C21C3F" w:rsidRDefault="00EF7A8D" w:rsidP="00FA7C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highlight w:val="yellow"/>
          <w:lang w:val="bg-BG"/>
        </w:rPr>
      </w:pPr>
    </w:p>
    <w:p w:rsidR="00EB7637" w:rsidRPr="00BC56D8" w:rsidRDefault="00EF7A8D" w:rsidP="00FA7C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C56D8">
        <w:rPr>
          <w:rFonts w:ascii="Times New Roman" w:hAnsi="Times New Roman" w:cs="Times New Roman"/>
          <w:sz w:val="20"/>
          <w:szCs w:val="20"/>
          <w:lang w:val="bg-BG"/>
        </w:rPr>
        <w:t xml:space="preserve">Юнска сесия - </w:t>
      </w:r>
      <w:r w:rsidR="00BD6027" w:rsidRPr="00BC56D8">
        <w:rPr>
          <w:rFonts w:ascii="Times New Roman" w:hAnsi="Times New Roman" w:cs="Times New Roman"/>
          <w:sz w:val="20"/>
          <w:szCs w:val="20"/>
          <w:lang w:val="bg-BG"/>
        </w:rPr>
        <w:t xml:space="preserve">от </w:t>
      </w:r>
      <w:r w:rsidRPr="00BC56D8">
        <w:rPr>
          <w:rFonts w:ascii="Times New Roman" w:hAnsi="Times New Roman" w:cs="Times New Roman"/>
          <w:sz w:val="20"/>
          <w:szCs w:val="20"/>
          <w:lang w:val="bg-BG"/>
        </w:rPr>
        <w:t xml:space="preserve">12 юни </w:t>
      </w:r>
      <w:r w:rsidR="00BD6027" w:rsidRPr="00BC56D8">
        <w:rPr>
          <w:rFonts w:ascii="Times New Roman" w:hAnsi="Times New Roman" w:cs="Times New Roman"/>
          <w:sz w:val="20"/>
          <w:szCs w:val="20"/>
        </w:rPr>
        <w:t>201</w:t>
      </w:r>
      <w:r w:rsidR="00BD6027" w:rsidRPr="00BC56D8">
        <w:rPr>
          <w:rFonts w:ascii="Times New Roman" w:hAnsi="Times New Roman" w:cs="Times New Roman"/>
          <w:sz w:val="20"/>
          <w:szCs w:val="20"/>
          <w:lang w:val="bg-BG"/>
        </w:rPr>
        <w:t>7</w:t>
      </w:r>
      <w:r w:rsidR="00BD6027" w:rsidRPr="00BC56D8">
        <w:rPr>
          <w:rFonts w:ascii="Times New Roman" w:hAnsi="Times New Roman" w:cs="Times New Roman"/>
          <w:sz w:val="20"/>
          <w:szCs w:val="20"/>
        </w:rPr>
        <w:t xml:space="preserve"> </w:t>
      </w:r>
      <w:r w:rsidR="00BD6027" w:rsidRPr="00BC56D8">
        <w:rPr>
          <w:rFonts w:ascii="Times New Roman" w:hAnsi="Times New Roman" w:cs="Times New Roman"/>
          <w:sz w:val="20"/>
          <w:szCs w:val="20"/>
          <w:lang w:val="bg-BG"/>
        </w:rPr>
        <w:t xml:space="preserve">г. </w:t>
      </w:r>
      <w:r w:rsidR="002172B9" w:rsidRPr="00BC5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172B9" w:rsidRPr="00BC56D8">
        <w:rPr>
          <w:rFonts w:ascii="Times New Roman" w:hAnsi="Times New Roman" w:cs="Times New Roman"/>
          <w:sz w:val="20"/>
          <w:szCs w:val="20"/>
          <w:lang w:val="bg-BG"/>
        </w:rPr>
        <w:t>до</w:t>
      </w:r>
      <w:r w:rsidR="00BD6027" w:rsidRPr="00BC56D8">
        <w:rPr>
          <w:rFonts w:ascii="Times New Roman" w:hAnsi="Times New Roman" w:cs="Times New Roman"/>
          <w:sz w:val="20"/>
          <w:szCs w:val="20"/>
        </w:rPr>
        <w:t xml:space="preserve"> </w:t>
      </w:r>
      <w:r w:rsidR="00BD6027" w:rsidRPr="00BC56D8">
        <w:rPr>
          <w:rFonts w:ascii="Times New Roman" w:hAnsi="Times New Roman" w:cs="Times New Roman"/>
          <w:sz w:val="20"/>
          <w:szCs w:val="20"/>
          <w:lang w:val="bg-BG"/>
        </w:rPr>
        <w:t>7</w:t>
      </w:r>
      <w:r w:rsidRPr="00BC56D8">
        <w:rPr>
          <w:rFonts w:ascii="Times New Roman" w:hAnsi="Times New Roman" w:cs="Times New Roman"/>
          <w:sz w:val="20"/>
          <w:szCs w:val="20"/>
          <w:lang w:val="bg-BG"/>
        </w:rPr>
        <w:t xml:space="preserve"> юли </w:t>
      </w:r>
      <w:r w:rsidR="00BD6027" w:rsidRPr="00BC56D8">
        <w:rPr>
          <w:rFonts w:ascii="Times New Roman" w:hAnsi="Times New Roman" w:cs="Times New Roman"/>
          <w:sz w:val="20"/>
          <w:szCs w:val="20"/>
        </w:rPr>
        <w:t>201</w:t>
      </w:r>
      <w:r w:rsidR="00BD6027" w:rsidRPr="00BC56D8">
        <w:rPr>
          <w:rFonts w:ascii="Times New Roman" w:hAnsi="Times New Roman" w:cs="Times New Roman"/>
          <w:sz w:val="20"/>
          <w:szCs w:val="20"/>
          <w:lang w:val="bg-BG"/>
        </w:rPr>
        <w:t>7 г.</w:t>
      </w: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2438"/>
        <w:gridCol w:w="2053"/>
        <w:gridCol w:w="2031"/>
        <w:gridCol w:w="1630"/>
        <w:gridCol w:w="999"/>
        <w:gridCol w:w="917"/>
        <w:gridCol w:w="2940"/>
      </w:tblGrid>
      <w:tr w:rsidR="009369E7" w:rsidRPr="00C21C3F" w:rsidTr="00FA2FD8">
        <w:tc>
          <w:tcPr>
            <w:tcW w:w="2438" w:type="dxa"/>
          </w:tcPr>
          <w:p w:rsidR="00872622" w:rsidRPr="00C21C3F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21C3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2053" w:type="dxa"/>
          </w:tcPr>
          <w:p w:rsidR="00872622" w:rsidRPr="00C21C3F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21C3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2031" w:type="dxa"/>
          </w:tcPr>
          <w:p w:rsidR="00872622" w:rsidRPr="00C21C3F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21C3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1630" w:type="dxa"/>
          </w:tcPr>
          <w:p w:rsidR="00872622" w:rsidRPr="00C21C3F" w:rsidRDefault="00872622" w:rsidP="009E3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21C3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Сграда/ Зала №</w:t>
            </w:r>
          </w:p>
        </w:tc>
        <w:tc>
          <w:tcPr>
            <w:tcW w:w="999" w:type="dxa"/>
          </w:tcPr>
          <w:p w:rsidR="00872622" w:rsidRPr="00C21C3F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21C3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Начало</w:t>
            </w:r>
          </w:p>
        </w:tc>
        <w:tc>
          <w:tcPr>
            <w:tcW w:w="917" w:type="dxa"/>
          </w:tcPr>
          <w:p w:rsidR="00872622" w:rsidRPr="00C21C3F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21C3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Край</w:t>
            </w:r>
          </w:p>
        </w:tc>
        <w:tc>
          <w:tcPr>
            <w:tcW w:w="2940" w:type="dxa"/>
          </w:tcPr>
          <w:p w:rsidR="00872622" w:rsidRPr="00C21C3F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21C3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Форма на изпитване</w:t>
            </w:r>
          </w:p>
          <w:p w:rsidR="00872622" w:rsidRPr="00C21C3F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21C3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FA2FD8" w:rsidRPr="008E1530" w:rsidTr="00FA2FD8">
        <w:tc>
          <w:tcPr>
            <w:tcW w:w="2438" w:type="dxa"/>
            <w:vAlign w:val="center"/>
          </w:tcPr>
          <w:p w:rsidR="00FA2FD8" w:rsidRPr="008E1530" w:rsidRDefault="00FA2FD8" w:rsidP="00FA2FD8">
            <w:pPr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Подготовка и управление на проекти</w:t>
            </w:r>
            <w:r w:rsidR="00BC56D8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BC56D8" w:rsidRPr="008E1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BC56D8"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изб.</w:t>
            </w:r>
            <w:r w:rsidR="00BC56D8" w:rsidRPr="008E1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3" w:type="dxa"/>
            <w:vAlign w:val="center"/>
          </w:tcPr>
          <w:p w:rsidR="00FA2FD8" w:rsidRPr="008E1530" w:rsidRDefault="00FA2FD8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</w:t>
            </w:r>
            <w:r w:rsid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.М. Стойчева</w:t>
            </w:r>
          </w:p>
        </w:tc>
        <w:tc>
          <w:tcPr>
            <w:tcW w:w="2031" w:type="dxa"/>
            <w:vAlign w:val="center"/>
          </w:tcPr>
          <w:p w:rsidR="00FA2FD8" w:rsidRPr="008E1530" w:rsidRDefault="00FA2FD8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10 </w:t>
            </w:r>
            <w:r w:rsidRPr="008E153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юни</w:t>
            </w: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630" w:type="dxa"/>
            <w:vAlign w:val="center"/>
          </w:tcPr>
          <w:p w:rsidR="00FA2FD8" w:rsidRPr="008E1530" w:rsidRDefault="00FA2FD8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Информационен център на ЕП и ЕК, ул. Раковски</w:t>
            </w:r>
          </w:p>
        </w:tc>
        <w:tc>
          <w:tcPr>
            <w:tcW w:w="999" w:type="dxa"/>
            <w:vAlign w:val="center"/>
          </w:tcPr>
          <w:p w:rsidR="00FA2FD8" w:rsidRPr="008E1530" w:rsidRDefault="00FA2FD8" w:rsidP="008E153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  <w:r w:rsid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</w:t>
            </w:r>
          </w:p>
        </w:tc>
        <w:tc>
          <w:tcPr>
            <w:tcW w:w="917" w:type="dxa"/>
            <w:vAlign w:val="center"/>
          </w:tcPr>
          <w:p w:rsidR="00FA2FD8" w:rsidRPr="008E1530" w:rsidRDefault="00FA2FD8" w:rsidP="008E153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</w:t>
            </w:r>
            <w:r w:rsid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</w:t>
            </w:r>
          </w:p>
        </w:tc>
        <w:tc>
          <w:tcPr>
            <w:tcW w:w="2940" w:type="dxa"/>
            <w:vAlign w:val="center"/>
          </w:tcPr>
          <w:p w:rsidR="00FA2FD8" w:rsidRPr="008E1530" w:rsidRDefault="00FA2FD8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Курсова задача (презентация)</w:t>
            </w:r>
          </w:p>
          <w:p w:rsidR="00FA2FD8" w:rsidRPr="008E1530" w:rsidRDefault="00FA2FD8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Устен изпит по конспект</w:t>
            </w:r>
          </w:p>
        </w:tc>
      </w:tr>
      <w:tr w:rsidR="00627068" w:rsidRPr="008E1530" w:rsidTr="00FA2FD8">
        <w:tc>
          <w:tcPr>
            <w:tcW w:w="2438" w:type="dxa"/>
            <w:vAlign w:val="center"/>
          </w:tcPr>
          <w:p w:rsidR="00627068" w:rsidRPr="005D307D" w:rsidRDefault="00627068" w:rsidP="00FA2F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Информационни системи и аналитични методи в УЧР 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зад.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3" w:type="dxa"/>
            <w:vAlign w:val="center"/>
          </w:tcPr>
          <w:p w:rsidR="00627068" w:rsidRPr="008E1530" w:rsidRDefault="00627068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Доц.К. Харалампиев/</w:t>
            </w:r>
          </w:p>
          <w:p w:rsidR="00627068" w:rsidRPr="008E1530" w:rsidRDefault="00627068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Хон.ас. Д. Димов</w:t>
            </w:r>
          </w:p>
        </w:tc>
        <w:tc>
          <w:tcPr>
            <w:tcW w:w="2031" w:type="dxa"/>
            <w:vAlign w:val="center"/>
          </w:tcPr>
          <w:p w:rsidR="00627068" w:rsidRPr="00E14307" w:rsidRDefault="00627068" w:rsidP="00FA2F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12</w:t>
            </w:r>
            <w:r w:rsidRPr="00E1430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bg-BG"/>
              </w:rPr>
              <w:t xml:space="preserve"> юни </w:t>
            </w: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2017</w:t>
            </w: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 xml:space="preserve"> г.</w:t>
            </w:r>
          </w:p>
        </w:tc>
        <w:tc>
          <w:tcPr>
            <w:tcW w:w="1630" w:type="dxa"/>
            <w:vAlign w:val="center"/>
          </w:tcPr>
          <w:p w:rsidR="00627068" w:rsidRPr="00E14307" w:rsidRDefault="00E14307" w:rsidP="00E143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 xml:space="preserve">Комп. </w:t>
            </w:r>
            <w:r w:rsidR="00627068"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 xml:space="preserve">зала </w:t>
            </w:r>
            <w:r w:rsidR="00627068"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530</w:t>
            </w:r>
          </w:p>
        </w:tc>
        <w:tc>
          <w:tcPr>
            <w:tcW w:w="999" w:type="dxa"/>
            <w:vAlign w:val="center"/>
          </w:tcPr>
          <w:p w:rsidR="00627068" w:rsidRPr="00E14307" w:rsidRDefault="00627068" w:rsidP="008E15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>18</w:t>
            </w:r>
            <w:r w:rsidR="008E1530"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>,</w:t>
            </w: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>00</w:t>
            </w:r>
          </w:p>
        </w:tc>
        <w:tc>
          <w:tcPr>
            <w:tcW w:w="917" w:type="dxa"/>
            <w:vAlign w:val="center"/>
          </w:tcPr>
          <w:p w:rsidR="00627068" w:rsidRPr="00E14307" w:rsidRDefault="00627068" w:rsidP="008E15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>21</w:t>
            </w:r>
            <w:r w:rsidR="008E1530"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>,</w:t>
            </w: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>00</w:t>
            </w:r>
          </w:p>
        </w:tc>
        <w:tc>
          <w:tcPr>
            <w:tcW w:w="2940" w:type="dxa"/>
            <w:vAlign w:val="center"/>
          </w:tcPr>
          <w:p w:rsidR="00627068" w:rsidRPr="008E1530" w:rsidRDefault="00627068" w:rsidP="00FA2F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Две практически задачи: едната на </w:t>
            </w:r>
            <w:proofErr w:type="spellStart"/>
            <w:r w:rsidRPr="008E1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HeRMeS</w:t>
            </w:r>
            <w:proofErr w:type="spellEnd"/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а другата на </w:t>
            </w:r>
            <w:r w:rsidRPr="008E1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SPSS</w:t>
            </w:r>
          </w:p>
        </w:tc>
      </w:tr>
      <w:tr w:rsidR="00627068" w:rsidRPr="008E1530" w:rsidTr="00FA2FD8">
        <w:tc>
          <w:tcPr>
            <w:tcW w:w="2438" w:type="dxa"/>
            <w:vAlign w:val="center"/>
          </w:tcPr>
          <w:p w:rsidR="00627068" w:rsidRPr="005D307D" w:rsidRDefault="00627068" w:rsidP="00FA2FD8">
            <w:pPr>
              <w:rPr>
                <w:rFonts w:ascii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proofErr w:type="spellStart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>Социална</w:t>
            </w:r>
            <w:proofErr w:type="spellEnd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proofErr w:type="spellEnd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>фирмата</w:t>
            </w:r>
            <w:proofErr w:type="spellEnd"/>
            <w:r w:rsidRPr="005D30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изб.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3" w:type="dxa"/>
            <w:vAlign w:val="center"/>
          </w:tcPr>
          <w:p w:rsidR="00627068" w:rsidRPr="008E1530" w:rsidRDefault="00627068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Т. Ракаджийска</w:t>
            </w:r>
          </w:p>
        </w:tc>
        <w:tc>
          <w:tcPr>
            <w:tcW w:w="2031" w:type="dxa"/>
            <w:vAlign w:val="center"/>
          </w:tcPr>
          <w:p w:rsidR="00627068" w:rsidRPr="00E14307" w:rsidRDefault="00627068" w:rsidP="00FA2FD8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highlight w:val="yellow"/>
                <w:lang w:val="bg-BG" w:eastAsia="bg-BG"/>
              </w:rPr>
              <w:t>14 юни</w:t>
            </w:r>
            <w:r w:rsidRPr="00E143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bg-BG" w:eastAsia="bg-BG"/>
              </w:rPr>
              <w:t xml:space="preserve"> 2017 г.</w:t>
            </w:r>
          </w:p>
        </w:tc>
        <w:tc>
          <w:tcPr>
            <w:tcW w:w="1630" w:type="dxa"/>
            <w:vAlign w:val="center"/>
          </w:tcPr>
          <w:p w:rsidR="00627068" w:rsidRPr="00E14307" w:rsidRDefault="00E14307" w:rsidP="00FA2F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>Зала 407</w:t>
            </w:r>
          </w:p>
        </w:tc>
        <w:tc>
          <w:tcPr>
            <w:tcW w:w="999" w:type="dxa"/>
            <w:vAlign w:val="center"/>
          </w:tcPr>
          <w:p w:rsidR="00627068" w:rsidRPr="00E14307" w:rsidRDefault="00627068" w:rsidP="008E153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bg-BG" w:eastAsia="bg-BG"/>
              </w:rPr>
              <w:t>18</w:t>
            </w:r>
            <w:r w:rsidR="008E1530" w:rsidRPr="00E143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bg-BG" w:eastAsia="bg-BG"/>
              </w:rPr>
              <w:t>,</w:t>
            </w:r>
            <w:r w:rsidRPr="00E143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bg-BG" w:eastAsia="bg-BG"/>
              </w:rPr>
              <w:t>00</w:t>
            </w:r>
          </w:p>
        </w:tc>
        <w:tc>
          <w:tcPr>
            <w:tcW w:w="917" w:type="dxa"/>
            <w:vAlign w:val="center"/>
          </w:tcPr>
          <w:p w:rsidR="00627068" w:rsidRPr="00E14307" w:rsidRDefault="00627068" w:rsidP="00FA2F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>20,00</w:t>
            </w:r>
          </w:p>
        </w:tc>
        <w:tc>
          <w:tcPr>
            <w:tcW w:w="2940" w:type="dxa"/>
            <w:vAlign w:val="center"/>
          </w:tcPr>
          <w:p w:rsidR="00627068" w:rsidRPr="008E1530" w:rsidRDefault="00E14307" w:rsidP="00FA2FD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Курсова задача</w:t>
            </w:r>
          </w:p>
        </w:tc>
      </w:tr>
      <w:tr w:rsidR="00627068" w:rsidRPr="008E1530" w:rsidTr="00FA2FD8">
        <w:tc>
          <w:tcPr>
            <w:tcW w:w="2438" w:type="dxa"/>
            <w:vAlign w:val="center"/>
          </w:tcPr>
          <w:p w:rsidR="00627068" w:rsidRPr="005D307D" w:rsidRDefault="00627068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>оценяване</w:t>
            </w:r>
            <w:proofErr w:type="spellEnd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>възнаграждение</w:t>
            </w:r>
            <w:proofErr w:type="spellEnd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spellEnd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>персонала</w:t>
            </w:r>
            <w:proofErr w:type="spellEnd"/>
            <w:r w:rsidRPr="005D30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зад.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3" w:type="dxa"/>
            <w:vAlign w:val="center"/>
          </w:tcPr>
          <w:p w:rsidR="00627068" w:rsidRPr="008E1530" w:rsidRDefault="00627068" w:rsidP="00FA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530">
              <w:rPr>
                <w:rFonts w:ascii="Times New Roman" w:hAnsi="Times New Roman" w:cs="Times New Roman"/>
                <w:sz w:val="20"/>
                <w:szCs w:val="20"/>
              </w:rPr>
              <w:t>Проф.Ж</w:t>
            </w:r>
            <w:proofErr w:type="spellEnd"/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8E1530">
              <w:rPr>
                <w:rFonts w:ascii="Times New Roman" w:hAnsi="Times New Roman" w:cs="Times New Roman"/>
                <w:sz w:val="20"/>
                <w:szCs w:val="20"/>
              </w:rPr>
              <w:t>Владимиров</w:t>
            </w:r>
            <w:proofErr w:type="spellEnd"/>
          </w:p>
        </w:tc>
        <w:tc>
          <w:tcPr>
            <w:tcW w:w="2031" w:type="dxa"/>
            <w:vAlign w:val="center"/>
          </w:tcPr>
          <w:p w:rsidR="00627068" w:rsidRPr="008E1530" w:rsidRDefault="00627068" w:rsidP="00FA2FD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bg-BG"/>
              </w:rPr>
            </w:pPr>
            <w:r w:rsidRPr="008E153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18 </w:t>
            </w:r>
            <w:proofErr w:type="spellStart"/>
            <w:r w:rsidRPr="008E153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юни</w:t>
            </w:r>
            <w:proofErr w:type="spellEnd"/>
            <w:r w:rsidRPr="008E153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bg-BG"/>
              </w:rPr>
              <w:t xml:space="preserve"> 2017 г.</w:t>
            </w:r>
          </w:p>
          <w:p w:rsidR="00627068" w:rsidRPr="008E1530" w:rsidRDefault="008E1530" w:rsidP="008E153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="00627068" w:rsidRPr="008E15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proofErr w:type="spellEnd"/>
            <w:r w:rsidR="00627068" w:rsidRPr="008E15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17 </w:t>
            </w:r>
            <w:proofErr w:type="spellStart"/>
            <w:r w:rsidR="00627068" w:rsidRPr="008E15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627068" w:rsidRPr="008E15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="00627068" w:rsidRPr="008E15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12 </w:t>
            </w:r>
            <w:proofErr w:type="spellStart"/>
            <w:r w:rsidR="00627068" w:rsidRPr="008E15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юни</w:t>
            </w:r>
            <w:proofErr w:type="spellEnd"/>
            <w:r w:rsidR="00627068" w:rsidRPr="008E15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>–</w:t>
            </w:r>
            <w:r w:rsidR="00627068" w:rsidRPr="008E15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27068" w:rsidRPr="008E15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>ване на</w:t>
            </w:r>
            <w:r w:rsidR="00627068" w:rsidRPr="008E15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27068" w:rsidRPr="008E15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проектите</w:t>
            </w:r>
            <w:proofErr w:type="spellEnd"/>
          </w:p>
        </w:tc>
        <w:tc>
          <w:tcPr>
            <w:tcW w:w="1630" w:type="dxa"/>
            <w:vAlign w:val="center"/>
          </w:tcPr>
          <w:p w:rsidR="00627068" w:rsidRPr="008E1530" w:rsidRDefault="008E1530" w:rsidP="008E153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>Б</w:t>
            </w:r>
            <w:proofErr w:type="spellStart"/>
            <w:r w:rsidR="00627068" w:rsidRPr="008E15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лок</w:t>
            </w:r>
            <w:proofErr w:type="spellEnd"/>
            <w:r w:rsidR="00627068" w:rsidRPr="008E15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3, </w:t>
            </w:r>
            <w:proofErr w:type="spellStart"/>
            <w:r w:rsidR="00627068" w:rsidRPr="008E15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зала</w:t>
            </w:r>
            <w:proofErr w:type="spellEnd"/>
            <w:r w:rsidR="00627068" w:rsidRPr="008E15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418</w:t>
            </w:r>
          </w:p>
        </w:tc>
        <w:tc>
          <w:tcPr>
            <w:tcW w:w="999" w:type="dxa"/>
            <w:vAlign w:val="center"/>
          </w:tcPr>
          <w:p w:rsidR="00627068" w:rsidRPr="008E1530" w:rsidRDefault="00627068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917" w:type="dxa"/>
            <w:vAlign w:val="center"/>
          </w:tcPr>
          <w:p w:rsidR="00627068" w:rsidRPr="008E1530" w:rsidRDefault="00627068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940" w:type="dxa"/>
            <w:vAlign w:val="center"/>
          </w:tcPr>
          <w:p w:rsidR="00627068" w:rsidRPr="008E1530" w:rsidRDefault="00627068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</w:t>
            </w:r>
          </w:p>
        </w:tc>
      </w:tr>
      <w:tr w:rsidR="00627068" w:rsidRPr="008E1530" w:rsidTr="00FA2FD8">
        <w:tc>
          <w:tcPr>
            <w:tcW w:w="2438" w:type="dxa"/>
            <w:vAlign w:val="center"/>
          </w:tcPr>
          <w:p w:rsidR="00627068" w:rsidRPr="005D307D" w:rsidRDefault="00627068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>Връзки</w:t>
            </w:r>
            <w:proofErr w:type="spellEnd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>фирмата</w:t>
            </w:r>
            <w:proofErr w:type="spellEnd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D307D">
              <w:rPr>
                <w:rFonts w:ascii="Times New Roman" w:hAnsi="Times New Roman" w:cs="Times New Roman"/>
                <w:sz w:val="20"/>
                <w:szCs w:val="20"/>
              </w:rPr>
              <w:t>обществеността</w:t>
            </w:r>
            <w:proofErr w:type="spellEnd"/>
            <w:r w:rsidRPr="005D30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изб.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3" w:type="dxa"/>
            <w:vAlign w:val="center"/>
          </w:tcPr>
          <w:p w:rsidR="00627068" w:rsidRPr="008E1530" w:rsidRDefault="00627068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И. Мавродиева</w:t>
            </w:r>
          </w:p>
        </w:tc>
        <w:tc>
          <w:tcPr>
            <w:tcW w:w="2031" w:type="dxa"/>
            <w:vAlign w:val="center"/>
          </w:tcPr>
          <w:p w:rsidR="00627068" w:rsidRPr="00E14307" w:rsidRDefault="00627068" w:rsidP="00FA2FD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19 </w:t>
            </w:r>
            <w:proofErr w:type="spellStart"/>
            <w:r w:rsidRPr="00E1430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юни</w:t>
            </w:r>
            <w:proofErr w:type="spellEnd"/>
            <w:r w:rsidRPr="00E14307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2017 г</w:t>
            </w:r>
            <w:r w:rsidRPr="00E14307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  <w:lang w:val="bg-BG"/>
              </w:rPr>
              <w:t>.</w:t>
            </w:r>
            <w:r w:rsidRPr="00E14307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:rsidR="00627068" w:rsidRPr="00E14307" w:rsidRDefault="00E14307" w:rsidP="00E143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  <w:lang w:val="bg-BG"/>
              </w:rPr>
              <w:t xml:space="preserve">Комп. зала </w:t>
            </w:r>
            <w:r w:rsidR="00627068" w:rsidRPr="00E14307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530 </w:t>
            </w:r>
          </w:p>
        </w:tc>
        <w:tc>
          <w:tcPr>
            <w:tcW w:w="999" w:type="dxa"/>
            <w:vAlign w:val="center"/>
          </w:tcPr>
          <w:p w:rsidR="00627068" w:rsidRPr="00E14307" w:rsidRDefault="00627068" w:rsidP="00FA2F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>18,00</w:t>
            </w:r>
          </w:p>
        </w:tc>
        <w:tc>
          <w:tcPr>
            <w:tcW w:w="917" w:type="dxa"/>
            <w:vAlign w:val="center"/>
          </w:tcPr>
          <w:p w:rsidR="00627068" w:rsidRPr="00E14307" w:rsidRDefault="00627068" w:rsidP="00FA2F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>20,00</w:t>
            </w:r>
          </w:p>
        </w:tc>
        <w:tc>
          <w:tcPr>
            <w:tcW w:w="2940" w:type="dxa"/>
            <w:vAlign w:val="center"/>
          </w:tcPr>
          <w:p w:rsidR="00627068" w:rsidRPr="008E1530" w:rsidRDefault="00D3376B" w:rsidP="008E153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proofErr w:type="spellStart"/>
            <w:r w:rsidRPr="008E15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Писмен</w:t>
            </w:r>
            <w:proofErr w:type="spellEnd"/>
            <w:r w:rsidRPr="008E15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15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изпит</w:t>
            </w:r>
            <w:proofErr w:type="spellEnd"/>
            <w:r w:rsidRPr="008E15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8E15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заданията</w:t>
            </w:r>
            <w:proofErr w:type="spellEnd"/>
            <w:r w:rsidRPr="008E15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8E15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Мудъл</w:t>
            </w:r>
            <w:proofErr w:type="spellEnd"/>
          </w:p>
        </w:tc>
      </w:tr>
      <w:tr w:rsidR="008E1530" w:rsidRPr="008E1530" w:rsidTr="001A5CAE">
        <w:tc>
          <w:tcPr>
            <w:tcW w:w="2438" w:type="dxa"/>
            <w:vAlign w:val="center"/>
          </w:tcPr>
          <w:p w:rsidR="008E1530" w:rsidRPr="005D307D" w:rsidRDefault="008E1530" w:rsidP="001A5C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0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Управление на конфликти и трудови отношения 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зад.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3" w:type="dxa"/>
            <w:vAlign w:val="center"/>
          </w:tcPr>
          <w:p w:rsidR="008E1530" w:rsidRPr="008E1530" w:rsidRDefault="008E1530" w:rsidP="001A5C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Д. Хинкова</w:t>
            </w:r>
          </w:p>
        </w:tc>
        <w:tc>
          <w:tcPr>
            <w:tcW w:w="2031" w:type="dxa"/>
            <w:vAlign w:val="center"/>
          </w:tcPr>
          <w:p w:rsidR="008E1530" w:rsidRPr="00E14307" w:rsidRDefault="008E1530" w:rsidP="001A5CAE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val="bg-BG"/>
              </w:rPr>
              <w:t>21 юни</w:t>
            </w:r>
            <w:r w:rsidRPr="00E1430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bg-BG"/>
              </w:rPr>
              <w:t xml:space="preserve"> 2017 г.</w:t>
            </w:r>
          </w:p>
        </w:tc>
        <w:tc>
          <w:tcPr>
            <w:tcW w:w="1630" w:type="dxa"/>
            <w:vAlign w:val="center"/>
          </w:tcPr>
          <w:p w:rsidR="008E1530" w:rsidRPr="00E14307" w:rsidRDefault="008E1530" w:rsidP="000C1A33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bg-BG"/>
              </w:rPr>
              <w:t xml:space="preserve">Блок 4, Конф. </w:t>
            </w:r>
            <w:r w:rsidR="000C1A3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bg-BG"/>
              </w:rPr>
              <w:t>з</w:t>
            </w:r>
            <w:r w:rsidRPr="00E1430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bg-BG"/>
              </w:rPr>
              <w:t>ала  „Яйцето”</w:t>
            </w:r>
          </w:p>
        </w:tc>
        <w:tc>
          <w:tcPr>
            <w:tcW w:w="999" w:type="dxa"/>
            <w:vAlign w:val="center"/>
          </w:tcPr>
          <w:p w:rsidR="008E1530" w:rsidRPr="00E14307" w:rsidRDefault="008E1530" w:rsidP="008E1530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bg-BG"/>
              </w:rPr>
              <w:t>18,00</w:t>
            </w:r>
          </w:p>
        </w:tc>
        <w:tc>
          <w:tcPr>
            <w:tcW w:w="917" w:type="dxa"/>
            <w:vAlign w:val="center"/>
          </w:tcPr>
          <w:p w:rsidR="008E1530" w:rsidRPr="00E14307" w:rsidRDefault="008E1530" w:rsidP="008E1530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bg-BG"/>
              </w:rPr>
              <w:t>20,00</w:t>
            </w:r>
          </w:p>
        </w:tc>
        <w:tc>
          <w:tcPr>
            <w:tcW w:w="2940" w:type="dxa"/>
            <w:vAlign w:val="center"/>
          </w:tcPr>
          <w:p w:rsidR="008E1530" w:rsidRPr="008E1530" w:rsidRDefault="008E1530" w:rsidP="008E1530">
            <w:pPr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  <w:t>Писмен изпит  (Представяне на индивидуална разработка и  практическа задача)</w:t>
            </w:r>
          </w:p>
        </w:tc>
      </w:tr>
      <w:tr w:rsidR="00C86B43" w:rsidRPr="008E1530" w:rsidTr="00FA2FD8">
        <w:tc>
          <w:tcPr>
            <w:tcW w:w="2438" w:type="dxa"/>
            <w:vAlign w:val="center"/>
          </w:tcPr>
          <w:p w:rsidR="00C86B43" w:rsidRPr="005D307D" w:rsidRDefault="00C86B43" w:rsidP="00FA2FD8">
            <w:pPr>
              <w:rPr>
                <w:rFonts w:ascii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5D307D">
              <w:rPr>
                <w:rFonts w:ascii="Times New Roman" w:hAnsi="Times New Roman" w:cs="Times New Roman"/>
                <w:bCs/>
                <w:sz w:val="20"/>
                <w:szCs w:val="20"/>
                <w:lang w:val="bg-BG" w:eastAsia="bg-BG"/>
              </w:rPr>
              <w:t xml:space="preserve">Европейска социална политика 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изб.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3" w:type="dxa"/>
            <w:vAlign w:val="center"/>
          </w:tcPr>
          <w:p w:rsidR="00C86B43" w:rsidRPr="008E1530" w:rsidRDefault="00C86B43" w:rsidP="00FA2FD8">
            <w:pPr>
              <w:rPr>
                <w:rFonts w:ascii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8E1530">
              <w:rPr>
                <w:rFonts w:ascii="Times New Roman" w:hAnsi="Times New Roman" w:cs="Times New Roman"/>
                <w:bCs/>
                <w:sz w:val="20"/>
                <w:szCs w:val="20"/>
                <w:lang w:val="bg-BG" w:eastAsia="bg-BG"/>
              </w:rPr>
              <w:t>Д-р И. Нейков</w:t>
            </w:r>
          </w:p>
        </w:tc>
        <w:tc>
          <w:tcPr>
            <w:tcW w:w="2031" w:type="dxa"/>
            <w:vAlign w:val="center"/>
          </w:tcPr>
          <w:p w:rsidR="00C86B43" w:rsidRPr="00E14307" w:rsidRDefault="00C86B43" w:rsidP="00FA2F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  <w:t>30</w:t>
            </w:r>
            <w:r w:rsidRPr="00E1430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FFFFFF"/>
                <w:lang w:val="bg-BG"/>
              </w:rPr>
              <w:t xml:space="preserve"> юни</w:t>
            </w: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  <w:lang w:val="bg-BG"/>
              </w:rPr>
              <w:t xml:space="preserve"> 2017 г.</w:t>
            </w:r>
          </w:p>
        </w:tc>
        <w:tc>
          <w:tcPr>
            <w:tcW w:w="1630" w:type="dxa"/>
            <w:vAlign w:val="center"/>
          </w:tcPr>
          <w:p w:rsidR="00C86B43" w:rsidRPr="00E14307" w:rsidRDefault="00E14307" w:rsidP="00E143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 xml:space="preserve">Зала </w:t>
            </w:r>
            <w:r w:rsidR="00C86B43"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>407</w:t>
            </w:r>
          </w:p>
        </w:tc>
        <w:tc>
          <w:tcPr>
            <w:tcW w:w="999" w:type="dxa"/>
            <w:vAlign w:val="center"/>
          </w:tcPr>
          <w:p w:rsidR="00C86B43" w:rsidRPr="00E14307" w:rsidRDefault="00C86B43" w:rsidP="00FA2F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>18,00</w:t>
            </w:r>
          </w:p>
        </w:tc>
        <w:tc>
          <w:tcPr>
            <w:tcW w:w="917" w:type="dxa"/>
            <w:vAlign w:val="center"/>
          </w:tcPr>
          <w:p w:rsidR="00C86B43" w:rsidRPr="00E14307" w:rsidRDefault="00C86B43" w:rsidP="00FA2F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>20,00</w:t>
            </w:r>
          </w:p>
        </w:tc>
        <w:tc>
          <w:tcPr>
            <w:tcW w:w="2940" w:type="dxa"/>
            <w:vAlign w:val="center"/>
          </w:tcPr>
          <w:p w:rsidR="00C86B43" w:rsidRPr="008E1530" w:rsidRDefault="00C86B43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Устен изпит</w:t>
            </w:r>
          </w:p>
        </w:tc>
      </w:tr>
      <w:tr w:rsidR="00CC7E97" w:rsidRPr="00C21C3F" w:rsidTr="00FA2FD8">
        <w:tc>
          <w:tcPr>
            <w:tcW w:w="2438" w:type="dxa"/>
            <w:vAlign w:val="center"/>
          </w:tcPr>
          <w:p w:rsidR="00EF7A8D" w:rsidRPr="005D307D" w:rsidRDefault="00EF7A8D" w:rsidP="00FA2F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0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Стратегическо управление на организационната промяна 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зад.</w:t>
            </w:r>
            <w:r w:rsidRPr="005D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3" w:type="dxa"/>
            <w:vAlign w:val="center"/>
          </w:tcPr>
          <w:p w:rsidR="00EF7A8D" w:rsidRPr="008E1530" w:rsidRDefault="00EF7A8D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Бл. Георгиев</w:t>
            </w:r>
          </w:p>
        </w:tc>
        <w:tc>
          <w:tcPr>
            <w:tcW w:w="2031" w:type="dxa"/>
            <w:vAlign w:val="center"/>
          </w:tcPr>
          <w:p w:rsidR="00EF7A8D" w:rsidRPr="00E14307" w:rsidRDefault="002E2BAF" w:rsidP="00FA2F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  <w:t xml:space="preserve">1 </w:t>
            </w:r>
            <w:proofErr w:type="spellStart"/>
            <w:r w:rsidRPr="00E1430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  <w:t>юли</w:t>
            </w:r>
            <w:proofErr w:type="spellEnd"/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2017 г</w:t>
            </w:r>
            <w:r w:rsidR="00CC7E97"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</w:t>
            </w: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:rsidR="00EF7A8D" w:rsidRPr="00E14307" w:rsidRDefault="00E14307" w:rsidP="00E143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  <w:lang w:val="bg-BG"/>
              </w:rPr>
              <w:t xml:space="preserve">Зала </w:t>
            </w:r>
            <w:r w:rsidR="002E2BAF"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407</w:t>
            </w:r>
          </w:p>
        </w:tc>
        <w:tc>
          <w:tcPr>
            <w:tcW w:w="999" w:type="dxa"/>
            <w:vAlign w:val="center"/>
          </w:tcPr>
          <w:p w:rsidR="00EF7A8D" w:rsidRPr="00E14307" w:rsidRDefault="002E2BAF" w:rsidP="00FA2F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>9,00</w:t>
            </w:r>
          </w:p>
        </w:tc>
        <w:tc>
          <w:tcPr>
            <w:tcW w:w="917" w:type="dxa"/>
            <w:vAlign w:val="center"/>
          </w:tcPr>
          <w:p w:rsidR="00EF7A8D" w:rsidRPr="00E14307" w:rsidRDefault="0054374C" w:rsidP="005437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E1430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>11,00</w:t>
            </w:r>
          </w:p>
        </w:tc>
        <w:tc>
          <w:tcPr>
            <w:tcW w:w="2940" w:type="dxa"/>
            <w:vAlign w:val="center"/>
          </w:tcPr>
          <w:p w:rsidR="00EF7A8D" w:rsidRPr="008E1530" w:rsidRDefault="0054374C" w:rsidP="00FA2F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E15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</w:t>
            </w:r>
          </w:p>
        </w:tc>
      </w:tr>
    </w:tbl>
    <w:p w:rsidR="00EF7A8D" w:rsidRPr="00C21C3F" w:rsidRDefault="00EF7A8D" w:rsidP="00EF7A8D">
      <w:pPr>
        <w:jc w:val="center"/>
        <w:rPr>
          <w:rFonts w:ascii="Times New Roman" w:hAnsi="Times New Roman" w:cs="Times New Roman"/>
          <w:color w:val="FF0000"/>
          <w:sz w:val="20"/>
          <w:szCs w:val="20"/>
          <w:lang w:val="bg-BG"/>
        </w:rPr>
      </w:pPr>
    </w:p>
    <w:sectPr w:rsidR="00EF7A8D" w:rsidRPr="00C21C3F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2639D"/>
    <w:rsid w:val="00081B97"/>
    <w:rsid w:val="00097A30"/>
    <w:rsid w:val="000C1A33"/>
    <w:rsid w:val="001873B0"/>
    <w:rsid w:val="001C1E78"/>
    <w:rsid w:val="002172B9"/>
    <w:rsid w:val="002D5292"/>
    <w:rsid w:val="002E2BAF"/>
    <w:rsid w:val="0032358A"/>
    <w:rsid w:val="00333022"/>
    <w:rsid w:val="0035487D"/>
    <w:rsid w:val="00354A13"/>
    <w:rsid w:val="003648AC"/>
    <w:rsid w:val="003C06C4"/>
    <w:rsid w:val="0054374C"/>
    <w:rsid w:val="005C5D84"/>
    <w:rsid w:val="005D0B60"/>
    <w:rsid w:val="005D307D"/>
    <w:rsid w:val="00606A62"/>
    <w:rsid w:val="00627068"/>
    <w:rsid w:val="006D799D"/>
    <w:rsid w:val="00740FF6"/>
    <w:rsid w:val="007D1F57"/>
    <w:rsid w:val="007F03D4"/>
    <w:rsid w:val="00821B4B"/>
    <w:rsid w:val="00872622"/>
    <w:rsid w:val="008D06B7"/>
    <w:rsid w:val="008E1530"/>
    <w:rsid w:val="009277C9"/>
    <w:rsid w:val="009325EB"/>
    <w:rsid w:val="009369E7"/>
    <w:rsid w:val="00942682"/>
    <w:rsid w:val="00967255"/>
    <w:rsid w:val="009F0663"/>
    <w:rsid w:val="009F0BDC"/>
    <w:rsid w:val="009F6B19"/>
    <w:rsid w:val="00A279AE"/>
    <w:rsid w:val="00AB2970"/>
    <w:rsid w:val="00B15D02"/>
    <w:rsid w:val="00B35596"/>
    <w:rsid w:val="00B82B53"/>
    <w:rsid w:val="00BC56D8"/>
    <w:rsid w:val="00BC77DB"/>
    <w:rsid w:val="00BD6027"/>
    <w:rsid w:val="00BF57EC"/>
    <w:rsid w:val="00C00EFC"/>
    <w:rsid w:val="00C21C3F"/>
    <w:rsid w:val="00C27272"/>
    <w:rsid w:val="00C7425C"/>
    <w:rsid w:val="00C86B43"/>
    <w:rsid w:val="00CC60F9"/>
    <w:rsid w:val="00CC7E97"/>
    <w:rsid w:val="00D01AFA"/>
    <w:rsid w:val="00D3376B"/>
    <w:rsid w:val="00D76B8D"/>
    <w:rsid w:val="00DA45EE"/>
    <w:rsid w:val="00DB7EA0"/>
    <w:rsid w:val="00E14307"/>
    <w:rsid w:val="00EB7637"/>
    <w:rsid w:val="00EF7A8D"/>
    <w:rsid w:val="00F44694"/>
    <w:rsid w:val="00F67353"/>
    <w:rsid w:val="00F8652A"/>
    <w:rsid w:val="00FA2FD8"/>
    <w:rsid w:val="00FA7C1F"/>
    <w:rsid w:val="00FC75C5"/>
    <w:rsid w:val="00FD6A75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81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8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2</cp:revision>
  <cp:lastPrinted>2017-05-29T09:22:00Z</cp:lastPrinted>
  <dcterms:created xsi:type="dcterms:W3CDTF">2017-05-29T09:23:00Z</dcterms:created>
  <dcterms:modified xsi:type="dcterms:W3CDTF">2017-05-29T09:23:00Z</dcterms:modified>
</cp:coreProperties>
</file>