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FE" w:rsidRDefault="009C6E46" w:rsidP="00E9387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de-DE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24A8278" wp14:editId="0F7C08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90750" cy="1905000"/>
            <wp:effectExtent l="0" t="0" r="0" b="0"/>
            <wp:wrapSquare wrapText="bothSides"/>
            <wp:docPr id="4" name="Картина 4" descr="logo SU ENG horizontal-t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U ENG horizontal-tu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inline distT="0" distB="0" distL="0" distR="0" wp14:anchorId="0F38A261" wp14:editId="0ABA2541">
            <wp:extent cx="2671200" cy="15264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1200" cy="15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481741693"/>
      <w:bookmarkStart w:id="2" w:name="_Hlk481741712"/>
      <w:bookmarkEnd w:id="1"/>
      <w:bookmarkEnd w:id="2"/>
    </w:p>
    <w:p w:rsidR="00C178FE" w:rsidRDefault="00C178FE" w:rsidP="009C6E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de-DE"/>
        </w:rPr>
      </w:pPr>
    </w:p>
    <w:p w:rsidR="00B25473" w:rsidRDefault="00B25473" w:rsidP="00B56C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de-DE"/>
        </w:rPr>
      </w:pPr>
    </w:p>
    <w:p w:rsidR="00B56CEF" w:rsidRPr="00B25473" w:rsidRDefault="008C4A3B" w:rsidP="00B56C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de-DE"/>
        </w:rPr>
      </w:pPr>
      <w:r w:rsidRPr="00B254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de-DE"/>
        </w:rPr>
        <w:t xml:space="preserve">Program of the </w:t>
      </w:r>
      <w:r w:rsidR="0033347D" w:rsidRPr="00B254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de-DE"/>
        </w:rPr>
        <w:t xml:space="preserve">Humboldt </w:t>
      </w:r>
      <w:r w:rsidR="008C142C" w:rsidRPr="00B254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de-DE"/>
        </w:rPr>
        <w:t>Conference</w:t>
      </w:r>
      <w:r w:rsidR="0033347D" w:rsidRPr="00B254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de-DE"/>
        </w:rPr>
        <w:t xml:space="preserve"> </w:t>
      </w:r>
    </w:p>
    <w:p w:rsidR="00B56CEF" w:rsidRPr="00BF291B" w:rsidRDefault="00B56CEF" w:rsidP="00B5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val="en-US" w:eastAsia="de-DE"/>
        </w:rPr>
      </w:pPr>
      <w:r w:rsidRPr="00BF291B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val="en-US" w:eastAsia="de-DE"/>
        </w:rPr>
        <w:t>New Realism</w:t>
      </w:r>
      <w:r w:rsidR="00B44AC3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val="en-US" w:eastAsia="de-DE"/>
        </w:rPr>
        <w:t xml:space="preserve"> / Der Neue Realismus</w:t>
      </w:r>
    </w:p>
    <w:p w:rsidR="00B56CEF" w:rsidRPr="00BF291B" w:rsidRDefault="00B56CEF" w:rsidP="008C4A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7079"/>
      </w:tblGrid>
      <w:tr w:rsidR="00B25473" w:rsidRPr="00CD6862" w:rsidTr="006E3A64">
        <w:trPr>
          <w:tblCellSpacing w:w="7" w:type="dxa"/>
        </w:trPr>
        <w:tc>
          <w:tcPr>
            <w:tcW w:w="9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5473" w:rsidRPr="00E81BB1" w:rsidRDefault="00B25473" w:rsidP="00724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de-DE"/>
              </w:rPr>
              <w:t>FRIDAY</w:t>
            </w:r>
            <w:r w:rsidRPr="00E81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 xml:space="preserve"> </w:t>
            </w:r>
            <w:r w:rsidRPr="00E81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de-DE"/>
              </w:rPr>
              <w:t xml:space="preserve"> </w:t>
            </w:r>
            <w:r w:rsidRPr="00E81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26.05.2017</w:t>
            </w:r>
          </w:p>
          <w:p w:rsidR="00B25473" w:rsidRPr="00B25473" w:rsidRDefault="00B25473" w:rsidP="00A80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Location: Sofia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de-DE"/>
              </w:rPr>
              <w:t xml:space="preserve"> </w:t>
            </w:r>
            <w:r w:rsidRPr="0008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University (Main Building)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br/>
              <w:t>Aula Magna</w:t>
            </w:r>
          </w:p>
        </w:tc>
      </w:tr>
      <w:tr w:rsidR="00F36407" w:rsidRPr="00CD6862" w:rsidTr="00A805C7">
        <w:trPr>
          <w:trHeight w:val="4248"/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BEC" w:rsidRPr="00724B66" w:rsidRDefault="000B7BEC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8C4A3B" w:rsidRDefault="00CD6862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11.00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de-DE"/>
              </w:rPr>
              <w:t>3</w:t>
            </w:r>
            <w:r w:rsidR="00656F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  <w:p w:rsidR="00656F7D" w:rsidRDefault="00656F7D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656F7D" w:rsidRPr="008C4A3B" w:rsidRDefault="00656F7D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73" w:rsidRPr="00B25473" w:rsidRDefault="00B25473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de-DE"/>
              </w:rPr>
            </w:pPr>
            <w:r w:rsidRPr="00B25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e-DE"/>
              </w:rPr>
              <w:t>Official opening of the conference</w:t>
            </w:r>
            <w:r w:rsidRPr="00B25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 xml:space="preserve"> </w:t>
            </w:r>
          </w:p>
          <w:p w:rsidR="00B25473" w:rsidRDefault="00B25473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de-DE"/>
              </w:rPr>
            </w:pPr>
          </w:p>
          <w:p w:rsidR="00724B66" w:rsidRDefault="00BE76EA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BE76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Maria Stoycheva</w:t>
            </w:r>
            <w:r w:rsidR="00877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,</w:t>
            </w:r>
            <w:r w:rsidR="00E15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Vice-rector</w:t>
            </w:r>
            <w:r w:rsidR="00F36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  <w:p w:rsidR="000B7BEC" w:rsidRDefault="00BE76EA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of</w:t>
            </w:r>
            <w:r w:rsidR="00F36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Sofia </w:t>
            </w:r>
            <w:r w:rsidR="003869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University </w:t>
            </w:r>
            <w:r w:rsidR="00E15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St. Kliment Ohridski</w:t>
            </w:r>
          </w:p>
          <w:p w:rsidR="00BF119A" w:rsidRDefault="00BF119A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477C04" w:rsidRDefault="00F36407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Maurizio Ferraris</w:t>
            </w:r>
            <w:r w:rsidR="008C4A3B" w:rsidRPr="008C4A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,</w:t>
            </w:r>
            <w:r w:rsidR="00E15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President of the Laboratory for Ontology</w:t>
            </w:r>
          </w:p>
          <w:p w:rsidR="00E15E46" w:rsidRDefault="00E15E46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at the University of Turin</w:t>
            </w:r>
          </w:p>
          <w:p w:rsidR="00E15E46" w:rsidRDefault="00E15E46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477C04" w:rsidRDefault="00F36407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Alexander Kanev</w:t>
            </w:r>
            <w:r w:rsidR="00877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, Chair of the Department</w:t>
            </w:r>
          </w:p>
          <w:p w:rsidR="00877908" w:rsidRDefault="00877908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of the History of Philosophy</w:t>
            </w:r>
          </w:p>
          <w:p w:rsidR="00A805C7" w:rsidRDefault="00A805C7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A245BB" w:rsidRPr="00B25473" w:rsidRDefault="00A805C7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Other officials &amp; Congratulatory addresses</w:t>
            </w:r>
          </w:p>
        </w:tc>
      </w:tr>
      <w:tr w:rsidR="00F36407" w:rsidRPr="00CD6862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19A" w:rsidRDefault="00BF119A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656F7D" w:rsidRDefault="00CD6862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11.3</w:t>
            </w:r>
            <w:r w:rsidR="00D1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</w:t>
            </w:r>
            <w:r w:rsidR="008B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12.30</w:t>
            </w:r>
          </w:p>
          <w:p w:rsidR="00BF119A" w:rsidRPr="008C4A3B" w:rsidRDefault="00BF119A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5BB" w:rsidRPr="00C913EA" w:rsidRDefault="008C142C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Maurizio Ferraris</w:t>
            </w:r>
            <w:r w:rsidR="008C4A3B" w:rsidRPr="00C913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Turin</w:t>
            </w:r>
            <w:r w:rsidR="008C4A3B" w:rsidRPr="00C913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): </w:t>
            </w:r>
            <w:r w:rsidR="00CE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Learning F</w:t>
            </w:r>
            <w:r w:rsidR="0015439E" w:rsidRPr="00FE0D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rom Post-Truth</w:t>
            </w:r>
          </w:p>
        </w:tc>
      </w:tr>
      <w:tr w:rsidR="00D10B98" w:rsidRPr="00E15E46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19A" w:rsidRDefault="00BF119A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D10B98" w:rsidRDefault="00CD6862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12.3</w:t>
            </w:r>
            <w:r w:rsidR="00D1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 –</w:t>
            </w:r>
            <w:r w:rsidR="004209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14.00</w:t>
            </w:r>
          </w:p>
          <w:p w:rsidR="00BF119A" w:rsidRDefault="00BF119A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B98" w:rsidRPr="00C913EA" w:rsidRDefault="00D10B98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Lunch</w:t>
            </w:r>
          </w:p>
        </w:tc>
      </w:tr>
      <w:tr w:rsidR="00B25473" w:rsidRPr="00124D66" w:rsidTr="00A805C7">
        <w:trPr>
          <w:tblCellSpacing w:w="7" w:type="dxa"/>
        </w:trPr>
        <w:tc>
          <w:tcPr>
            <w:tcW w:w="9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B25473" w:rsidRPr="00E81BB1" w:rsidRDefault="00A805C7" w:rsidP="00724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lastRenderedPageBreak/>
              <w:t>FRIDAY</w:t>
            </w:r>
            <w:r w:rsidR="00B25473" w:rsidRPr="00E81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 xml:space="preserve"> </w:t>
            </w:r>
            <w:r w:rsidR="00B25473" w:rsidRPr="00E81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br/>
              <w:t>26.05.2017</w:t>
            </w:r>
          </w:p>
          <w:p w:rsidR="00B25473" w:rsidRDefault="00B25473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08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Location: Sofia University (Main Building)</w:t>
            </w:r>
          </w:p>
          <w:p w:rsidR="00B25473" w:rsidRPr="00A805C7" w:rsidRDefault="00B25473" w:rsidP="00A8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New Conference Hall</w:t>
            </w:r>
          </w:p>
        </w:tc>
      </w:tr>
      <w:tr w:rsidR="00D170A8" w:rsidRPr="00CD6862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A8" w:rsidRPr="00E15E46" w:rsidRDefault="0042092F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15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14.00</w:t>
            </w:r>
            <w:r w:rsidR="00D170A8" w:rsidRPr="00E15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–</w:t>
            </w:r>
            <w:r w:rsidRPr="00E15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14.4</w:t>
            </w:r>
            <w:r w:rsidR="00D10B98" w:rsidRPr="00E15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5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22A" w:rsidRPr="007208C1" w:rsidRDefault="0084722A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124D66" w:rsidRPr="000543B7" w:rsidRDefault="00124D66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4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Jens Rometsch (</w:t>
            </w:r>
            <w:r w:rsidR="000543B7" w:rsidRPr="00054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University of </w:t>
            </w:r>
            <w:r w:rsidRPr="00054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Bonn)</w:t>
            </w:r>
          </w:p>
          <w:p w:rsidR="00124D66" w:rsidRPr="000543B7" w:rsidRDefault="00124D66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D10B98" w:rsidRDefault="00124D66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FE0D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What’s a Realist Concept of Reality</w:t>
            </w:r>
            <w:r w:rsidR="002873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?</w:t>
            </w:r>
          </w:p>
          <w:p w:rsidR="00D170A8" w:rsidRPr="00124D66" w:rsidRDefault="00D170A8" w:rsidP="00B668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0B98" w:rsidRPr="00124D66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D59" w:rsidRPr="00124D66" w:rsidRDefault="00FE0D5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D10B98" w:rsidRDefault="0042092F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14.45</w:t>
            </w:r>
            <w:r w:rsidR="00D10B98" w:rsidRPr="0042092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15.30</w:t>
            </w:r>
          </w:p>
          <w:p w:rsidR="00FE0D59" w:rsidRPr="0042092F" w:rsidRDefault="00FE0D5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60B" w:rsidRDefault="0068160B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124D66" w:rsidRPr="00471236" w:rsidRDefault="00124D66" w:rsidP="0072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712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Hyun Kang Kim (</w:t>
            </w:r>
            <w:r w:rsidR="000543B7" w:rsidRPr="004712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University of </w:t>
            </w:r>
            <w:r w:rsidR="00471236" w:rsidRPr="004712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Applied Sciences </w:t>
            </w:r>
            <w:r w:rsidRPr="004712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Düsseldorf)</w:t>
            </w:r>
          </w:p>
          <w:p w:rsidR="00124D66" w:rsidRPr="00471236" w:rsidRDefault="00124D66" w:rsidP="0072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24D66" w:rsidRPr="0042303C" w:rsidRDefault="00124D66" w:rsidP="0072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3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The Real in Film</w:t>
            </w:r>
          </w:p>
          <w:p w:rsidR="00FE0D59" w:rsidRPr="00124D66" w:rsidRDefault="00FE0D59" w:rsidP="00B668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</w:p>
        </w:tc>
      </w:tr>
      <w:tr w:rsidR="00D10B98" w:rsidRPr="00124D66" w:rsidTr="00D10B98">
        <w:trPr>
          <w:trHeight w:val="191"/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D59" w:rsidRPr="00124D66" w:rsidRDefault="00FE0D5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FE0D59" w:rsidRDefault="0042092F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15.3</w:t>
            </w:r>
            <w:r w:rsidR="00D1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 – 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15</w:t>
            </w:r>
          </w:p>
          <w:p w:rsidR="00FE0D59" w:rsidRPr="00D170A8" w:rsidRDefault="00FE0D5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60B" w:rsidRDefault="0068160B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FE0D59" w:rsidRDefault="00714FF3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Enrico Terrone (</w:t>
            </w:r>
            <w:r w:rsidR="0083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FMSH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Paris, </w:t>
            </w:r>
            <w:r w:rsidR="0083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University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Turin)</w:t>
            </w:r>
          </w:p>
          <w:p w:rsidR="00FE0D59" w:rsidRDefault="00FE0D5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471236" w:rsidRDefault="00DD6E9D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FE0D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Does Perception Matter? The Parallel Lives of</w:t>
            </w:r>
          </w:p>
          <w:p w:rsidR="00D10B98" w:rsidRDefault="00DD6E9D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FE0D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 xml:space="preserve"> New Realism and Naïve Realism</w:t>
            </w:r>
          </w:p>
          <w:p w:rsidR="0084722A" w:rsidRPr="00FE0D59" w:rsidRDefault="0084722A" w:rsidP="002E7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42092F" w:rsidRPr="00DD6E9D" w:rsidTr="002E71ED">
        <w:trPr>
          <w:trHeight w:val="1105"/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3C9" w:rsidRDefault="004363C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42092F" w:rsidRDefault="0042092F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16.15 – 16.45</w:t>
            </w:r>
          </w:p>
          <w:p w:rsidR="004363C9" w:rsidRDefault="004363C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22A" w:rsidRDefault="0084722A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42092F" w:rsidRDefault="00C47821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Coffee break</w:t>
            </w:r>
          </w:p>
          <w:p w:rsidR="0084722A" w:rsidRPr="00DD6E9D" w:rsidRDefault="0084722A" w:rsidP="002E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D10B98" w:rsidRPr="00600C90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A6E" w:rsidRDefault="00BB2A6E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D10B98" w:rsidRDefault="00C47821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16.45</w:t>
            </w:r>
            <w:r w:rsidR="00D10B98" w:rsidRPr="00600C9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– </w:t>
            </w:r>
            <w:r w:rsidR="008B0BF8" w:rsidRPr="00600C9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</w:t>
            </w:r>
            <w:r w:rsidR="00600C90" w:rsidRPr="00600C9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</w:t>
            </w:r>
          </w:p>
          <w:p w:rsidR="00BB2A6E" w:rsidRDefault="00BB2A6E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B2A6E" w:rsidRPr="00600C90" w:rsidRDefault="00BB2A6E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60B" w:rsidRPr="007208C1" w:rsidRDefault="0068160B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547238" w:rsidRPr="00A31F7F" w:rsidRDefault="00196E9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A31F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Georgi Kapriev (</w:t>
            </w:r>
            <w:r w:rsidR="00A31F7F" w:rsidRPr="00A31F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University of </w:t>
            </w:r>
            <w:r w:rsidRPr="00A31F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Sofia)</w:t>
            </w:r>
          </w:p>
          <w:p w:rsidR="00547238" w:rsidRPr="00A31F7F" w:rsidRDefault="00547238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D10B98" w:rsidRDefault="00196E9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5472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Das Sein des Gedankens als Gedanke bei Anselm von Canterbury und die Sinnfeldontologie</w:t>
            </w:r>
          </w:p>
          <w:p w:rsidR="00547238" w:rsidRPr="00547238" w:rsidRDefault="00547238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</w:p>
        </w:tc>
      </w:tr>
      <w:tr w:rsidR="00D10B98" w:rsidRPr="00C47821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03C" w:rsidRDefault="0042303C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D10B98" w:rsidRDefault="00C47821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17.30</w:t>
            </w:r>
            <w:r w:rsidR="00536A6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18.15</w:t>
            </w:r>
          </w:p>
          <w:p w:rsidR="0042303C" w:rsidRDefault="0042303C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42303C" w:rsidRPr="00600C90" w:rsidRDefault="0042303C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B07" w:rsidRDefault="005C6B07" w:rsidP="0072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D66" w:rsidRDefault="00124D66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F291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Anton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riedrich Koch (</w:t>
            </w:r>
            <w:r w:rsidR="00A31F7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University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Heidelberg)</w:t>
            </w:r>
          </w:p>
          <w:p w:rsidR="00124D66" w:rsidRDefault="00124D66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D10B98" w:rsidRDefault="00124D66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FE0D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Hermeneutischer Realismus und transzendentaler Idealismus</w:t>
            </w:r>
          </w:p>
          <w:p w:rsidR="00124D66" w:rsidRPr="00C47821" w:rsidRDefault="00124D66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D10B98" w:rsidRPr="00CD6862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B07" w:rsidRDefault="005C6B07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D10B98" w:rsidRPr="00C47821" w:rsidRDefault="00C47821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18.30 – 19.00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B07" w:rsidRDefault="005C6B07" w:rsidP="00724B66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0169BB" w:rsidRDefault="000169BB" w:rsidP="00724B66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Lora Tasseva</w:t>
            </w:r>
          </w:p>
          <w:p w:rsidR="000169BB" w:rsidRPr="000169BB" w:rsidRDefault="000169BB" w:rsidP="00724B66">
            <w:pPr>
              <w:spacing w:after="0" w:line="240" w:lineRule="auto"/>
              <w:jc w:val="center"/>
              <w:rPr>
                <w:rStyle w:val="a3"/>
                <w:lang w:val="en-US"/>
              </w:rPr>
            </w:pPr>
          </w:p>
          <w:p w:rsidR="000169BB" w:rsidRPr="005C6B07" w:rsidRDefault="00124D66" w:rsidP="00724B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Presentation of the </w:t>
            </w:r>
            <w:r w:rsidRPr="00124D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="00614E0A" w:rsidRPr="005C6B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rograms of the Alexander von Humboldt Foundation</w:t>
            </w:r>
          </w:p>
          <w:p w:rsidR="005C6B07" w:rsidRPr="000169BB" w:rsidRDefault="005C6B07" w:rsidP="0072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0B98" w:rsidRPr="00CD6862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BB" w:rsidRDefault="000169BB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D10B98" w:rsidRDefault="00C47821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19.30</w:t>
            </w:r>
          </w:p>
          <w:p w:rsidR="000169BB" w:rsidRPr="001A6E64" w:rsidRDefault="000169BB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BB" w:rsidRDefault="000169BB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D10B98" w:rsidRPr="00C55F60" w:rsidRDefault="000169BB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C55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Reception: Hall Alma Mater</w:t>
            </w:r>
          </w:p>
          <w:p w:rsidR="000169BB" w:rsidRPr="00C55F60" w:rsidRDefault="000169BB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  <w:p w:rsidR="000169BB" w:rsidRPr="00C55F60" w:rsidRDefault="000169BB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C55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(hosted by the Faculty of Philosophy</w:t>
            </w:r>
            <w:r w:rsidR="00425E35" w:rsidRPr="00C55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, Sofia University</w:t>
            </w:r>
            <w:r w:rsidRPr="00C55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)</w:t>
            </w:r>
          </w:p>
          <w:p w:rsidR="00040F02" w:rsidRPr="001A6E64" w:rsidRDefault="00040F02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2E71ED" w:rsidRPr="00124D66" w:rsidTr="002E71ED">
        <w:trPr>
          <w:tblCellSpacing w:w="7" w:type="dxa"/>
        </w:trPr>
        <w:tc>
          <w:tcPr>
            <w:tcW w:w="9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71ED" w:rsidRPr="00A245BB" w:rsidRDefault="002E71ED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lastRenderedPageBreak/>
              <w:t>SATURDAY</w:t>
            </w:r>
          </w:p>
          <w:p w:rsidR="002E71ED" w:rsidRDefault="002E71ED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A2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27.05.2017</w:t>
            </w:r>
          </w:p>
          <w:p w:rsidR="002E71ED" w:rsidRPr="00A245BB" w:rsidRDefault="002E71ED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</w:p>
          <w:p w:rsidR="002E71ED" w:rsidRDefault="002E71ED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08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Location: Sofia University (Main Building)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 xml:space="preserve"> </w:t>
            </w:r>
          </w:p>
          <w:p w:rsidR="002E71ED" w:rsidRPr="002E71ED" w:rsidRDefault="002E71ED" w:rsidP="002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New Conference Hall</w:t>
            </w:r>
          </w:p>
        </w:tc>
      </w:tr>
      <w:tr w:rsidR="00D10B98" w:rsidRPr="004A2D04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B98" w:rsidRPr="008C4A3B" w:rsidRDefault="00D10B98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A6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09.30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0.15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F02" w:rsidRPr="007208C1" w:rsidRDefault="00040F02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040F02" w:rsidRPr="009130CA" w:rsidRDefault="000F1AE3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130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Stilian Yotov (</w:t>
            </w:r>
            <w:r w:rsidR="009130CA" w:rsidRPr="009130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University of </w:t>
            </w:r>
            <w:r w:rsidRPr="009130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Sofia</w:t>
            </w:r>
            <w:r w:rsidR="00040F02" w:rsidRPr="009130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</w:p>
          <w:p w:rsidR="00040F02" w:rsidRPr="009130CA" w:rsidRDefault="00040F02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0F1AE3" w:rsidRPr="00040F02" w:rsidRDefault="003B23AA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Der Neue Realismus und die Wiederentdeckung Schellings</w:t>
            </w:r>
          </w:p>
          <w:p w:rsidR="009130CA" w:rsidRPr="008C4A3B" w:rsidRDefault="009130CA" w:rsidP="002E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D10B98" w:rsidRPr="00124D66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B98" w:rsidRPr="008C4A3B" w:rsidRDefault="00D10B98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10.15 – 11.00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F39" w:rsidRDefault="00A84F39" w:rsidP="0072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40F02" w:rsidRDefault="000F3F0E" w:rsidP="0072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2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Luca Illetterati (</w:t>
            </w:r>
            <w:r w:rsidR="009130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University of </w:t>
            </w:r>
            <w:r w:rsidRPr="004A2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Padua)</w:t>
            </w:r>
          </w:p>
          <w:p w:rsidR="00040F02" w:rsidRDefault="00040F02" w:rsidP="0072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F3F0E" w:rsidRPr="00040F02" w:rsidRDefault="000F3F0E" w:rsidP="0072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40F0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Constructivistic Consequences of New Realism</w:t>
            </w:r>
          </w:p>
          <w:p w:rsidR="007C634B" w:rsidRPr="000F3F0E" w:rsidRDefault="007C634B" w:rsidP="002E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D10B98" w:rsidRPr="000F3F0E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B98" w:rsidRPr="008C4A3B" w:rsidRDefault="00D10B98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11.00 – 11.30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34B" w:rsidRDefault="007C634B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D10B98" w:rsidRDefault="00D10B98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8C4A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Coffee break</w:t>
            </w:r>
          </w:p>
          <w:p w:rsidR="007C634B" w:rsidRPr="008C4A3B" w:rsidRDefault="007C634B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D10B98" w:rsidRPr="00CD6862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B98" w:rsidRPr="008C4A3B" w:rsidRDefault="00D10B98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11.30</w:t>
            </w:r>
            <w:r w:rsidRPr="008C4A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– </w:t>
            </w:r>
            <w:r w:rsidR="009272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12.30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6F3" w:rsidRDefault="005C16F3" w:rsidP="0072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15A8" w:rsidRDefault="007C15A8" w:rsidP="0072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Markus Gabriel (</w:t>
            </w:r>
            <w:r w:rsidR="00D61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University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Bonn)</w:t>
            </w:r>
          </w:p>
          <w:p w:rsidR="007C15A8" w:rsidRDefault="007C15A8" w:rsidP="0072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562B" w:rsidRDefault="00D10B98" w:rsidP="00724B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C15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Mental Realism </w:t>
            </w:r>
            <w:r w:rsidR="003856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–</w:t>
            </w:r>
            <w:r w:rsidRPr="007C15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4C42A4" w:rsidRDefault="00D10B98" w:rsidP="00724B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C15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 Realism’s Philosophy of Mental Appearances</w:t>
            </w:r>
          </w:p>
          <w:p w:rsidR="00D10B98" w:rsidRPr="008C4A3B" w:rsidRDefault="00D10B98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D10B98" w:rsidRPr="008B5398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B98" w:rsidRDefault="003052A3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12.30 – 13.15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FB3" w:rsidRDefault="00284FB3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7C15A8" w:rsidRPr="00D6108F" w:rsidRDefault="003C6F56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D610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Christo Todorov (</w:t>
            </w:r>
            <w:r w:rsidR="00D6108F" w:rsidRPr="00D610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New Bulgarian University, </w:t>
            </w:r>
            <w:r w:rsidR="005D2600" w:rsidRPr="00D610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Sofia)</w:t>
            </w:r>
          </w:p>
          <w:p w:rsidR="007C15A8" w:rsidRPr="00D6108F" w:rsidRDefault="007C15A8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3C6F56" w:rsidRDefault="003C6F56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7C15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Wozu brauchen wir den Wahrheitsbegriff?</w:t>
            </w:r>
          </w:p>
          <w:p w:rsidR="00D10B98" w:rsidRPr="00087E5B" w:rsidRDefault="00D10B98" w:rsidP="0072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B98" w:rsidRPr="00D95149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B98" w:rsidRPr="00AD2A6C" w:rsidRDefault="007A7C94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13.15</w:t>
            </w:r>
            <w:r w:rsidR="00D10B98" w:rsidRPr="00AD2A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–</w:t>
            </w:r>
            <w:r w:rsidR="00D1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14.30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2D3" w:rsidRDefault="00F312D3" w:rsidP="0072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10B98" w:rsidRDefault="00D10B98" w:rsidP="0072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Lunch</w:t>
            </w:r>
          </w:p>
          <w:p w:rsidR="00D10B98" w:rsidRPr="00AD2A6C" w:rsidRDefault="00D10B98" w:rsidP="0072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0B98" w:rsidRPr="00CD6862" w:rsidTr="002E71ED">
        <w:trPr>
          <w:trHeight w:val="1810"/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767" w:rsidRDefault="00B30767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B30767" w:rsidRDefault="00B30767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D10B98" w:rsidRPr="008C4A3B" w:rsidRDefault="00D10B98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14.30 – 15.15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79B" w:rsidRDefault="005D2600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Alexander Kanev (</w:t>
            </w:r>
            <w:r w:rsidR="00B44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University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Sofia)</w:t>
            </w:r>
          </w:p>
          <w:p w:rsidR="0094579B" w:rsidRDefault="0094579B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3973D0" w:rsidRPr="002E71ED" w:rsidRDefault="003C6F56" w:rsidP="002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9457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How Is (Non-)Being Possible?</w:t>
            </w:r>
            <w:r w:rsidR="002E71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br/>
            </w:r>
            <w:r w:rsidR="001114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 xml:space="preserve">On </w:t>
            </w:r>
            <w:r w:rsidR="00564B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the First</w:t>
            </w:r>
            <w:r w:rsidR="00EC64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 xml:space="preserve"> Principles</w:t>
            </w:r>
            <w:r w:rsidRPr="009457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 xml:space="preserve"> </w:t>
            </w:r>
            <w:r w:rsidR="00564B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of Reality</w:t>
            </w:r>
          </w:p>
        </w:tc>
      </w:tr>
      <w:tr w:rsidR="00D10B98" w:rsidRPr="00CD6862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B98" w:rsidRPr="003C6F56" w:rsidRDefault="00D10B98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3C6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15.15 – 16.00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66" w:rsidRDefault="00F80066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976B8E" w:rsidRDefault="00976B8E" w:rsidP="0097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D4E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Tiziana Andina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University of </w:t>
            </w:r>
            <w:r w:rsidRPr="000D4E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Turin):</w:t>
            </w:r>
          </w:p>
          <w:p w:rsidR="00976B8E" w:rsidRDefault="00976B8E" w:rsidP="0097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976B8E" w:rsidRPr="00E87613" w:rsidRDefault="00976B8E" w:rsidP="0097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E876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 a Realistic Conception of the State</w:t>
            </w:r>
          </w:p>
          <w:p w:rsidR="00D10B98" w:rsidRPr="000B5508" w:rsidRDefault="00D10B98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D10B98" w:rsidRPr="008B5398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B98" w:rsidRPr="001F7685" w:rsidRDefault="00D10B98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16.00</w:t>
            </w:r>
            <w:r w:rsidRPr="001F76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– 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30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EDF" w:rsidRDefault="00045EDF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D10B98" w:rsidRDefault="00D10B98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8C4A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Coffee break</w:t>
            </w:r>
          </w:p>
          <w:p w:rsidR="00D10B98" w:rsidRPr="008C4A3B" w:rsidRDefault="00D10B98" w:rsidP="00F4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D10B98" w:rsidRPr="00124D66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B98" w:rsidRPr="008C4A3B" w:rsidRDefault="00D10B98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16.30 – 17.15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66" w:rsidRPr="000B02B6" w:rsidRDefault="00F80066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7C5C27" w:rsidRDefault="005D2600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lastRenderedPageBreak/>
              <w:t xml:space="preserve">Katerina Kolozova </w:t>
            </w:r>
          </w:p>
          <w:p w:rsidR="00E560B2" w:rsidRDefault="005D2600" w:rsidP="0072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="007C5C27" w:rsidRPr="007C5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 of Social Sciences and Humanities</w:t>
            </w:r>
            <w:r w:rsidR="005E7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Skopje)</w:t>
            </w:r>
          </w:p>
          <w:p w:rsidR="00E560B2" w:rsidRDefault="00E560B2" w:rsidP="0072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72E8" w:rsidRDefault="0003774D" w:rsidP="00724B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560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Some Political Considerations of the Inhuman</w:t>
            </w:r>
          </w:p>
          <w:p w:rsidR="0003774D" w:rsidRDefault="0003774D" w:rsidP="00724B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560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 an Automated Era</w:t>
            </w:r>
          </w:p>
          <w:p w:rsidR="00196E99" w:rsidRPr="0003774D" w:rsidRDefault="00196E9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303E69" w:rsidRPr="00124D66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0B2" w:rsidRDefault="00E560B2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303E69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17.15 – 18.00</w:t>
            </w:r>
          </w:p>
          <w:p w:rsidR="00E560B2" w:rsidRPr="008C4A3B" w:rsidRDefault="00E560B2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5F6" w:rsidRDefault="00B305F6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E560B2" w:rsidRDefault="005D2600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Nikolai Milkov (</w:t>
            </w:r>
            <w:r w:rsidR="00E6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University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Paderborn)</w:t>
            </w:r>
          </w:p>
          <w:p w:rsidR="00EF1B70" w:rsidRDefault="00EF1B70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303E69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E56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What Is Analytic Philosophy?</w:t>
            </w:r>
          </w:p>
          <w:p w:rsidR="00E560B2" w:rsidRPr="00E560B2" w:rsidRDefault="00E560B2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303E69" w:rsidRPr="00B305F6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30F" w:rsidRPr="00BF291B" w:rsidRDefault="0017730F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17730F" w:rsidRPr="00BF291B" w:rsidRDefault="0017730F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303E69" w:rsidRDefault="00B305F6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18.00 – 19.00</w:t>
            </w:r>
          </w:p>
          <w:p w:rsidR="0017730F" w:rsidRDefault="0017730F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7730F" w:rsidRPr="00E72E98" w:rsidRDefault="0017730F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85F" w:rsidRDefault="00E6685F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17730F" w:rsidRDefault="0017730F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Mario de Caro (</w:t>
            </w:r>
            <w:r w:rsidR="00BE69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University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Rome</w:t>
            </w:r>
            <w:r w:rsidR="00BE69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III, </w:t>
            </w:r>
            <w:r w:rsidR="00124C8F" w:rsidRPr="006E3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Tufts University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</w:p>
          <w:p w:rsidR="00135102" w:rsidRDefault="00135102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303E69" w:rsidRPr="0017730F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177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Realism and Pluralism</w:t>
            </w:r>
          </w:p>
          <w:p w:rsidR="00E6685F" w:rsidRPr="00D95149" w:rsidRDefault="00E6685F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303E69" w:rsidRPr="00CD6862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E69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19.30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DEA" w:rsidRDefault="00684DEA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303E69" w:rsidRPr="00C55F60" w:rsidRDefault="00684DEA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C55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Reception: Alma Mater Hall</w:t>
            </w:r>
          </w:p>
          <w:p w:rsidR="00684DEA" w:rsidRDefault="00684DEA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684DEA" w:rsidRDefault="00684DEA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C55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(hosted by the Department of the History of Philosophy)</w:t>
            </w:r>
          </w:p>
          <w:p w:rsidR="00F402B1" w:rsidRPr="002D6D15" w:rsidRDefault="00F402B1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F412B4" w:rsidRPr="00B56CEF" w:rsidTr="00F412B4">
        <w:trPr>
          <w:tblCellSpacing w:w="7" w:type="dxa"/>
        </w:trPr>
        <w:tc>
          <w:tcPr>
            <w:tcW w:w="9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12B4" w:rsidRDefault="00F412B4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SUNDAY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br/>
            </w:r>
            <w:r w:rsidRPr="00A2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28.05.2017</w:t>
            </w:r>
          </w:p>
          <w:p w:rsidR="00F412B4" w:rsidRPr="00A245BB" w:rsidRDefault="00F412B4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</w:p>
          <w:p w:rsidR="00F412B4" w:rsidRDefault="00F412B4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08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Location: Sofia University (Main Building)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 xml:space="preserve"> </w:t>
            </w:r>
          </w:p>
          <w:p w:rsidR="00F412B4" w:rsidRPr="008454F0" w:rsidRDefault="00F412B4" w:rsidP="0084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New Conference Hall</w:t>
            </w:r>
          </w:p>
        </w:tc>
      </w:tr>
      <w:tr w:rsidR="00303E69" w:rsidRPr="00CD6862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767" w:rsidRDefault="00B30767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303E69" w:rsidRPr="008C4A3B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10.00 – 10.45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8E" w:rsidRDefault="00976B8E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976B8E" w:rsidRDefault="00976B8E" w:rsidP="0097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Jan Voosholz (University of Bonn)</w:t>
            </w:r>
          </w:p>
          <w:p w:rsidR="00976B8E" w:rsidRDefault="00976B8E" w:rsidP="0097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976B8E" w:rsidRDefault="00976B8E" w:rsidP="00976B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Formal Ontological Game. Does Meillassoux's Speculative Realism Need a C</w:t>
            </w:r>
            <w:r w:rsidRPr="009457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orrelation?</w:t>
            </w:r>
          </w:p>
          <w:p w:rsidR="00174A9D" w:rsidRPr="00457176" w:rsidRDefault="00174A9D" w:rsidP="00F4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303E69" w:rsidRPr="00CD6862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E69" w:rsidRPr="00457176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10.45 – 11.30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CB8" w:rsidRDefault="001B1CB8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1B1CB8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4571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Stanimir Panayotov (</w:t>
            </w:r>
            <w:r w:rsidR="00741F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Central European University, </w:t>
            </w:r>
            <w:r w:rsidRPr="004571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Budapest)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:</w:t>
            </w:r>
          </w:p>
          <w:p w:rsidR="001B1CB8" w:rsidRDefault="001B1CB8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303E69" w:rsidRPr="006A6707" w:rsidRDefault="007208C1" w:rsidP="00724B66">
            <w:pPr>
              <w:spacing w:after="0" w:line="240" w:lineRule="auto"/>
              <w:jc w:val="center"/>
              <w:rPr>
                <w:rStyle w:val="5yl5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Style w:val="5yl5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Speculative Manhood</w:t>
            </w:r>
            <w:r w:rsidR="00F412B4">
              <w:rPr>
                <w:rStyle w:val="5yl5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="00303E69" w:rsidRPr="006A6707">
              <w:rPr>
                <w:rStyle w:val="5yl5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Nihilism, Eliminativism and Realism</w:t>
            </w:r>
          </w:p>
          <w:p w:rsidR="00741FFF" w:rsidRPr="000D4E9E" w:rsidRDefault="00741FFF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303E69" w:rsidRPr="00B81A70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E69" w:rsidRPr="000D4E9E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11.30 – 12.15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FF" w:rsidRPr="007208C1" w:rsidRDefault="00741FFF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6A6707" w:rsidRPr="00A25991" w:rsidRDefault="006A6707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A25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Svetlana Sabeva (</w:t>
            </w:r>
            <w:r w:rsidR="00A25991" w:rsidRPr="00A25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University of </w:t>
            </w:r>
            <w:r w:rsidRPr="00A25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Plovdiv)</w:t>
            </w:r>
          </w:p>
          <w:p w:rsidR="006A6707" w:rsidRPr="00A25991" w:rsidRDefault="006A6707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A25991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6A67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 xml:space="preserve">Phänomenologie der lebendigen Erde: </w:t>
            </w:r>
          </w:p>
          <w:p w:rsidR="00303E69" w:rsidRPr="006A6707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6A67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Realismus ohne Naturalismus</w:t>
            </w:r>
          </w:p>
          <w:p w:rsidR="006A6707" w:rsidRPr="0003774D" w:rsidRDefault="006A6707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03E69" w:rsidRPr="00B81A70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E69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12.15 – 13.30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613" w:rsidRDefault="00E87613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303E69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Lunch</w:t>
            </w:r>
          </w:p>
          <w:p w:rsidR="0089307F" w:rsidRPr="00B81A70" w:rsidRDefault="0089307F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03E69" w:rsidRPr="00124D66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E69" w:rsidRPr="00525792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13</w:t>
            </w:r>
            <w:r w:rsidRPr="005257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 – 13.45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8C1" w:rsidRDefault="007208C1" w:rsidP="0099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1314DC" w:rsidRDefault="001314DC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Tobias Keiling (</w:t>
            </w:r>
            <w:r w:rsidR="0089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University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Freiburg)</w:t>
            </w:r>
          </w:p>
          <w:p w:rsidR="007208C1" w:rsidRDefault="007208C1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303E69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1314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What Is Phenomenological Realism?</w:t>
            </w:r>
          </w:p>
          <w:p w:rsidR="00303E69" w:rsidRPr="000B02B6" w:rsidRDefault="00303E69" w:rsidP="004D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303E69" w:rsidRPr="00CD6862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E69" w:rsidRPr="00457176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  <w:r w:rsidRPr="005257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45 – 14.30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8C1" w:rsidRDefault="007208C1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B542CC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4571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Georgi Gerjikov (</w:t>
            </w:r>
            <w:r w:rsidR="0089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University of </w:t>
            </w:r>
            <w:r w:rsidRPr="004571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Sofia)</w:t>
            </w:r>
          </w:p>
          <w:p w:rsidR="00B542CC" w:rsidRDefault="00B542CC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303E69" w:rsidRDefault="00303E69" w:rsidP="00724B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542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Fields of Sense and the Contemporary Status of the Subject</w:t>
            </w:r>
          </w:p>
          <w:p w:rsidR="00303E69" w:rsidRPr="00B73542" w:rsidRDefault="00303E69" w:rsidP="00F4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303E69" w:rsidRPr="00D170A8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E69" w:rsidRPr="00525792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14.30 – 15.00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2CC" w:rsidRDefault="00B542CC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303E69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Coffee break</w:t>
            </w:r>
          </w:p>
          <w:p w:rsidR="00B542CC" w:rsidRPr="00457176" w:rsidRDefault="00B542CC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303E69" w:rsidRPr="00CD6862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E69" w:rsidRPr="00457176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15.00</w:t>
            </w:r>
            <w:r w:rsidRPr="004571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– 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45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F60" w:rsidRDefault="00C55F60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B542CC" w:rsidRDefault="00BF291B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Vassil Vidinsky</w:t>
            </w:r>
            <w:r w:rsidR="00B542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(</w:t>
            </w:r>
            <w:r w:rsidR="0089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University of </w:t>
            </w:r>
            <w:r w:rsidR="00B542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Sofia)</w:t>
            </w:r>
          </w:p>
          <w:p w:rsidR="00B542CC" w:rsidRDefault="00B542CC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303E69" w:rsidRPr="00B542CC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B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 xml:space="preserve">The Notion of </w:t>
            </w:r>
            <w:r w:rsidR="00F412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‘</w:t>
            </w:r>
            <w:r w:rsidRPr="00B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Metaphysical Context</w:t>
            </w:r>
            <w:r w:rsidR="00F412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’</w:t>
            </w:r>
            <w:r w:rsidRPr="00B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 xml:space="preserve"> and the New Realism</w:t>
            </w:r>
          </w:p>
          <w:p w:rsidR="002D6D15" w:rsidRPr="00457176" w:rsidRDefault="002D6D15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303E69" w:rsidRPr="00CD6862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E69" w:rsidRPr="00457176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15.45</w:t>
            </w:r>
            <w:r w:rsidRPr="004571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16.30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2CC" w:rsidRDefault="00B542CC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B542CC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Alex Kostova (</w:t>
            </w:r>
            <w:r w:rsidR="0089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University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Sofia):</w:t>
            </w:r>
          </w:p>
          <w:p w:rsidR="00B542CC" w:rsidRDefault="00B542CC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303E69" w:rsidRPr="00B542CC" w:rsidRDefault="002E6D45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 xml:space="preserve">Truth </w:t>
            </w:r>
            <w:r w:rsidRPr="00B44A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W</w:t>
            </w:r>
            <w:r w:rsidR="00B542CC" w:rsidRPr="00B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 xml:space="preserve">ithout Representation: </w:t>
            </w:r>
            <w:r w:rsidR="007208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New Realist Ways of</w:t>
            </w:r>
            <w:r w:rsidR="00303E69" w:rsidRPr="00B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 xml:space="preserve"> Overcoming Dogmatism</w:t>
            </w:r>
          </w:p>
          <w:p w:rsidR="00303E69" w:rsidRPr="00457176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303E69" w:rsidRPr="00D170A8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E69" w:rsidRDefault="00B542CC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16.30 – 16.45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2CC" w:rsidRDefault="00B542CC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B542CC" w:rsidRDefault="00B542CC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Alexander Kanev (</w:t>
            </w:r>
            <w:r w:rsidR="0089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University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Sofia)</w:t>
            </w:r>
          </w:p>
          <w:p w:rsidR="00B542CC" w:rsidRDefault="00B542CC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B542CC" w:rsidRPr="00B542CC" w:rsidRDefault="00B542CC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B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Closing Remarks</w:t>
            </w:r>
          </w:p>
          <w:p w:rsidR="00303E69" w:rsidRDefault="00303E69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B542CC" w:rsidRPr="00D170A8" w:rsidTr="00E81BB1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2CC" w:rsidRDefault="00B542CC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B542CC" w:rsidRDefault="00B542CC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20.00</w:t>
            </w:r>
          </w:p>
          <w:p w:rsidR="00864162" w:rsidRDefault="00864162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2CC" w:rsidRDefault="00B542CC" w:rsidP="007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Dinner</w:t>
            </w:r>
          </w:p>
        </w:tc>
      </w:tr>
    </w:tbl>
    <w:p w:rsidR="00456216" w:rsidRPr="00457176" w:rsidRDefault="006401F7" w:rsidP="00724B66">
      <w:pPr>
        <w:jc w:val="center"/>
        <w:rPr>
          <w:lang w:val="en-US"/>
        </w:rPr>
      </w:pPr>
    </w:p>
    <w:sectPr w:rsidR="00456216" w:rsidRPr="0045717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F7" w:rsidRDefault="006401F7" w:rsidP="006E3A64">
      <w:pPr>
        <w:spacing w:after="0" w:line="240" w:lineRule="auto"/>
      </w:pPr>
      <w:r>
        <w:separator/>
      </w:r>
    </w:p>
  </w:endnote>
  <w:endnote w:type="continuationSeparator" w:id="0">
    <w:p w:rsidR="006401F7" w:rsidRDefault="006401F7" w:rsidP="006E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140013"/>
      <w:docPartObj>
        <w:docPartGallery w:val="Page Numbers (Bottom of Page)"/>
        <w:docPartUnique/>
      </w:docPartObj>
    </w:sdtPr>
    <w:sdtEndPr/>
    <w:sdtContent>
      <w:p w:rsidR="006E3A64" w:rsidRDefault="006E3A6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A38" w:rsidRPr="002C3A38">
          <w:rPr>
            <w:noProof/>
            <w:lang w:val="bg-BG"/>
          </w:rPr>
          <w:t>1</w:t>
        </w:r>
        <w:r>
          <w:fldChar w:fldCharType="end"/>
        </w:r>
      </w:p>
    </w:sdtContent>
  </w:sdt>
  <w:p w:rsidR="006E3A64" w:rsidRDefault="006E3A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F7" w:rsidRDefault="006401F7" w:rsidP="006E3A64">
      <w:pPr>
        <w:spacing w:after="0" w:line="240" w:lineRule="auto"/>
      </w:pPr>
      <w:r>
        <w:separator/>
      </w:r>
    </w:p>
  </w:footnote>
  <w:footnote w:type="continuationSeparator" w:id="0">
    <w:p w:rsidR="006401F7" w:rsidRDefault="006401F7" w:rsidP="006E3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A4A3D"/>
    <w:multiLevelType w:val="multilevel"/>
    <w:tmpl w:val="AF0E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3B"/>
    <w:rsid w:val="0001270B"/>
    <w:rsid w:val="000169BB"/>
    <w:rsid w:val="00023DF9"/>
    <w:rsid w:val="0003774D"/>
    <w:rsid w:val="00040F02"/>
    <w:rsid w:val="00045EDF"/>
    <w:rsid w:val="000543B7"/>
    <w:rsid w:val="00087E5B"/>
    <w:rsid w:val="000931D5"/>
    <w:rsid w:val="00097009"/>
    <w:rsid w:val="000B02B6"/>
    <w:rsid w:val="000B5508"/>
    <w:rsid w:val="000B7BEC"/>
    <w:rsid w:val="000D03C6"/>
    <w:rsid w:val="000D3B61"/>
    <w:rsid w:val="000D4E9E"/>
    <w:rsid w:val="000E5702"/>
    <w:rsid w:val="000F1AE3"/>
    <w:rsid w:val="000F351B"/>
    <w:rsid w:val="000F3F0E"/>
    <w:rsid w:val="001114C8"/>
    <w:rsid w:val="00124C8F"/>
    <w:rsid w:val="00124D66"/>
    <w:rsid w:val="00125058"/>
    <w:rsid w:val="001314DC"/>
    <w:rsid w:val="00135102"/>
    <w:rsid w:val="00137CAB"/>
    <w:rsid w:val="0015439E"/>
    <w:rsid w:val="00174A9D"/>
    <w:rsid w:val="0017730F"/>
    <w:rsid w:val="00196E99"/>
    <w:rsid w:val="001A1F2F"/>
    <w:rsid w:val="001A2B75"/>
    <w:rsid w:val="001A6E64"/>
    <w:rsid w:val="001B1CB8"/>
    <w:rsid w:val="001F4EAD"/>
    <w:rsid w:val="001F7685"/>
    <w:rsid w:val="0021757A"/>
    <w:rsid w:val="00243EFA"/>
    <w:rsid w:val="00284FB3"/>
    <w:rsid w:val="00287310"/>
    <w:rsid w:val="002A7A4C"/>
    <w:rsid w:val="002B0280"/>
    <w:rsid w:val="002B4565"/>
    <w:rsid w:val="002C11CB"/>
    <w:rsid w:val="002C3A38"/>
    <w:rsid w:val="002D6D15"/>
    <w:rsid w:val="002E6D45"/>
    <w:rsid w:val="002E71ED"/>
    <w:rsid w:val="002F7F72"/>
    <w:rsid w:val="00303548"/>
    <w:rsid w:val="00303E69"/>
    <w:rsid w:val="003052A3"/>
    <w:rsid w:val="00323934"/>
    <w:rsid w:val="0033347D"/>
    <w:rsid w:val="00355ED7"/>
    <w:rsid w:val="00380B6B"/>
    <w:rsid w:val="00380C76"/>
    <w:rsid w:val="0038562B"/>
    <w:rsid w:val="003869E5"/>
    <w:rsid w:val="00390ED2"/>
    <w:rsid w:val="003959FB"/>
    <w:rsid w:val="003973D0"/>
    <w:rsid w:val="003A0BD7"/>
    <w:rsid w:val="003B23AA"/>
    <w:rsid w:val="003C6F56"/>
    <w:rsid w:val="003D0A1F"/>
    <w:rsid w:val="003F4F9E"/>
    <w:rsid w:val="00410B9F"/>
    <w:rsid w:val="0042092F"/>
    <w:rsid w:val="0042303C"/>
    <w:rsid w:val="00425E35"/>
    <w:rsid w:val="004363C9"/>
    <w:rsid w:val="00457176"/>
    <w:rsid w:val="00471236"/>
    <w:rsid w:val="00473A36"/>
    <w:rsid w:val="00477C04"/>
    <w:rsid w:val="004901FC"/>
    <w:rsid w:val="004A2D04"/>
    <w:rsid w:val="004B3D8F"/>
    <w:rsid w:val="004C42A4"/>
    <w:rsid w:val="004D3F94"/>
    <w:rsid w:val="004F13BC"/>
    <w:rsid w:val="00525792"/>
    <w:rsid w:val="00536A6E"/>
    <w:rsid w:val="00547238"/>
    <w:rsid w:val="00552DC7"/>
    <w:rsid w:val="00564BC7"/>
    <w:rsid w:val="00583E89"/>
    <w:rsid w:val="005A3044"/>
    <w:rsid w:val="005A6936"/>
    <w:rsid w:val="005C16F3"/>
    <w:rsid w:val="005C6B07"/>
    <w:rsid w:val="005D04E6"/>
    <w:rsid w:val="005D2600"/>
    <w:rsid w:val="005E7D9B"/>
    <w:rsid w:val="00600C90"/>
    <w:rsid w:val="00613AF2"/>
    <w:rsid w:val="00614E0A"/>
    <w:rsid w:val="006401F7"/>
    <w:rsid w:val="00650872"/>
    <w:rsid w:val="00656F7D"/>
    <w:rsid w:val="00656F8C"/>
    <w:rsid w:val="0068160B"/>
    <w:rsid w:val="00684DEA"/>
    <w:rsid w:val="00687A62"/>
    <w:rsid w:val="00693F6B"/>
    <w:rsid w:val="006979B5"/>
    <w:rsid w:val="00697C3E"/>
    <w:rsid w:val="006A6707"/>
    <w:rsid w:val="006B410C"/>
    <w:rsid w:val="006C08FE"/>
    <w:rsid w:val="006E20F9"/>
    <w:rsid w:val="006E302D"/>
    <w:rsid w:val="006E3A64"/>
    <w:rsid w:val="006F1F90"/>
    <w:rsid w:val="006F2AA5"/>
    <w:rsid w:val="00714FF3"/>
    <w:rsid w:val="007208C1"/>
    <w:rsid w:val="00721CA8"/>
    <w:rsid w:val="007243A2"/>
    <w:rsid w:val="00724B66"/>
    <w:rsid w:val="00741FFF"/>
    <w:rsid w:val="007A7C94"/>
    <w:rsid w:val="007C15A8"/>
    <w:rsid w:val="007C5C27"/>
    <w:rsid w:val="007C634B"/>
    <w:rsid w:val="0083067F"/>
    <w:rsid w:val="008454F0"/>
    <w:rsid w:val="0084722A"/>
    <w:rsid w:val="00857E71"/>
    <w:rsid w:val="00864162"/>
    <w:rsid w:val="0086525C"/>
    <w:rsid w:val="00865419"/>
    <w:rsid w:val="00877908"/>
    <w:rsid w:val="0089307F"/>
    <w:rsid w:val="008A7415"/>
    <w:rsid w:val="008B0BF8"/>
    <w:rsid w:val="008B5398"/>
    <w:rsid w:val="008C142C"/>
    <w:rsid w:val="008C4A3B"/>
    <w:rsid w:val="008E59C8"/>
    <w:rsid w:val="008F6B9A"/>
    <w:rsid w:val="009060CB"/>
    <w:rsid w:val="00906327"/>
    <w:rsid w:val="009130CA"/>
    <w:rsid w:val="0092726C"/>
    <w:rsid w:val="009272E8"/>
    <w:rsid w:val="0094579B"/>
    <w:rsid w:val="00966C79"/>
    <w:rsid w:val="00976B8E"/>
    <w:rsid w:val="00996985"/>
    <w:rsid w:val="009A5062"/>
    <w:rsid w:val="009C0A17"/>
    <w:rsid w:val="009C6E46"/>
    <w:rsid w:val="009D5690"/>
    <w:rsid w:val="009F4379"/>
    <w:rsid w:val="00A245BB"/>
    <w:rsid w:val="00A25991"/>
    <w:rsid w:val="00A31F7F"/>
    <w:rsid w:val="00A51766"/>
    <w:rsid w:val="00A76DF3"/>
    <w:rsid w:val="00A77507"/>
    <w:rsid w:val="00A805C7"/>
    <w:rsid w:val="00A84F39"/>
    <w:rsid w:val="00A958C9"/>
    <w:rsid w:val="00AA462F"/>
    <w:rsid w:val="00AD2A6C"/>
    <w:rsid w:val="00AF7784"/>
    <w:rsid w:val="00B22899"/>
    <w:rsid w:val="00B25473"/>
    <w:rsid w:val="00B305F6"/>
    <w:rsid w:val="00B30767"/>
    <w:rsid w:val="00B44AC3"/>
    <w:rsid w:val="00B44EE7"/>
    <w:rsid w:val="00B51368"/>
    <w:rsid w:val="00B542CC"/>
    <w:rsid w:val="00B54949"/>
    <w:rsid w:val="00B56CEF"/>
    <w:rsid w:val="00B668D0"/>
    <w:rsid w:val="00B73542"/>
    <w:rsid w:val="00B81181"/>
    <w:rsid w:val="00B81A70"/>
    <w:rsid w:val="00B9367B"/>
    <w:rsid w:val="00BB2A6E"/>
    <w:rsid w:val="00BE692B"/>
    <w:rsid w:val="00BE76EA"/>
    <w:rsid w:val="00BF119A"/>
    <w:rsid w:val="00BF291B"/>
    <w:rsid w:val="00C178FE"/>
    <w:rsid w:val="00C43A6A"/>
    <w:rsid w:val="00C47821"/>
    <w:rsid w:val="00C55F60"/>
    <w:rsid w:val="00C913EA"/>
    <w:rsid w:val="00CD6862"/>
    <w:rsid w:val="00CE1F7E"/>
    <w:rsid w:val="00CE5206"/>
    <w:rsid w:val="00D10B98"/>
    <w:rsid w:val="00D170A8"/>
    <w:rsid w:val="00D6108F"/>
    <w:rsid w:val="00D8689F"/>
    <w:rsid w:val="00D92C5C"/>
    <w:rsid w:val="00D95149"/>
    <w:rsid w:val="00DC4381"/>
    <w:rsid w:val="00DD6E9D"/>
    <w:rsid w:val="00E059E7"/>
    <w:rsid w:val="00E15E46"/>
    <w:rsid w:val="00E245CD"/>
    <w:rsid w:val="00E560B2"/>
    <w:rsid w:val="00E6685F"/>
    <w:rsid w:val="00E72E98"/>
    <w:rsid w:val="00E81BB1"/>
    <w:rsid w:val="00E84762"/>
    <w:rsid w:val="00E87613"/>
    <w:rsid w:val="00E9387A"/>
    <w:rsid w:val="00E979B7"/>
    <w:rsid w:val="00EC6452"/>
    <w:rsid w:val="00EE0CD5"/>
    <w:rsid w:val="00EF1B70"/>
    <w:rsid w:val="00F236FA"/>
    <w:rsid w:val="00F312D3"/>
    <w:rsid w:val="00F36407"/>
    <w:rsid w:val="00F402B1"/>
    <w:rsid w:val="00F412B4"/>
    <w:rsid w:val="00F50E94"/>
    <w:rsid w:val="00F54911"/>
    <w:rsid w:val="00F563CC"/>
    <w:rsid w:val="00F63A43"/>
    <w:rsid w:val="00F77509"/>
    <w:rsid w:val="00F80066"/>
    <w:rsid w:val="00FC7684"/>
    <w:rsid w:val="00FD02F4"/>
    <w:rsid w:val="00FD58CD"/>
    <w:rsid w:val="00FE0D59"/>
    <w:rsid w:val="00FE1B75"/>
    <w:rsid w:val="00FE25AB"/>
    <w:rsid w:val="00FE5F40"/>
    <w:rsid w:val="00F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st">
    <w:name w:val="x_st"/>
    <w:basedOn w:val="a0"/>
    <w:rsid w:val="00B73542"/>
  </w:style>
  <w:style w:type="character" w:styleId="a3">
    <w:name w:val="Strong"/>
    <w:basedOn w:val="a0"/>
    <w:uiPriority w:val="22"/>
    <w:qFormat/>
    <w:rsid w:val="000931D5"/>
    <w:rPr>
      <w:b/>
      <w:bCs/>
    </w:rPr>
  </w:style>
  <w:style w:type="character" w:customStyle="1" w:styleId="5yl5">
    <w:name w:val="_5yl5"/>
    <w:basedOn w:val="a0"/>
    <w:rsid w:val="00380B6B"/>
  </w:style>
  <w:style w:type="paragraph" w:customStyle="1" w:styleId="Default">
    <w:name w:val="Default"/>
    <w:rsid w:val="00614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a0"/>
    <w:rsid w:val="005E7D9B"/>
  </w:style>
  <w:style w:type="paragraph" w:styleId="a4">
    <w:name w:val="Balloon Text"/>
    <w:basedOn w:val="a"/>
    <w:link w:val="a5"/>
    <w:uiPriority w:val="99"/>
    <w:semiHidden/>
    <w:unhideWhenUsed/>
    <w:rsid w:val="00B2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254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3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E3A64"/>
  </w:style>
  <w:style w:type="paragraph" w:styleId="a8">
    <w:name w:val="footer"/>
    <w:basedOn w:val="a"/>
    <w:link w:val="a9"/>
    <w:uiPriority w:val="99"/>
    <w:unhideWhenUsed/>
    <w:rsid w:val="006E3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E3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st">
    <w:name w:val="x_st"/>
    <w:basedOn w:val="a0"/>
    <w:rsid w:val="00B73542"/>
  </w:style>
  <w:style w:type="character" w:styleId="a3">
    <w:name w:val="Strong"/>
    <w:basedOn w:val="a0"/>
    <w:uiPriority w:val="22"/>
    <w:qFormat/>
    <w:rsid w:val="000931D5"/>
    <w:rPr>
      <w:b/>
      <w:bCs/>
    </w:rPr>
  </w:style>
  <w:style w:type="character" w:customStyle="1" w:styleId="5yl5">
    <w:name w:val="_5yl5"/>
    <w:basedOn w:val="a0"/>
    <w:rsid w:val="00380B6B"/>
  </w:style>
  <w:style w:type="paragraph" w:customStyle="1" w:styleId="Default">
    <w:name w:val="Default"/>
    <w:rsid w:val="00614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a0"/>
    <w:rsid w:val="005E7D9B"/>
  </w:style>
  <w:style w:type="paragraph" w:styleId="a4">
    <w:name w:val="Balloon Text"/>
    <w:basedOn w:val="a"/>
    <w:link w:val="a5"/>
    <w:uiPriority w:val="99"/>
    <w:semiHidden/>
    <w:unhideWhenUsed/>
    <w:rsid w:val="00B2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254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3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E3A64"/>
  </w:style>
  <w:style w:type="paragraph" w:styleId="a8">
    <w:name w:val="footer"/>
    <w:basedOn w:val="a"/>
    <w:link w:val="a9"/>
    <w:uiPriority w:val="99"/>
    <w:unhideWhenUsed/>
    <w:rsid w:val="006E3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E3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Kanev</dc:creator>
  <cp:lastModifiedBy>Adi</cp:lastModifiedBy>
  <cp:revision>2</cp:revision>
  <dcterms:created xsi:type="dcterms:W3CDTF">2017-05-16T07:20:00Z</dcterms:created>
  <dcterms:modified xsi:type="dcterms:W3CDTF">2017-05-16T07:20:00Z</dcterms:modified>
</cp:coreProperties>
</file>